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213" w:rsidRPr="00947333" w:rsidRDefault="00744213" w:rsidP="004044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947333">
        <w:rPr>
          <w:rFonts w:ascii="Times New Roman" w:eastAsia="Times New Roman" w:hAnsi="Times New Roman" w:cs="Times New Roman"/>
          <w:b/>
          <w:sz w:val="44"/>
          <w:szCs w:val="44"/>
        </w:rPr>
        <w:t>Бюлетень нових надходжень</w:t>
      </w:r>
    </w:p>
    <w:p w:rsidR="00744213" w:rsidRPr="00947333" w:rsidRDefault="00EA66D2" w:rsidP="004044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val="uk-UA"/>
        </w:rPr>
        <w:t>верес</w:t>
      </w:r>
      <w:r w:rsidR="00744213" w:rsidRPr="00947333">
        <w:rPr>
          <w:rFonts w:ascii="Times New Roman" w:eastAsia="Times New Roman" w:hAnsi="Times New Roman" w:cs="Times New Roman"/>
          <w:b/>
          <w:sz w:val="44"/>
          <w:szCs w:val="44"/>
        </w:rPr>
        <w:t>ень-</w:t>
      </w:r>
      <w:r w:rsidR="00FA6C2C">
        <w:rPr>
          <w:rFonts w:ascii="Times New Roman" w:eastAsia="Times New Roman" w:hAnsi="Times New Roman" w:cs="Times New Roman"/>
          <w:b/>
          <w:sz w:val="44"/>
          <w:szCs w:val="44"/>
          <w:lang w:val="uk-UA"/>
        </w:rPr>
        <w:t>груд</w:t>
      </w:r>
      <w:r w:rsidR="00744213" w:rsidRPr="00947333">
        <w:rPr>
          <w:rFonts w:ascii="Times New Roman" w:eastAsia="Times New Roman" w:hAnsi="Times New Roman" w:cs="Times New Roman"/>
          <w:b/>
          <w:sz w:val="44"/>
          <w:szCs w:val="44"/>
        </w:rPr>
        <w:t>ень 20</w:t>
      </w:r>
      <w:r w:rsidR="00FA6C2C">
        <w:rPr>
          <w:rFonts w:ascii="Times New Roman" w:eastAsia="Times New Roman" w:hAnsi="Times New Roman" w:cs="Times New Roman"/>
          <w:b/>
          <w:sz w:val="44"/>
          <w:szCs w:val="44"/>
          <w:lang w:val="uk-UA"/>
        </w:rPr>
        <w:t>19</w:t>
      </w:r>
      <w:r w:rsidR="00744213" w:rsidRPr="00947333">
        <w:rPr>
          <w:rFonts w:ascii="Times New Roman" w:eastAsia="Times New Roman" w:hAnsi="Times New Roman" w:cs="Times New Roman"/>
          <w:b/>
          <w:sz w:val="44"/>
          <w:szCs w:val="44"/>
        </w:rPr>
        <w:t xml:space="preserve"> р.</w:t>
      </w:r>
    </w:p>
    <w:p w:rsidR="00744213" w:rsidRPr="00947333" w:rsidRDefault="00744213" w:rsidP="00744213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/>
        </w:rPr>
      </w:pPr>
    </w:p>
    <w:p w:rsidR="00744213" w:rsidRPr="00404488" w:rsidRDefault="00744213" w:rsidP="0040448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0448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ЗМІСТ</w:t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1685702082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0"/>
          <w:szCs w:val="20"/>
        </w:rPr>
      </w:sdtEndPr>
      <w:sdtContent>
        <w:p w:rsidR="00744213" w:rsidRDefault="00744213">
          <w:pPr>
            <w:pStyle w:val="a4"/>
          </w:pPr>
        </w:p>
        <w:p w:rsidR="0071530E" w:rsidRPr="00404488" w:rsidRDefault="00744213" w:rsidP="00404488">
          <w:pPr>
            <w:pStyle w:val="11"/>
            <w:spacing w:line="360" w:lineRule="auto"/>
            <w:rPr>
              <w:sz w:val="18"/>
              <w:szCs w:val="18"/>
            </w:rPr>
          </w:pPr>
          <w:r w:rsidRPr="00404488">
            <w:rPr>
              <w:sz w:val="18"/>
              <w:szCs w:val="18"/>
            </w:rPr>
            <w:fldChar w:fldCharType="begin"/>
          </w:r>
          <w:r w:rsidRPr="00404488">
            <w:rPr>
              <w:sz w:val="18"/>
              <w:szCs w:val="18"/>
            </w:rPr>
            <w:instrText xml:space="preserve"> TOC \o "1-3" \h \z \u </w:instrText>
          </w:r>
          <w:r w:rsidRPr="00404488">
            <w:rPr>
              <w:sz w:val="18"/>
              <w:szCs w:val="18"/>
            </w:rPr>
            <w:fldChar w:fldCharType="separate"/>
          </w:r>
          <w:hyperlink w:anchor="_Toc29969178" w:history="1">
            <w:r w:rsidR="0071530E" w:rsidRPr="00404488">
              <w:rPr>
                <w:rStyle w:val="ab"/>
                <w:sz w:val="18"/>
                <w:szCs w:val="18"/>
              </w:rPr>
              <w:t>001 НАУКА ТА ЗНАННЯ В ЦІЛОМУ</w:t>
            </w:r>
            <w:r w:rsidR="0071530E" w:rsidRPr="00404488">
              <w:rPr>
                <w:webHidden/>
                <w:sz w:val="18"/>
                <w:szCs w:val="18"/>
              </w:rPr>
              <w:tab/>
            </w:r>
            <w:r w:rsidR="0071530E" w:rsidRPr="00404488">
              <w:rPr>
                <w:webHidden/>
                <w:sz w:val="18"/>
                <w:szCs w:val="18"/>
              </w:rPr>
              <w:fldChar w:fldCharType="begin"/>
            </w:r>
            <w:r w:rsidR="0071530E" w:rsidRPr="00404488">
              <w:rPr>
                <w:webHidden/>
                <w:sz w:val="18"/>
                <w:szCs w:val="18"/>
              </w:rPr>
              <w:instrText xml:space="preserve"> PAGEREF _Toc29969178 \h </w:instrText>
            </w:r>
            <w:r w:rsidR="0071530E" w:rsidRPr="00404488">
              <w:rPr>
                <w:webHidden/>
                <w:sz w:val="18"/>
                <w:szCs w:val="18"/>
              </w:rPr>
            </w:r>
            <w:r w:rsidR="0071530E" w:rsidRPr="00404488">
              <w:rPr>
                <w:webHidden/>
                <w:sz w:val="18"/>
                <w:szCs w:val="18"/>
              </w:rPr>
              <w:fldChar w:fldCharType="separate"/>
            </w:r>
            <w:r w:rsidR="005D40AD">
              <w:rPr>
                <w:webHidden/>
                <w:sz w:val="18"/>
                <w:szCs w:val="18"/>
              </w:rPr>
              <w:t>2</w:t>
            </w:r>
            <w:r w:rsidR="0071530E" w:rsidRPr="00404488">
              <w:rPr>
                <w:webHidden/>
                <w:sz w:val="18"/>
                <w:szCs w:val="18"/>
              </w:rPr>
              <w:fldChar w:fldCharType="end"/>
            </w:r>
          </w:hyperlink>
        </w:p>
        <w:p w:rsidR="0071530E" w:rsidRPr="00404488" w:rsidRDefault="00941B07" w:rsidP="00404488">
          <w:pPr>
            <w:pStyle w:val="11"/>
            <w:spacing w:line="360" w:lineRule="auto"/>
            <w:rPr>
              <w:sz w:val="18"/>
              <w:szCs w:val="18"/>
            </w:rPr>
          </w:pPr>
          <w:hyperlink w:anchor="_Toc29969179" w:history="1">
            <w:r w:rsidR="0071530E" w:rsidRPr="00404488">
              <w:rPr>
                <w:rStyle w:val="ab"/>
                <w:sz w:val="18"/>
                <w:szCs w:val="18"/>
              </w:rPr>
              <w:t>004 КОМПЬЮТЕРНА НАУКА</w:t>
            </w:r>
            <w:r w:rsidR="0071530E" w:rsidRPr="00404488">
              <w:rPr>
                <w:webHidden/>
                <w:sz w:val="18"/>
                <w:szCs w:val="18"/>
              </w:rPr>
              <w:tab/>
            </w:r>
            <w:r w:rsidR="0071530E" w:rsidRPr="00404488">
              <w:rPr>
                <w:webHidden/>
                <w:sz w:val="18"/>
                <w:szCs w:val="18"/>
              </w:rPr>
              <w:fldChar w:fldCharType="begin"/>
            </w:r>
            <w:r w:rsidR="0071530E" w:rsidRPr="00404488">
              <w:rPr>
                <w:webHidden/>
                <w:sz w:val="18"/>
                <w:szCs w:val="18"/>
              </w:rPr>
              <w:instrText xml:space="preserve"> PAGEREF _Toc29969179 \h </w:instrText>
            </w:r>
            <w:r w:rsidR="0071530E" w:rsidRPr="00404488">
              <w:rPr>
                <w:webHidden/>
                <w:sz w:val="18"/>
                <w:szCs w:val="18"/>
              </w:rPr>
            </w:r>
            <w:r w:rsidR="0071530E" w:rsidRPr="00404488">
              <w:rPr>
                <w:webHidden/>
                <w:sz w:val="18"/>
                <w:szCs w:val="18"/>
              </w:rPr>
              <w:fldChar w:fldCharType="separate"/>
            </w:r>
            <w:r w:rsidR="005D40AD">
              <w:rPr>
                <w:webHidden/>
                <w:sz w:val="18"/>
                <w:szCs w:val="18"/>
              </w:rPr>
              <w:t>2</w:t>
            </w:r>
            <w:r w:rsidR="0071530E" w:rsidRPr="00404488">
              <w:rPr>
                <w:webHidden/>
                <w:sz w:val="18"/>
                <w:szCs w:val="18"/>
              </w:rPr>
              <w:fldChar w:fldCharType="end"/>
            </w:r>
          </w:hyperlink>
        </w:p>
        <w:p w:rsidR="0071530E" w:rsidRPr="00404488" w:rsidRDefault="00941B07" w:rsidP="00404488">
          <w:pPr>
            <w:pStyle w:val="11"/>
            <w:spacing w:line="360" w:lineRule="auto"/>
            <w:rPr>
              <w:sz w:val="18"/>
              <w:szCs w:val="18"/>
            </w:rPr>
          </w:pPr>
          <w:hyperlink w:anchor="_Toc29969180" w:history="1">
            <w:r w:rsidR="0071530E" w:rsidRPr="00404488">
              <w:rPr>
                <w:rStyle w:val="ab"/>
                <w:sz w:val="18"/>
                <w:szCs w:val="18"/>
              </w:rPr>
              <w:t>008 ЦИВІЛІЗАЦІЯ. КУЛЬТУРА. ПРОГРЕС</w:t>
            </w:r>
            <w:r w:rsidR="0071530E" w:rsidRPr="00404488">
              <w:rPr>
                <w:webHidden/>
                <w:sz w:val="18"/>
                <w:szCs w:val="18"/>
              </w:rPr>
              <w:tab/>
            </w:r>
            <w:r w:rsidR="0071530E" w:rsidRPr="00404488">
              <w:rPr>
                <w:webHidden/>
                <w:sz w:val="18"/>
                <w:szCs w:val="18"/>
              </w:rPr>
              <w:fldChar w:fldCharType="begin"/>
            </w:r>
            <w:r w:rsidR="0071530E" w:rsidRPr="00404488">
              <w:rPr>
                <w:webHidden/>
                <w:sz w:val="18"/>
                <w:szCs w:val="18"/>
              </w:rPr>
              <w:instrText xml:space="preserve"> PAGEREF _Toc29969180 \h </w:instrText>
            </w:r>
            <w:r w:rsidR="0071530E" w:rsidRPr="00404488">
              <w:rPr>
                <w:webHidden/>
                <w:sz w:val="18"/>
                <w:szCs w:val="18"/>
              </w:rPr>
            </w:r>
            <w:r w:rsidR="0071530E" w:rsidRPr="00404488">
              <w:rPr>
                <w:webHidden/>
                <w:sz w:val="18"/>
                <w:szCs w:val="18"/>
              </w:rPr>
              <w:fldChar w:fldCharType="separate"/>
            </w:r>
            <w:r w:rsidR="005D40AD">
              <w:rPr>
                <w:webHidden/>
                <w:sz w:val="18"/>
                <w:szCs w:val="18"/>
              </w:rPr>
              <w:t>3</w:t>
            </w:r>
            <w:r w:rsidR="0071530E" w:rsidRPr="00404488">
              <w:rPr>
                <w:webHidden/>
                <w:sz w:val="18"/>
                <w:szCs w:val="18"/>
              </w:rPr>
              <w:fldChar w:fldCharType="end"/>
            </w:r>
          </w:hyperlink>
        </w:p>
        <w:p w:rsidR="0071530E" w:rsidRPr="00404488" w:rsidRDefault="00941B07" w:rsidP="00404488">
          <w:pPr>
            <w:pStyle w:val="11"/>
            <w:spacing w:line="360" w:lineRule="auto"/>
            <w:rPr>
              <w:sz w:val="18"/>
              <w:szCs w:val="18"/>
            </w:rPr>
          </w:pPr>
          <w:hyperlink w:anchor="_Toc29969181" w:history="1">
            <w:r w:rsidR="0071530E" w:rsidRPr="00404488">
              <w:rPr>
                <w:rStyle w:val="ab"/>
                <w:sz w:val="18"/>
                <w:szCs w:val="18"/>
              </w:rPr>
              <w:t>069 МУЗЕЇ. ПОСТІЙНІ ВИСТАВКИ</w:t>
            </w:r>
            <w:r w:rsidR="0071530E" w:rsidRPr="00404488">
              <w:rPr>
                <w:webHidden/>
                <w:sz w:val="18"/>
                <w:szCs w:val="18"/>
              </w:rPr>
              <w:tab/>
            </w:r>
            <w:r w:rsidR="0071530E" w:rsidRPr="00404488">
              <w:rPr>
                <w:webHidden/>
                <w:sz w:val="18"/>
                <w:szCs w:val="18"/>
              </w:rPr>
              <w:fldChar w:fldCharType="begin"/>
            </w:r>
            <w:r w:rsidR="0071530E" w:rsidRPr="00404488">
              <w:rPr>
                <w:webHidden/>
                <w:sz w:val="18"/>
                <w:szCs w:val="18"/>
              </w:rPr>
              <w:instrText xml:space="preserve"> PAGEREF _Toc29969181 \h </w:instrText>
            </w:r>
            <w:r w:rsidR="0071530E" w:rsidRPr="00404488">
              <w:rPr>
                <w:webHidden/>
                <w:sz w:val="18"/>
                <w:szCs w:val="18"/>
              </w:rPr>
            </w:r>
            <w:r w:rsidR="0071530E" w:rsidRPr="00404488">
              <w:rPr>
                <w:webHidden/>
                <w:sz w:val="18"/>
                <w:szCs w:val="18"/>
              </w:rPr>
              <w:fldChar w:fldCharType="separate"/>
            </w:r>
            <w:r w:rsidR="005D40AD">
              <w:rPr>
                <w:webHidden/>
                <w:sz w:val="18"/>
                <w:szCs w:val="18"/>
              </w:rPr>
              <w:t>3</w:t>
            </w:r>
            <w:r w:rsidR="0071530E" w:rsidRPr="00404488">
              <w:rPr>
                <w:webHidden/>
                <w:sz w:val="18"/>
                <w:szCs w:val="18"/>
              </w:rPr>
              <w:fldChar w:fldCharType="end"/>
            </w:r>
          </w:hyperlink>
        </w:p>
        <w:p w:rsidR="0071530E" w:rsidRPr="00404488" w:rsidRDefault="00941B07" w:rsidP="00404488">
          <w:pPr>
            <w:pStyle w:val="11"/>
            <w:spacing w:line="360" w:lineRule="auto"/>
            <w:rPr>
              <w:sz w:val="18"/>
              <w:szCs w:val="18"/>
            </w:rPr>
          </w:pPr>
          <w:hyperlink w:anchor="_Toc29969182" w:history="1">
            <w:r w:rsidR="0071530E" w:rsidRPr="00404488">
              <w:rPr>
                <w:rStyle w:val="ab"/>
                <w:sz w:val="18"/>
                <w:szCs w:val="18"/>
              </w:rPr>
              <w:t>15 ПСИХОЛОГИЯ</w:t>
            </w:r>
            <w:r w:rsidR="0071530E" w:rsidRPr="00404488">
              <w:rPr>
                <w:webHidden/>
                <w:sz w:val="18"/>
                <w:szCs w:val="18"/>
              </w:rPr>
              <w:tab/>
            </w:r>
            <w:r w:rsidR="0071530E" w:rsidRPr="00404488">
              <w:rPr>
                <w:webHidden/>
                <w:sz w:val="18"/>
                <w:szCs w:val="18"/>
              </w:rPr>
              <w:fldChar w:fldCharType="begin"/>
            </w:r>
            <w:r w:rsidR="0071530E" w:rsidRPr="00404488">
              <w:rPr>
                <w:webHidden/>
                <w:sz w:val="18"/>
                <w:szCs w:val="18"/>
              </w:rPr>
              <w:instrText xml:space="preserve"> PAGEREF _Toc29969182 \h </w:instrText>
            </w:r>
            <w:r w:rsidR="0071530E" w:rsidRPr="00404488">
              <w:rPr>
                <w:webHidden/>
                <w:sz w:val="18"/>
                <w:szCs w:val="18"/>
              </w:rPr>
            </w:r>
            <w:r w:rsidR="0071530E" w:rsidRPr="00404488">
              <w:rPr>
                <w:webHidden/>
                <w:sz w:val="18"/>
                <w:szCs w:val="18"/>
              </w:rPr>
              <w:fldChar w:fldCharType="separate"/>
            </w:r>
            <w:r w:rsidR="005D40AD">
              <w:rPr>
                <w:webHidden/>
                <w:sz w:val="18"/>
                <w:szCs w:val="18"/>
              </w:rPr>
              <w:t>3</w:t>
            </w:r>
            <w:r w:rsidR="0071530E" w:rsidRPr="00404488">
              <w:rPr>
                <w:webHidden/>
                <w:sz w:val="18"/>
                <w:szCs w:val="18"/>
              </w:rPr>
              <w:fldChar w:fldCharType="end"/>
            </w:r>
          </w:hyperlink>
        </w:p>
        <w:p w:rsidR="0071530E" w:rsidRPr="00404488" w:rsidRDefault="00941B07" w:rsidP="00404488">
          <w:pPr>
            <w:pStyle w:val="11"/>
            <w:spacing w:line="360" w:lineRule="auto"/>
            <w:rPr>
              <w:sz w:val="18"/>
              <w:szCs w:val="18"/>
            </w:rPr>
          </w:pPr>
          <w:hyperlink w:anchor="_Toc29969183" w:history="1">
            <w:r w:rsidR="0071530E" w:rsidRPr="00404488">
              <w:rPr>
                <w:rStyle w:val="ab"/>
                <w:sz w:val="18"/>
                <w:szCs w:val="18"/>
              </w:rPr>
              <w:t>316 СОЦІОЛОГІЯ</w:t>
            </w:r>
            <w:r w:rsidR="0071530E" w:rsidRPr="00404488">
              <w:rPr>
                <w:webHidden/>
                <w:sz w:val="18"/>
                <w:szCs w:val="18"/>
              </w:rPr>
              <w:tab/>
            </w:r>
            <w:r w:rsidR="0071530E" w:rsidRPr="00404488">
              <w:rPr>
                <w:webHidden/>
                <w:sz w:val="18"/>
                <w:szCs w:val="18"/>
              </w:rPr>
              <w:fldChar w:fldCharType="begin"/>
            </w:r>
            <w:r w:rsidR="0071530E" w:rsidRPr="00404488">
              <w:rPr>
                <w:webHidden/>
                <w:sz w:val="18"/>
                <w:szCs w:val="18"/>
              </w:rPr>
              <w:instrText xml:space="preserve"> PAGEREF _Toc29969183 \h </w:instrText>
            </w:r>
            <w:r w:rsidR="0071530E" w:rsidRPr="00404488">
              <w:rPr>
                <w:webHidden/>
                <w:sz w:val="18"/>
                <w:szCs w:val="18"/>
              </w:rPr>
            </w:r>
            <w:r w:rsidR="0071530E" w:rsidRPr="00404488">
              <w:rPr>
                <w:webHidden/>
                <w:sz w:val="18"/>
                <w:szCs w:val="18"/>
              </w:rPr>
              <w:fldChar w:fldCharType="separate"/>
            </w:r>
            <w:r w:rsidR="005D40AD">
              <w:rPr>
                <w:webHidden/>
                <w:sz w:val="18"/>
                <w:szCs w:val="18"/>
              </w:rPr>
              <w:t>3</w:t>
            </w:r>
            <w:r w:rsidR="0071530E" w:rsidRPr="00404488">
              <w:rPr>
                <w:webHidden/>
                <w:sz w:val="18"/>
                <w:szCs w:val="18"/>
              </w:rPr>
              <w:fldChar w:fldCharType="end"/>
            </w:r>
          </w:hyperlink>
        </w:p>
        <w:p w:rsidR="0071530E" w:rsidRPr="00404488" w:rsidRDefault="00941B07" w:rsidP="00404488">
          <w:pPr>
            <w:pStyle w:val="11"/>
            <w:spacing w:line="360" w:lineRule="auto"/>
            <w:rPr>
              <w:sz w:val="18"/>
              <w:szCs w:val="18"/>
            </w:rPr>
          </w:pPr>
          <w:hyperlink w:anchor="_Toc29969184" w:history="1">
            <w:r w:rsidR="0071530E" w:rsidRPr="00404488">
              <w:rPr>
                <w:rStyle w:val="ab"/>
                <w:sz w:val="18"/>
                <w:szCs w:val="18"/>
              </w:rPr>
              <w:t>33 ЕКОНОМІКА. ЕКОНОМІЧНІ НАУКИ</w:t>
            </w:r>
            <w:r w:rsidR="0071530E" w:rsidRPr="00404488">
              <w:rPr>
                <w:webHidden/>
                <w:sz w:val="18"/>
                <w:szCs w:val="18"/>
              </w:rPr>
              <w:tab/>
            </w:r>
            <w:r w:rsidR="0071530E" w:rsidRPr="00404488">
              <w:rPr>
                <w:webHidden/>
                <w:sz w:val="18"/>
                <w:szCs w:val="18"/>
              </w:rPr>
              <w:fldChar w:fldCharType="begin"/>
            </w:r>
            <w:r w:rsidR="0071530E" w:rsidRPr="00404488">
              <w:rPr>
                <w:webHidden/>
                <w:sz w:val="18"/>
                <w:szCs w:val="18"/>
              </w:rPr>
              <w:instrText xml:space="preserve"> PAGEREF _Toc29969184 \h </w:instrText>
            </w:r>
            <w:r w:rsidR="0071530E" w:rsidRPr="00404488">
              <w:rPr>
                <w:webHidden/>
                <w:sz w:val="18"/>
                <w:szCs w:val="18"/>
              </w:rPr>
            </w:r>
            <w:r w:rsidR="0071530E" w:rsidRPr="00404488">
              <w:rPr>
                <w:webHidden/>
                <w:sz w:val="18"/>
                <w:szCs w:val="18"/>
              </w:rPr>
              <w:fldChar w:fldCharType="separate"/>
            </w:r>
            <w:r w:rsidR="005D40AD">
              <w:rPr>
                <w:webHidden/>
                <w:sz w:val="18"/>
                <w:szCs w:val="18"/>
              </w:rPr>
              <w:t>3</w:t>
            </w:r>
            <w:r w:rsidR="0071530E" w:rsidRPr="00404488">
              <w:rPr>
                <w:webHidden/>
                <w:sz w:val="18"/>
                <w:szCs w:val="18"/>
              </w:rPr>
              <w:fldChar w:fldCharType="end"/>
            </w:r>
          </w:hyperlink>
        </w:p>
        <w:p w:rsidR="0071530E" w:rsidRPr="00404488" w:rsidRDefault="00941B07" w:rsidP="00404488">
          <w:pPr>
            <w:pStyle w:val="11"/>
            <w:spacing w:line="360" w:lineRule="auto"/>
            <w:rPr>
              <w:sz w:val="18"/>
              <w:szCs w:val="18"/>
            </w:rPr>
          </w:pPr>
          <w:hyperlink w:anchor="_Toc29969185" w:history="1">
            <w:r w:rsidR="0071530E" w:rsidRPr="00404488">
              <w:rPr>
                <w:rStyle w:val="ab"/>
                <w:sz w:val="18"/>
                <w:szCs w:val="18"/>
              </w:rPr>
              <w:t>355 ВІЙСЬКОВІ НАУКИ</w:t>
            </w:r>
            <w:r w:rsidR="0071530E" w:rsidRPr="00404488">
              <w:rPr>
                <w:webHidden/>
                <w:sz w:val="18"/>
                <w:szCs w:val="18"/>
              </w:rPr>
              <w:tab/>
            </w:r>
            <w:r w:rsidR="0071530E" w:rsidRPr="00404488">
              <w:rPr>
                <w:webHidden/>
                <w:sz w:val="18"/>
                <w:szCs w:val="18"/>
              </w:rPr>
              <w:fldChar w:fldCharType="begin"/>
            </w:r>
            <w:r w:rsidR="0071530E" w:rsidRPr="00404488">
              <w:rPr>
                <w:webHidden/>
                <w:sz w:val="18"/>
                <w:szCs w:val="18"/>
              </w:rPr>
              <w:instrText xml:space="preserve"> PAGEREF _Toc29969185 \h </w:instrText>
            </w:r>
            <w:r w:rsidR="0071530E" w:rsidRPr="00404488">
              <w:rPr>
                <w:webHidden/>
                <w:sz w:val="18"/>
                <w:szCs w:val="18"/>
              </w:rPr>
            </w:r>
            <w:r w:rsidR="0071530E" w:rsidRPr="00404488">
              <w:rPr>
                <w:webHidden/>
                <w:sz w:val="18"/>
                <w:szCs w:val="18"/>
              </w:rPr>
              <w:fldChar w:fldCharType="separate"/>
            </w:r>
            <w:r w:rsidR="005D40AD">
              <w:rPr>
                <w:webHidden/>
                <w:sz w:val="18"/>
                <w:szCs w:val="18"/>
              </w:rPr>
              <w:t>4</w:t>
            </w:r>
            <w:r w:rsidR="0071530E" w:rsidRPr="00404488">
              <w:rPr>
                <w:webHidden/>
                <w:sz w:val="18"/>
                <w:szCs w:val="18"/>
              </w:rPr>
              <w:fldChar w:fldCharType="end"/>
            </w:r>
          </w:hyperlink>
        </w:p>
        <w:p w:rsidR="0071530E" w:rsidRPr="00404488" w:rsidRDefault="00941B07" w:rsidP="00404488">
          <w:pPr>
            <w:pStyle w:val="11"/>
            <w:spacing w:line="360" w:lineRule="auto"/>
            <w:rPr>
              <w:sz w:val="18"/>
              <w:szCs w:val="18"/>
            </w:rPr>
          </w:pPr>
          <w:hyperlink w:anchor="_Toc29969186" w:history="1">
            <w:r w:rsidR="0071530E" w:rsidRPr="00404488">
              <w:rPr>
                <w:rStyle w:val="ab"/>
                <w:sz w:val="18"/>
                <w:szCs w:val="18"/>
              </w:rPr>
              <w:t>37 ОСВІТА. ВИХОВАННЯ</w:t>
            </w:r>
            <w:r w:rsidR="0071530E" w:rsidRPr="00404488">
              <w:rPr>
                <w:webHidden/>
                <w:sz w:val="18"/>
                <w:szCs w:val="18"/>
              </w:rPr>
              <w:tab/>
            </w:r>
            <w:r w:rsidR="0071530E" w:rsidRPr="00404488">
              <w:rPr>
                <w:webHidden/>
                <w:sz w:val="18"/>
                <w:szCs w:val="18"/>
              </w:rPr>
              <w:fldChar w:fldCharType="begin"/>
            </w:r>
            <w:r w:rsidR="0071530E" w:rsidRPr="00404488">
              <w:rPr>
                <w:webHidden/>
                <w:sz w:val="18"/>
                <w:szCs w:val="18"/>
              </w:rPr>
              <w:instrText xml:space="preserve"> PAGEREF _Toc29969186 \h </w:instrText>
            </w:r>
            <w:r w:rsidR="0071530E" w:rsidRPr="00404488">
              <w:rPr>
                <w:webHidden/>
                <w:sz w:val="18"/>
                <w:szCs w:val="18"/>
              </w:rPr>
            </w:r>
            <w:r w:rsidR="0071530E" w:rsidRPr="00404488">
              <w:rPr>
                <w:webHidden/>
                <w:sz w:val="18"/>
                <w:szCs w:val="18"/>
              </w:rPr>
              <w:fldChar w:fldCharType="separate"/>
            </w:r>
            <w:r w:rsidR="005D40AD">
              <w:rPr>
                <w:webHidden/>
                <w:sz w:val="18"/>
                <w:szCs w:val="18"/>
              </w:rPr>
              <w:t>4</w:t>
            </w:r>
            <w:r w:rsidR="0071530E" w:rsidRPr="00404488">
              <w:rPr>
                <w:webHidden/>
                <w:sz w:val="18"/>
                <w:szCs w:val="18"/>
              </w:rPr>
              <w:fldChar w:fldCharType="end"/>
            </w:r>
          </w:hyperlink>
        </w:p>
        <w:p w:rsidR="0071530E" w:rsidRPr="00404488" w:rsidRDefault="00941B07" w:rsidP="00404488">
          <w:pPr>
            <w:pStyle w:val="11"/>
            <w:spacing w:line="360" w:lineRule="auto"/>
            <w:rPr>
              <w:sz w:val="18"/>
              <w:szCs w:val="18"/>
            </w:rPr>
          </w:pPr>
          <w:hyperlink w:anchor="_Toc29969187" w:history="1">
            <w:r w:rsidR="0071530E" w:rsidRPr="00404488">
              <w:rPr>
                <w:rStyle w:val="ab"/>
                <w:sz w:val="18"/>
                <w:szCs w:val="18"/>
              </w:rPr>
              <w:t>39 ЕТНОГРАФІЯ. ЗВИЧАЇ. ТРАДИЦІЇ</w:t>
            </w:r>
            <w:r w:rsidR="0071530E" w:rsidRPr="00404488">
              <w:rPr>
                <w:webHidden/>
                <w:sz w:val="18"/>
                <w:szCs w:val="18"/>
              </w:rPr>
              <w:tab/>
            </w:r>
            <w:r w:rsidR="0071530E" w:rsidRPr="00404488">
              <w:rPr>
                <w:webHidden/>
                <w:sz w:val="18"/>
                <w:szCs w:val="18"/>
              </w:rPr>
              <w:fldChar w:fldCharType="begin"/>
            </w:r>
            <w:r w:rsidR="0071530E" w:rsidRPr="00404488">
              <w:rPr>
                <w:webHidden/>
                <w:sz w:val="18"/>
                <w:szCs w:val="18"/>
              </w:rPr>
              <w:instrText xml:space="preserve"> PAGEREF _Toc29969187 \h </w:instrText>
            </w:r>
            <w:r w:rsidR="0071530E" w:rsidRPr="00404488">
              <w:rPr>
                <w:webHidden/>
                <w:sz w:val="18"/>
                <w:szCs w:val="18"/>
              </w:rPr>
            </w:r>
            <w:r w:rsidR="0071530E" w:rsidRPr="00404488">
              <w:rPr>
                <w:webHidden/>
                <w:sz w:val="18"/>
                <w:szCs w:val="18"/>
              </w:rPr>
              <w:fldChar w:fldCharType="separate"/>
            </w:r>
            <w:r w:rsidR="005D40AD">
              <w:rPr>
                <w:webHidden/>
                <w:sz w:val="18"/>
                <w:szCs w:val="18"/>
              </w:rPr>
              <w:t>4</w:t>
            </w:r>
            <w:r w:rsidR="0071530E" w:rsidRPr="00404488">
              <w:rPr>
                <w:webHidden/>
                <w:sz w:val="18"/>
                <w:szCs w:val="18"/>
              </w:rPr>
              <w:fldChar w:fldCharType="end"/>
            </w:r>
          </w:hyperlink>
        </w:p>
        <w:p w:rsidR="0071530E" w:rsidRPr="00404488" w:rsidRDefault="00941B07" w:rsidP="00404488">
          <w:pPr>
            <w:pStyle w:val="11"/>
            <w:spacing w:line="360" w:lineRule="auto"/>
            <w:rPr>
              <w:sz w:val="18"/>
              <w:szCs w:val="18"/>
            </w:rPr>
          </w:pPr>
          <w:hyperlink w:anchor="_Toc29969188" w:history="1">
            <w:r w:rsidR="0071530E" w:rsidRPr="00404488">
              <w:rPr>
                <w:rStyle w:val="ab"/>
                <w:sz w:val="18"/>
                <w:szCs w:val="18"/>
              </w:rPr>
              <w:t>42 АНГЛІЙСЬКА МОВА</w:t>
            </w:r>
            <w:r w:rsidR="0071530E" w:rsidRPr="00404488">
              <w:rPr>
                <w:webHidden/>
                <w:sz w:val="18"/>
                <w:szCs w:val="18"/>
              </w:rPr>
              <w:tab/>
            </w:r>
            <w:r w:rsidR="0071530E" w:rsidRPr="00404488">
              <w:rPr>
                <w:webHidden/>
                <w:sz w:val="18"/>
                <w:szCs w:val="18"/>
              </w:rPr>
              <w:fldChar w:fldCharType="begin"/>
            </w:r>
            <w:r w:rsidR="0071530E" w:rsidRPr="00404488">
              <w:rPr>
                <w:webHidden/>
                <w:sz w:val="18"/>
                <w:szCs w:val="18"/>
              </w:rPr>
              <w:instrText xml:space="preserve"> PAGEREF _Toc29969188 \h </w:instrText>
            </w:r>
            <w:r w:rsidR="0071530E" w:rsidRPr="00404488">
              <w:rPr>
                <w:webHidden/>
                <w:sz w:val="18"/>
                <w:szCs w:val="18"/>
              </w:rPr>
            </w:r>
            <w:r w:rsidR="0071530E" w:rsidRPr="00404488">
              <w:rPr>
                <w:webHidden/>
                <w:sz w:val="18"/>
                <w:szCs w:val="18"/>
              </w:rPr>
              <w:fldChar w:fldCharType="separate"/>
            </w:r>
            <w:r w:rsidR="005D40AD">
              <w:rPr>
                <w:webHidden/>
                <w:sz w:val="18"/>
                <w:szCs w:val="18"/>
              </w:rPr>
              <w:t>4</w:t>
            </w:r>
            <w:r w:rsidR="0071530E" w:rsidRPr="00404488">
              <w:rPr>
                <w:webHidden/>
                <w:sz w:val="18"/>
                <w:szCs w:val="18"/>
              </w:rPr>
              <w:fldChar w:fldCharType="end"/>
            </w:r>
          </w:hyperlink>
        </w:p>
        <w:p w:rsidR="0071530E" w:rsidRPr="00404488" w:rsidRDefault="00941B07" w:rsidP="00404488">
          <w:pPr>
            <w:pStyle w:val="11"/>
            <w:spacing w:line="360" w:lineRule="auto"/>
            <w:rPr>
              <w:sz w:val="18"/>
              <w:szCs w:val="18"/>
            </w:rPr>
          </w:pPr>
          <w:hyperlink w:anchor="_Toc29969189" w:history="1">
            <w:r w:rsidR="0071530E" w:rsidRPr="00404488">
              <w:rPr>
                <w:rStyle w:val="ab"/>
                <w:sz w:val="18"/>
                <w:szCs w:val="18"/>
              </w:rPr>
              <w:t>4С УКРАЇНСЬКА МОВА. ЛІТЕРАТУРОЗНАВСТВО</w:t>
            </w:r>
            <w:r w:rsidR="0071530E" w:rsidRPr="00404488">
              <w:rPr>
                <w:webHidden/>
                <w:sz w:val="18"/>
                <w:szCs w:val="18"/>
              </w:rPr>
              <w:tab/>
            </w:r>
            <w:r w:rsidR="0071530E" w:rsidRPr="00404488">
              <w:rPr>
                <w:webHidden/>
                <w:sz w:val="18"/>
                <w:szCs w:val="18"/>
              </w:rPr>
              <w:fldChar w:fldCharType="begin"/>
            </w:r>
            <w:r w:rsidR="0071530E" w:rsidRPr="00404488">
              <w:rPr>
                <w:webHidden/>
                <w:sz w:val="18"/>
                <w:szCs w:val="18"/>
              </w:rPr>
              <w:instrText xml:space="preserve"> PAGEREF _Toc29969189 \h </w:instrText>
            </w:r>
            <w:r w:rsidR="0071530E" w:rsidRPr="00404488">
              <w:rPr>
                <w:webHidden/>
                <w:sz w:val="18"/>
                <w:szCs w:val="18"/>
              </w:rPr>
            </w:r>
            <w:r w:rsidR="0071530E" w:rsidRPr="00404488">
              <w:rPr>
                <w:webHidden/>
                <w:sz w:val="18"/>
                <w:szCs w:val="18"/>
              </w:rPr>
              <w:fldChar w:fldCharType="separate"/>
            </w:r>
            <w:r w:rsidR="005D40AD">
              <w:rPr>
                <w:webHidden/>
                <w:sz w:val="18"/>
                <w:szCs w:val="18"/>
              </w:rPr>
              <w:t>5</w:t>
            </w:r>
            <w:r w:rsidR="0071530E" w:rsidRPr="00404488">
              <w:rPr>
                <w:webHidden/>
                <w:sz w:val="18"/>
                <w:szCs w:val="18"/>
              </w:rPr>
              <w:fldChar w:fldCharType="end"/>
            </w:r>
          </w:hyperlink>
        </w:p>
        <w:p w:rsidR="0071530E" w:rsidRPr="00404488" w:rsidRDefault="00941B07" w:rsidP="00404488">
          <w:pPr>
            <w:pStyle w:val="11"/>
            <w:spacing w:line="360" w:lineRule="auto"/>
            <w:rPr>
              <w:sz w:val="18"/>
              <w:szCs w:val="18"/>
            </w:rPr>
          </w:pPr>
          <w:hyperlink w:anchor="_Toc29969190" w:history="1">
            <w:r w:rsidR="0071530E" w:rsidRPr="00404488">
              <w:rPr>
                <w:rStyle w:val="ab"/>
                <w:sz w:val="18"/>
                <w:szCs w:val="18"/>
              </w:rPr>
              <w:t>51 МАТЕМАТИКА</w:t>
            </w:r>
            <w:r w:rsidR="0071530E" w:rsidRPr="00404488">
              <w:rPr>
                <w:webHidden/>
                <w:sz w:val="18"/>
                <w:szCs w:val="18"/>
              </w:rPr>
              <w:tab/>
            </w:r>
            <w:r w:rsidR="0071530E" w:rsidRPr="00404488">
              <w:rPr>
                <w:webHidden/>
                <w:sz w:val="18"/>
                <w:szCs w:val="18"/>
              </w:rPr>
              <w:fldChar w:fldCharType="begin"/>
            </w:r>
            <w:r w:rsidR="0071530E" w:rsidRPr="00404488">
              <w:rPr>
                <w:webHidden/>
                <w:sz w:val="18"/>
                <w:szCs w:val="18"/>
              </w:rPr>
              <w:instrText xml:space="preserve"> PAGEREF _Toc29969190 \h </w:instrText>
            </w:r>
            <w:r w:rsidR="0071530E" w:rsidRPr="00404488">
              <w:rPr>
                <w:webHidden/>
                <w:sz w:val="18"/>
                <w:szCs w:val="18"/>
              </w:rPr>
            </w:r>
            <w:r w:rsidR="0071530E" w:rsidRPr="00404488">
              <w:rPr>
                <w:webHidden/>
                <w:sz w:val="18"/>
                <w:szCs w:val="18"/>
              </w:rPr>
              <w:fldChar w:fldCharType="separate"/>
            </w:r>
            <w:r w:rsidR="005D40AD">
              <w:rPr>
                <w:webHidden/>
                <w:sz w:val="18"/>
                <w:szCs w:val="18"/>
              </w:rPr>
              <w:t>5</w:t>
            </w:r>
            <w:r w:rsidR="0071530E" w:rsidRPr="00404488">
              <w:rPr>
                <w:webHidden/>
                <w:sz w:val="18"/>
                <w:szCs w:val="18"/>
              </w:rPr>
              <w:fldChar w:fldCharType="end"/>
            </w:r>
          </w:hyperlink>
        </w:p>
        <w:p w:rsidR="0071530E" w:rsidRPr="00404488" w:rsidRDefault="00941B07" w:rsidP="00404488">
          <w:pPr>
            <w:pStyle w:val="11"/>
            <w:spacing w:line="360" w:lineRule="auto"/>
            <w:rPr>
              <w:sz w:val="18"/>
              <w:szCs w:val="18"/>
            </w:rPr>
          </w:pPr>
          <w:hyperlink w:anchor="_Toc29969191" w:history="1">
            <w:r w:rsidR="0071530E" w:rsidRPr="00404488">
              <w:rPr>
                <w:rStyle w:val="ab"/>
                <w:sz w:val="18"/>
                <w:szCs w:val="18"/>
              </w:rPr>
              <w:t>531 ЗАГАЛЬНА МЕХАНІКА</w:t>
            </w:r>
            <w:r w:rsidR="0071530E" w:rsidRPr="00404488">
              <w:rPr>
                <w:webHidden/>
                <w:sz w:val="18"/>
                <w:szCs w:val="18"/>
              </w:rPr>
              <w:tab/>
            </w:r>
            <w:r w:rsidR="0071530E" w:rsidRPr="00404488">
              <w:rPr>
                <w:webHidden/>
                <w:sz w:val="18"/>
                <w:szCs w:val="18"/>
              </w:rPr>
              <w:fldChar w:fldCharType="begin"/>
            </w:r>
            <w:r w:rsidR="0071530E" w:rsidRPr="00404488">
              <w:rPr>
                <w:webHidden/>
                <w:sz w:val="18"/>
                <w:szCs w:val="18"/>
              </w:rPr>
              <w:instrText xml:space="preserve"> PAGEREF _Toc29969191 \h </w:instrText>
            </w:r>
            <w:r w:rsidR="0071530E" w:rsidRPr="00404488">
              <w:rPr>
                <w:webHidden/>
                <w:sz w:val="18"/>
                <w:szCs w:val="18"/>
              </w:rPr>
            </w:r>
            <w:r w:rsidR="0071530E" w:rsidRPr="00404488">
              <w:rPr>
                <w:webHidden/>
                <w:sz w:val="18"/>
                <w:szCs w:val="18"/>
              </w:rPr>
              <w:fldChar w:fldCharType="separate"/>
            </w:r>
            <w:r w:rsidR="005D40AD">
              <w:rPr>
                <w:webHidden/>
                <w:sz w:val="18"/>
                <w:szCs w:val="18"/>
              </w:rPr>
              <w:t>6</w:t>
            </w:r>
            <w:r w:rsidR="0071530E" w:rsidRPr="00404488">
              <w:rPr>
                <w:webHidden/>
                <w:sz w:val="18"/>
                <w:szCs w:val="18"/>
              </w:rPr>
              <w:fldChar w:fldCharType="end"/>
            </w:r>
          </w:hyperlink>
        </w:p>
        <w:p w:rsidR="0071530E" w:rsidRPr="00404488" w:rsidRDefault="00941B07" w:rsidP="00404488">
          <w:pPr>
            <w:pStyle w:val="11"/>
            <w:spacing w:line="360" w:lineRule="auto"/>
            <w:rPr>
              <w:sz w:val="18"/>
              <w:szCs w:val="18"/>
            </w:rPr>
          </w:pPr>
          <w:hyperlink w:anchor="_Toc29969192" w:history="1">
            <w:r w:rsidR="0071530E" w:rsidRPr="00404488">
              <w:rPr>
                <w:rStyle w:val="ab"/>
                <w:sz w:val="18"/>
                <w:szCs w:val="18"/>
              </w:rPr>
              <w:t>61 МЕДИЧНІ НАУКИ</w:t>
            </w:r>
            <w:r w:rsidR="0071530E" w:rsidRPr="00404488">
              <w:rPr>
                <w:webHidden/>
                <w:sz w:val="18"/>
                <w:szCs w:val="18"/>
              </w:rPr>
              <w:tab/>
            </w:r>
            <w:r w:rsidR="0071530E" w:rsidRPr="00404488">
              <w:rPr>
                <w:webHidden/>
                <w:sz w:val="18"/>
                <w:szCs w:val="18"/>
              </w:rPr>
              <w:fldChar w:fldCharType="begin"/>
            </w:r>
            <w:r w:rsidR="0071530E" w:rsidRPr="00404488">
              <w:rPr>
                <w:webHidden/>
                <w:sz w:val="18"/>
                <w:szCs w:val="18"/>
              </w:rPr>
              <w:instrText xml:space="preserve"> PAGEREF _Toc29969192 \h </w:instrText>
            </w:r>
            <w:r w:rsidR="0071530E" w:rsidRPr="00404488">
              <w:rPr>
                <w:webHidden/>
                <w:sz w:val="18"/>
                <w:szCs w:val="18"/>
              </w:rPr>
            </w:r>
            <w:r w:rsidR="0071530E" w:rsidRPr="00404488">
              <w:rPr>
                <w:webHidden/>
                <w:sz w:val="18"/>
                <w:szCs w:val="18"/>
              </w:rPr>
              <w:fldChar w:fldCharType="separate"/>
            </w:r>
            <w:r w:rsidR="005D40AD">
              <w:rPr>
                <w:webHidden/>
                <w:sz w:val="18"/>
                <w:szCs w:val="18"/>
              </w:rPr>
              <w:t>6</w:t>
            </w:r>
            <w:r w:rsidR="0071530E" w:rsidRPr="00404488">
              <w:rPr>
                <w:webHidden/>
                <w:sz w:val="18"/>
                <w:szCs w:val="18"/>
              </w:rPr>
              <w:fldChar w:fldCharType="end"/>
            </w:r>
          </w:hyperlink>
        </w:p>
        <w:p w:rsidR="0071530E" w:rsidRPr="00404488" w:rsidRDefault="00941B07" w:rsidP="00404488">
          <w:pPr>
            <w:pStyle w:val="11"/>
            <w:spacing w:line="360" w:lineRule="auto"/>
            <w:rPr>
              <w:sz w:val="18"/>
              <w:szCs w:val="18"/>
            </w:rPr>
          </w:pPr>
          <w:hyperlink w:anchor="_Toc29969193" w:history="1">
            <w:r w:rsidR="0071530E" w:rsidRPr="00404488">
              <w:rPr>
                <w:rStyle w:val="ab"/>
                <w:sz w:val="18"/>
                <w:szCs w:val="18"/>
              </w:rPr>
              <w:t>620.1 ВИПРОБУВАННЯ МАТЕРІАЛІВ</w:t>
            </w:r>
            <w:r w:rsidR="0071530E" w:rsidRPr="00404488">
              <w:rPr>
                <w:webHidden/>
                <w:sz w:val="18"/>
                <w:szCs w:val="18"/>
              </w:rPr>
              <w:tab/>
            </w:r>
            <w:r w:rsidR="0071530E" w:rsidRPr="00404488">
              <w:rPr>
                <w:webHidden/>
                <w:sz w:val="18"/>
                <w:szCs w:val="18"/>
              </w:rPr>
              <w:fldChar w:fldCharType="begin"/>
            </w:r>
            <w:r w:rsidR="0071530E" w:rsidRPr="00404488">
              <w:rPr>
                <w:webHidden/>
                <w:sz w:val="18"/>
                <w:szCs w:val="18"/>
              </w:rPr>
              <w:instrText xml:space="preserve"> PAGEREF _Toc29969193 \h </w:instrText>
            </w:r>
            <w:r w:rsidR="0071530E" w:rsidRPr="00404488">
              <w:rPr>
                <w:webHidden/>
                <w:sz w:val="18"/>
                <w:szCs w:val="18"/>
              </w:rPr>
            </w:r>
            <w:r w:rsidR="0071530E" w:rsidRPr="00404488">
              <w:rPr>
                <w:webHidden/>
                <w:sz w:val="18"/>
                <w:szCs w:val="18"/>
              </w:rPr>
              <w:fldChar w:fldCharType="separate"/>
            </w:r>
            <w:r w:rsidR="005D40AD">
              <w:rPr>
                <w:webHidden/>
                <w:sz w:val="18"/>
                <w:szCs w:val="18"/>
              </w:rPr>
              <w:t>7</w:t>
            </w:r>
            <w:r w:rsidR="0071530E" w:rsidRPr="00404488">
              <w:rPr>
                <w:webHidden/>
                <w:sz w:val="18"/>
                <w:szCs w:val="18"/>
              </w:rPr>
              <w:fldChar w:fldCharType="end"/>
            </w:r>
          </w:hyperlink>
        </w:p>
        <w:p w:rsidR="0071530E" w:rsidRPr="00404488" w:rsidRDefault="00941B07" w:rsidP="00404488">
          <w:pPr>
            <w:pStyle w:val="11"/>
            <w:spacing w:line="360" w:lineRule="auto"/>
            <w:rPr>
              <w:sz w:val="18"/>
              <w:szCs w:val="18"/>
            </w:rPr>
          </w:pPr>
          <w:hyperlink w:anchor="_Toc29969194" w:history="1">
            <w:r w:rsidR="0071530E" w:rsidRPr="00404488">
              <w:rPr>
                <w:rStyle w:val="ab"/>
                <w:sz w:val="18"/>
                <w:szCs w:val="18"/>
              </w:rPr>
              <w:t>621 МАШИНОБУДУВАННЯ</w:t>
            </w:r>
            <w:r w:rsidR="0071530E" w:rsidRPr="00404488">
              <w:rPr>
                <w:webHidden/>
                <w:sz w:val="18"/>
                <w:szCs w:val="18"/>
              </w:rPr>
              <w:tab/>
            </w:r>
            <w:r w:rsidR="0071530E" w:rsidRPr="00404488">
              <w:rPr>
                <w:webHidden/>
                <w:sz w:val="18"/>
                <w:szCs w:val="18"/>
              </w:rPr>
              <w:fldChar w:fldCharType="begin"/>
            </w:r>
            <w:r w:rsidR="0071530E" w:rsidRPr="00404488">
              <w:rPr>
                <w:webHidden/>
                <w:sz w:val="18"/>
                <w:szCs w:val="18"/>
              </w:rPr>
              <w:instrText xml:space="preserve"> PAGEREF _Toc29969194 \h </w:instrText>
            </w:r>
            <w:r w:rsidR="0071530E" w:rsidRPr="00404488">
              <w:rPr>
                <w:webHidden/>
                <w:sz w:val="18"/>
                <w:szCs w:val="18"/>
              </w:rPr>
            </w:r>
            <w:r w:rsidR="0071530E" w:rsidRPr="00404488">
              <w:rPr>
                <w:webHidden/>
                <w:sz w:val="18"/>
                <w:szCs w:val="18"/>
              </w:rPr>
              <w:fldChar w:fldCharType="separate"/>
            </w:r>
            <w:r w:rsidR="005D40AD">
              <w:rPr>
                <w:webHidden/>
                <w:sz w:val="18"/>
                <w:szCs w:val="18"/>
              </w:rPr>
              <w:t>7</w:t>
            </w:r>
            <w:r w:rsidR="0071530E" w:rsidRPr="00404488">
              <w:rPr>
                <w:webHidden/>
                <w:sz w:val="18"/>
                <w:szCs w:val="18"/>
              </w:rPr>
              <w:fldChar w:fldCharType="end"/>
            </w:r>
          </w:hyperlink>
        </w:p>
        <w:p w:rsidR="0071530E" w:rsidRPr="00404488" w:rsidRDefault="00941B07" w:rsidP="00404488">
          <w:pPr>
            <w:pStyle w:val="11"/>
            <w:spacing w:line="360" w:lineRule="auto"/>
            <w:rPr>
              <w:sz w:val="18"/>
              <w:szCs w:val="18"/>
            </w:rPr>
          </w:pPr>
          <w:hyperlink w:anchor="_Toc29969195" w:history="1">
            <w:r w:rsidR="0071530E" w:rsidRPr="00404488">
              <w:rPr>
                <w:rStyle w:val="ab"/>
                <w:sz w:val="18"/>
                <w:szCs w:val="18"/>
              </w:rPr>
              <w:t>621.3 ЕЛЕКТРИКА. ЕЛЕКТРОТЕХНІКА</w:t>
            </w:r>
            <w:r w:rsidR="0071530E" w:rsidRPr="00404488">
              <w:rPr>
                <w:webHidden/>
                <w:sz w:val="18"/>
                <w:szCs w:val="18"/>
              </w:rPr>
              <w:tab/>
            </w:r>
            <w:r w:rsidR="0071530E" w:rsidRPr="00404488">
              <w:rPr>
                <w:webHidden/>
                <w:sz w:val="18"/>
                <w:szCs w:val="18"/>
              </w:rPr>
              <w:fldChar w:fldCharType="begin"/>
            </w:r>
            <w:r w:rsidR="0071530E" w:rsidRPr="00404488">
              <w:rPr>
                <w:webHidden/>
                <w:sz w:val="18"/>
                <w:szCs w:val="18"/>
              </w:rPr>
              <w:instrText xml:space="preserve"> PAGEREF _Toc29969195 \h </w:instrText>
            </w:r>
            <w:r w:rsidR="0071530E" w:rsidRPr="00404488">
              <w:rPr>
                <w:webHidden/>
                <w:sz w:val="18"/>
                <w:szCs w:val="18"/>
              </w:rPr>
            </w:r>
            <w:r w:rsidR="0071530E" w:rsidRPr="00404488">
              <w:rPr>
                <w:webHidden/>
                <w:sz w:val="18"/>
                <w:szCs w:val="18"/>
              </w:rPr>
              <w:fldChar w:fldCharType="separate"/>
            </w:r>
            <w:r w:rsidR="005D40AD">
              <w:rPr>
                <w:webHidden/>
                <w:sz w:val="18"/>
                <w:szCs w:val="18"/>
              </w:rPr>
              <w:t>7</w:t>
            </w:r>
            <w:r w:rsidR="0071530E" w:rsidRPr="00404488">
              <w:rPr>
                <w:webHidden/>
                <w:sz w:val="18"/>
                <w:szCs w:val="18"/>
              </w:rPr>
              <w:fldChar w:fldCharType="end"/>
            </w:r>
          </w:hyperlink>
        </w:p>
        <w:p w:rsidR="0071530E" w:rsidRPr="00404488" w:rsidRDefault="00941B07" w:rsidP="00404488">
          <w:pPr>
            <w:pStyle w:val="11"/>
            <w:spacing w:line="360" w:lineRule="auto"/>
            <w:rPr>
              <w:sz w:val="18"/>
              <w:szCs w:val="18"/>
            </w:rPr>
          </w:pPr>
          <w:hyperlink w:anchor="_Toc29969196" w:history="1">
            <w:r w:rsidR="0071530E" w:rsidRPr="00404488">
              <w:rPr>
                <w:rStyle w:val="ab"/>
                <w:sz w:val="18"/>
                <w:szCs w:val="18"/>
              </w:rPr>
              <w:t>621.7 ТЕХНОЛОГІЯ МЕХАНІЧНОЇ ОБРОБКИ</w:t>
            </w:r>
            <w:r w:rsidR="0071530E" w:rsidRPr="00404488">
              <w:rPr>
                <w:webHidden/>
                <w:sz w:val="18"/>
                <w:szCs w:val="18"/>
              </w:rPr>
              <w:tab/>
            </w:r>
            <w:r w:rsidR="0071530E" w:rsidRPr="00404488">
              <w:rPr>
                <w:webHidden/>
                <w:sz w:val="18"/>
                <w:szCs w:val="18"/>
              </w:rPr>
              <w:fldChar w:fldCharType="begin"/>
            </w:r>
            <w:r w:rsidR="0071530E" w:rsidRPr="00404488">
              <w:rPr>
                <w:webHidden/>
                <w:sz w:val="18"/>
                <w:szCs w:val="18"/>
              </w:rPr>
              <w:instrText xml:space="preserve"> PAGEREF _Toc29969196 \h </w:instrText>
            </w:r>
            <w:r w:rsidR="0071530E" w:rsidRPr="00404488">
              <w:rPr>
                <w:webHidden/>
                <w:sz w:val="18"/>
                <w:szCs w:val="18"/>
              </w:rPr>
            </w:r>
            <w:r w:rsidR="0071530E" w:rsidRPr="00404488">
              <w:rPr>
                <w:webHidden/>
                <w:sz w:val="18"/>
                <w:szCs w:val="18"/>
              </w:rPr>
              <w:fldChar w:fldCharType="separate"/>
            </w:r>
            <w:r w:rsidR="005D40AD">
              <w:rPr>
                <w:webHidden/>
                <w:sz w:val="18"/>
                <w:szCs w:val="18"/>
              </w:rPr>
              <w:t>8</w:t>
            </w:r>
            <w:r w:rsidR="0071530E" w:rsidRPr="00404488">
              <w:rPr>
                <w:webHidden/>
                <w:sz w:val="18"/>
                <w:szCs w:val="18"/>
              </w:rPr>
              <w:fldChar w:fldCharType="end"/>
            </w:r>
          </w:hyperlink>
        </w:p>
        <w:p w:rsidR="0071530E" w:rsidRPr="00404488" w:rsidRDefault="00941B07" w:rsidP="00404488">
          <w:pPr>
            <w:pStyle w:val="11"/>
            <w:spacing w:line="360" w:lineRule="auto"/>
            <w:rPr>
              <w:sz w:val="18"/>
              <w:szCs w:val="18"/>
            </w:rPr>
          </w:pPr>
          <w:hyperlink w:anchor="_Toc29969197" w:history="1">
            <w:r w:rsidR="0071530E" w:rsidRPr="00404488">
              <w:rPr>
                <w:rStyle w:val="ab"/>
                <w:sz w:val="18"/>
                <w:szCs w:val="18"/>
              </w:rPr>
              <w:t>621.73 КОВАЛЬСЬКЕ ВИРОБНИЦТВО</w:t>
            </w:r>
            <w:r w:rsidR="0071530E" w:rsidRPr="00404488">
              <w:rPr>
                <w:webHidden/>
                <w:sz w:val="18"/>
                <w:szCs w:val="18"/>
              </w:rPr>
              <w:tab/>
            </w:r>
            <w:r w:rsidR="0071530E" w:rsidRPr="00404488">
              <w:rPr>
                <w:webHidden/>
                <w:sz w:val="18"/>
                <w:szCs w:val="18"/>
              </w:rPr>
              <w:fldChar w:fldCharType="begin"/>
            </w:r>
            <w:r w:rsidR="0071530E" w:rsidRPr="00404488">
              <w:rPr>
                <w:webHidden/>
                <w:sz w:val="18"/>
                <w:szCs w:val="18"/>
              </w:rPr>
              <w:instrText xml:space="preserve"> PAGEREF _Toc29969197 \h </w:instrText>
            </w:r>
            <w:r w:rsidR="0071530E" w:rsidRPr="00404488">
              <w:rPr>
                <w:webHidden/>
                <w:sz w:val="18"/>
                <w:szCs w:val="18"/>
              </w:rPr>
            </w:r>
            <w:r w:rsidR="0071530E" w:rsidRPr="00404488">
              <w:rPr>
                <w:webHidden/>
                <w:sz w:val="18"/>
                <w:szCs w:val="18"/>
              </w:rPr>
              <w:fldChar w:fldCharType="separate"/>
            </w:r>
            <w:r w:rsidR="005D40AD">
              <w:rPr>
                <w:webHidden/>
                <w:sz w:val="18"/>
                <w:szCs w:val="18"/>
              </w:rPr>
              <w:t>8</w:t>
            </w:r>
            <w:r w:rsidR="0071530E" w:rsidRPr="00404488">
              <w:rPr>
                <w:webHidden/>
                <w:sz w:val="18"/>
                <w:szCs w:val="18"/>
              </w:rPr>
              <w:fldChar w:fldCharType="end"/>
            </w:r>
          </w:hyperlink>
        </w:p>
        <w:p w:rsidR="0071530E" w:rsidRPr="00404488" w:rsidRDefault="00941B07" w:rsidP="00404488">
          <w:pPr>
            <w:pStyle w:val="11"/>
            <w:spacing w:line="360" w:lineRule="auto"/>
            <w:rPr>
              <w:sz w:val="18"/>
              <w:szCs w:val="18"/>
            </w:rPr>
          </w:pPr>
          <w:hyperlink w:anchor="_Toc29969198" w:history="1">
            <w:r w:rsidR="0071530E" w:rsidRPr="00404488">
              <w:rPr>
                <w:rStyle w:val="ab"/>
                <w:sz w:val="18"/>
                <w:szCs w:val="18"/>
              </w:rPr>
              <w:t>621.74 ЛИВАРНЕ ВИРОБНИЦТВО</w:t>
            </w:r>
            <w:r w:rsidR="0071530E" w:rsidRPr="00404488">
              <w:rPr>
                <w:webHidden/>
                <w:sz w:val="18"/>
                <w:szCs w:val="18"/>
              </w:rPr>
              <w:tab/>
            </w:r>
            <w:r w:rsidR="0071530E" w:rsidRPr="00404488">
              <w:rPr>
                <w:webHidden/>
                <w:sz w:val="18"/>
                <w:szCs w:val="18"/>
              </w:rPr>
              <w:fldChar w:fldCharType="begin"/>
            </w:r>
            <w:r w:rsidR="0071530E" w:rsidRPr="00404488">
              <w:rPr>
                <w:webHidden/>
                <w:sz w:val="18"/>
                <w:szCs w:val="18"/>
              </w:rPr>
              <w:instrText xml:space="preserve"> PAGEREF _Toc29969198 \h </w:instrText>
            </w:r>
            <w:r w:rsidR="0071530E" w:rsidRPr="00404488">
              <w:rPr>
                <w:webHidden/>
                <w:sz w:val="18"/>
                <w:szCs w:val="18"/>
              </w:rPr>
            </w:r>
            <w:r w:rsidR="0071530E" w:rsidRPr="00404488">
              <w:rPr>
                <w:webHidden/>
                <w:sz w:val="18"/>
                <w:szCs w:val="18"/>
              </w:rPr>
              <w:fldChar w:fldCharType="separate"/>
            </w:r>
            <w:r w:rsidR="005D40AD">
              <w:rPr>
                <w:webHidden/>
                <w:sz w:val="18"/>
                <w:szCs w:val="18"/>
              </w:rPr>
              <w:t>9</w:t>
            </w:r>
            <w:r w:rsidR="0071530E" w:rsidRPr="00404488">
              <w:rPr>
                <w:webHidden/>
                <w:sz w:val="18"/>
                <w:szCs w:val="18"/>
              </w:rPr>
              <w:fldChar w:fldCharType="end"/>
            </w:r>
          </w:hyperlink>
        </w:p>
        <w:p w:rsidR="0071530E" w:rsidRPr="00404488" w:rsidRDefault="00941B07" w:rsidP="00404488">
          <w:pPr>
            <w:pStyle w:val="11"/>
            <w:spacing w:line="360" w:lineRule="auto"/>
            <w:rPr>
              <w:sz w:val="18"/>
              <w:szCs w:val="18"/>
            </w:rPr>
          </w:pPr>
          <w:hyperlink w:anchor="_Toc29969199" w:history="1">
            <w:r w:rsidR="0071530E" w:rsidRPr="00404488">
              <w:rPr>
                <w:rStyle w:val="ab"/>
                <w:sz w:val="18"/>
                <w:szCs w:val="18"/>
              </w:rPr>
              <w:t>621.762 ПОРОШКОВА МЕТАЛУРГІЯ</w:t>
            </w:r>
            <w:r w:rsidR="0071530E" w:rsidRPr="00404488">
              <w:rPr>
                <w:webHidden/>
                <w:sz w:val="18"/>
                <w:szCs w:val="18"/>
              </w:rPr>
              <w:tab/>
            </w:r>
            <w:r w:rsidR="0071530E" w:rsidRPr="00404488">
              <w:rPr>
                <w:webHidden/>
                <w:sz w:val="18"/>
                <w:szCs w:val="18"/>
              </w:rPr>
              <w:fldChar w:fldCharType="begin"/>
            </w:r>
            <w:r w:rsidR="0071530E" w:rsidRPr="00404488">
              <w:rPr>
                <w:webHidden/>
                <w:sz w:val="18"/>
                <w:szCs w:val="18"/>
              </w:rPr>
              <w:instrText xml:space="preserve"> PAGEREF _Toc29969199 \h </w:instrText>
            </w:r>
            <w:r w:rsidR="0071530E" w:rsidRPr="00404488">
              <w:rPr>
                <w:webHidden/>
                <w:sz w:val="18"/>
                <w:szCs w:val="18"/>
              </w:rPr>
            </w:r>
            <w:r w:rsidR="0071530E" w:rsidRPr="00404488">
              <w:rPr>
                <w:webHidden/>
                <w:sz w:val="18"/>
                <w:szCs w:val="18"/>
              </w:rPr>
              <w:fldChar w:fldCharType="separate"/>
            </w:r>
            <w:r w:rsidR="005D40AD">
              <w:rPr>
                <w:webHidden/>
                <w:sz w:val="18"/>
                <w:szCs w:val="18"/>
              </w:rPr>
              <w:t>9</w:t>
            </w:r>
            <w:r w:rsidR="0071530E" w:rsidRPr="00404488">
              <w:rPr>
                <w:webHidden/>
                <w:sz w:val="18"/>
                <w:szCs w:val="18"/>
              </w:rPr>
              <w:fldChar w:fldCharType="end"/>
            </w:r>
          </w:hyperlink>
        </w:p>
        <w:p w:rsidR="0071530E" w:rsidRPr="00404488" w:rsidRDefault="00941B07" w:rsidP="00404488">
          <w:pPr>
            <w:pStyle w:val="11"/>
            <w:spacing w:line="360" w:lineRule="auto"/>
            <w:rPr>
              <w:sz w:val="18"/>
              <w:szCs w:val="18"/>
            </w:rPr>
          </w:pPr>
          <w:hyperlink w:anchor="_Toc29969200" w:history="1">
            <w:r w:rsidR="0071530E" w:rsidRPr="00404488">
              <w:rPr>
                <w:rStyle w:val="ab"/>
                <w:sz w:val="18"/>
                <w:szCs w:val="18"/>
              </w:rPr>
              <w:t>621.771 ПРОКАТКА. ПРОКАТНІ СТАНИ</w:t>
            </w:r>
            <w:r w:rsidR="0071530E" w:rsidRPr="00404488">
              <w:rPr>
                <w:webHidden/>
                <w:sz w:val="18"/>
                <w:szCs w:val="18"/>
              </w:rPr>
              <w:tab/>
            </w:r>
            <w:r w:rsidR="0071530E" w:rsidRPr="00404488">
              <w:rPr>
                <w:webHidden/>
                <w:sz w:val="18"/>
                <w:szCs w:val="18"/>
              </w:rPr>
              <w:fldChar w:fldCharType="begin"/>
            </w:r>
            <w:r w:rsidR="0071530E" w:rsidRPr="00404488">
              <w:rPr>
                <w:webHidden/>
                <w:sz w:val="18"/>
                <w:szCs w:val="18"/>
              </w:rPr>
              <w:instrText xml:space="preserve"> PAGEREF _Toc29969200 \h </w:instrText>
            </w:r>
            <w:r w:rsidR="0071530E" w:rsidRPr="00404488">
              <w:rPr>
                <w:webHidden/>
                <w:sz w:val="18"/>
                <w:szCs w:val="18"/>
              </w:rPr>
            </w:r>
            <w:r w:rsidR="0071530E" w:rsidRPr="00404488">
              <w:rPr>
                <w:webHidden/>
                <w:sz w:val="18"/>
                <w:szCs w:val="18"/>
              </w:rPr>
              <w:fldChar w:fldCharType="separate"/>
            </w:r>
            <w:r w:rsidR="005D40AD">
              <w:rPr>
                <w:webHidden/>
                <w:sz w:val="18"/>
                <w:szCs w:val="18"/>
              </w:rPr>
              <w:t>9</w:t>
            </w:r>
            <w:r w:rsidR="0071530E" w:rsidRPr="00404488">
              <w:rPr>
                <w:webHidden/>
                <w:sz w:val="18"/>
                <w:szCs w:val="18"/>
              </w:rPr>
              <w:fldChar w:fldCharType="end"/>
            </w:r>
          </w:hyperlink>
        </w:p>
        <w:p w:rsidR="0071530E" w:rsidRPr="00404488" w:rsidRDefault="00941B07" w:rsidP="00404488">
          <w:pPr>
            <w:pStyle w:val="11"/>
            <w:spacing w:line="360" w:lineRule="auto"/>
            <w:rPr>
              <w:sz w:val="18"/>
              <w:szCs w:val="18"/>
            </w:rPr>
          </w:pPr>
          <w:hyperlink w:anchor="_Toc29969201" w:history="1">
            <w:r w:rsidR="0071530E" w:rsidRPr="00404488">
              <w:rPr>
                <w:rStyle w:val="ab"/>
                <w:sz w:val="18"/>
                <w:szCs w:val="18"/>
              </w:rPr>
              <w:t>621.791 З</w:t>
            </w:r>
            <w:r w:rsidR="0071530E" w:rsidRPr="00404488">
              <w:rPr>
                <w:rStyle w:val="ab"/>
                <w:sz w:val="18"/>
                <w:szCs w:val="18"/>
                <w:lang w:val="en-US"/>
              </w:rPr>
              <w:t>’</w:t>
            </w:r>
            <w:r w:rsidR="0071530E" w:rsidRPr="00404488">
              <w:rPr>
                <w:rStyle w:val="ab"/>
                <w:sz w:val="18"/>
                <w:szCs w:val="18"/>
              </w:rPr>
              <w:t>ЄДНАННЯ МАТЕРІАЛІВ</w:t>
            </w:r>
            <w:r w:rsidR="0071530E" w:rsidRPr="00404488">
              <w:rPr>
                <w:webHidden/>
                <w:sz w:val="18"/>
                <w:szCs w:val="18"/>
              </w:rPr>
              <w:tab/>
            </w:r>
            <w:r w:rsidR="0071530E" w:rsidRPr="00404488">
              <w:rPr>
                <w:webHidden/>
                <w:sz w:val="18"/>
                <w:szCs w:val="18"/>
              </w:rPr>
              <w:fldChar w:fldCharType="begin"/>
            </w:r>
            <w:r w:rsidR="0071530E" w:rsidRPr="00404488">
              <w:rPr>
                <w:webHidden/>
                <w:sz w:val="18"/>
                <w:szCs w:val="18"/>
              </w:rPr>
              <w:instrText xml:space="preserve"> PAGEREF _Toc29969201 \h </w:instrText>
            </w:r>
            <w:r w:rsidR="0071530E" w:rsidRPr="00404488">
              <w:rPr>
                <w:webHidden/>
                <w:sz w:val="18"/>
                <w:szCs w:val="18"/>
              </w:rPr>
            </w:r>
            <w:r w:rsidR="0071530E" w:rsidRPr="00404488">
              <w:rPr>
                <w:webHidden/>
                <w:sz w:val="18"/>
                <w:szCs w:val="18"/>
              </w:rPr>
              <w:fldChar w:fldCharType="separate"/>
            </w:r>
            <w:r w:rsidR="005D40AD">
              <w:rPr>
                <w:webHidden/>
                <w:sz w:val="18"/>
                <w:szCs w:val="18"/>
              </w:rPr>
              <w:t>10</w:t>
            </w:r>
            <w:r w:rsidR="0071530E" w:rsidRPr="00404488">
              <w:rPr>
                <w:webHidden/>
                <w:sz w:val="18"/>
                <w:szCs w:val="18"/>
              </w:rPr>
              <w:fldChar w:fldCharType="end"/>
            </w:r>
          </w:hyperlink>
        </w:p>
        <w:p w:rsidR="0071530E" w:rsidRPr="00404488" w:rsidRDefault="00941B07" w:rsidP="00404488">
          <w:pPr>
            <w:pStyle w:val="11"/>
            <w:spacing w:line="360" w:lineRule="auto"/>
            <w:rPr>
              <w:sz w:val="18"/>
              <w:szCs w:val="18"/>
            </w:rPr>
          </w:pPr>
          <w:hyperlink w:anchor="_Toc29969202" w:history="1">
            <w:r w:rsidR="0071530E" w:rsidRPr="00404488">
              <w:rPr>
                <w:rStyle w:val="ab"/>
                <w:sz w:val="18"/>
                <w:szCs w:val="18"/>
              </w:rPr>
              <w:t>622 ГІРНИЧА СПРАВА</w:t>
            </w:r>
            <w:r w:rsidR="0071530E" w:rsidRPr="00404488">
              <w:rPr>
                <w:webHidden/>
                <w:sz w:val="18"/>
                <w:szCs w:val="18"/>
              </w:rPr>
              <w:tab/>
            </w:r>
            <w:r w:rsidR="0071530E" w:rsidRPr="00404488">
              <w:rPr>
                <w:webHidden/>
                <w:sz w:val="18"/>
                <w:szCs w:val="18"/>
              </w:rPr>
              <w:fldChar w:fldCharType="begin"/>
            </w:r>
            <w:r w:rsidR="0071530E" w:rsidRPr="00404488">
              <w:rPr>
                <w:webHidden/>
                <w:sz w:val="18"/>
                <w:szCs w:val="18"/>
              </w:rPr>
              <w:instrText xml:space="preserve"> PAGEREF _Toc29969202 \h </w:instrText>
            </w:r>
            <w:r w:rsidR="0071530E" w:rsidRPr="00404488">
              <w:rPr>
                <w:webHidden/>
                <w:sz w:val="18"/>
                <w:szCs w:val="18"/>
              </w:rPr>
            </w:r>
            <w:r w:rsidR="0071530E" w:rsidRPr="00404488">
              <w:rPr>
                <w:webHidden/>
                <w:sz w:val="18"/>
                <w:szCs w:val="18"/>
              </w:rPr>
              <w:fldChar w:fldCharType="separate"/>
            </w:r>
            <w:r w:rsidR="005D40AD">
              <w:rPr>
                <w:webHidden/>
                <w:sz w:val="18"/>
                <w:szCs w:val="18"/>
              </w:rPr>
              <w:t>11</w:t>
            </w:r>
            <w:r w:rsidR="0071530E" w:rsidRPr="00404488">
              <w:rPr>
                <w:webHidden/>
                <w:sz w:val="18"/>
                <w:szCs w:val="18"/>
              </w:rPr>
              <w:fldChar w:fldCharType="end"/>
            </w:r>
          </w:hyperlink>
        </w:p>
        <w:p w:rsidR="0071530E" w:rsidRPr="00404488" w:rsidRDefault="00941B07" w:rsidP="00404488">
          <w:pPr>
            <w:pStyle w:val="11"/>
            <w:spacing w:line="360" w:lineRule="auto"/>
            <w:rPr>
              <w:sz w:val="18"/>
              <w:szCs w:val="18"/>
            </w:rPr>
          </w:pPr>
          <w:hyperlink w:anchor="_Toc29969203" w:history="1">
            <w:r w:rsidR="0071530E" w:rsidRPr="00404488">
              <w:rPr>
                <w:rStyle w:val="ab"/>
                <w:sz w:val="18"/>
                <w:szCs w:val="18"/>
              </w:rPr>
              <w:t>624 БУДІВНИЦТВО ТА БУДІВЕЛЬНІ КОНСТРУКЦІЇ</w:t>
            </w:r>
            <w:r w:rsidR="0071530E" w:rsidRPr="00404488">
              <w:rPr>
                <w:webHidden/>
                <w:sz w:val="18"/>
                <w:szCs w:val="18"/>
              </w:rPr>
              <w:tab/>
            </w:r>
            <w:r w:rsidR="0071530E" w:rsidRPr="00404488">
              <w:rPr>
                <w:webHidden/>
                <w:sz w:val="18"/>
                <w:szCs w:val="18"/>
              </w:rPr>
              <w:fldChar w:fldCharType="begin"/>
            </w:r>
            <w:r w:rsidR="0071530E" w:rsidRPr="00404488">
              <w:rPr>
                <w:webHidden/>
                <w:sz w:val="18"/>
                <w:szCs w:val="18"/>
              </w:rPr>
              <w:instrText xml:space="preserve"> PAGEREF _Toc29969203 \h </w:instrText>
            </w:r>
            <w:r w:rsidR="0071530E" w:rsidRPr="00404488">
              <w:rPr>
                <w:webHidden/>
                <w:sz w:val="18"/>
                <w:szCs w:val="18"/>
              </w:rPr>
            </w:r>
            <w:r w:rsidR="0071530E" w:rsidRPr="00404488">
              <w:rPr>
                <w:webHidden/>
                <w:sz w:val="18"/>
                <w:szCs w:val="18"/>
              </w:rPr>
              <w:fldChar w:fldCharType="separate"/>
            </w:r>
            <w:r w:rsidR="005D40AD">
              <w:rPr>
                <w:webHidden/>
                <w:sz w:val="18"/>
                <w:szCs w:val="18"/>
              </w:rPr>
              <w:t>11</w:t>
            </w:r>
            <w:r w:rsidR="0071530E" w:rsidRPr="00404488">
              <w:rPr>
                <w:webHidden/>
                <w:sz w:val="18"/>
                <w:szCs w:val="18"/>
              </w:rPr>
              <w:fldChar w:fldCharType="end"/>
            </w:r>
          </w:hyperlink>
        </w:p>
        <w:p w:rsidR="0071530E" w:rsidRPr="00404488" w:rsidRDefault="00941B07" w:rsidP="00404488">
          <w:pPr>
            <w:pStyle w:val="11"/>
            <w:spacing w:line="360" w:lineRule="auto"/>
            <w:rPr>
              <w:sz w:val="18"/>
              <w:szCs w:val="18"/>
            </w:rPr>
          </w:pPr>
          <w:hyperlink w:anchor="_Toc29969204" w:history="1">
            <w:r w:rsidR="0071530E" w:rsidRPr="00404488">
              <w:rPr>
                <w:rStyle w:val="ab"/>
                <w:sz w:val="18"/>
                <w:szCs w:val="18"/>
              </w:rPr>
              <w:t>629 ТЕХНІКА ТРАНСПОРТНИХ ЗАСОБІВ</w:t>
            </w:r>
            <w:r w:rsidR="0071530E" w:rsidRPr="00404488">
              <w:rPr>
                <w:webHidden/>
                <w:sz w:val="18"/>
                <w:szCs w:val="18"/>
              </w:rPr>
              <w:tab/>
            </w:r>
            <w:r w:rsidR="0071530E" w:rsidRPr="00404488">
              <w:rPr>
                <w:webHidden/>
                <w:sz w:val="18"/>
                <w:szCs w:val="18"/>
              </w:rPr>
              <w:fldChar w:fldCharType="begin"/>
            </w:r>
            <w:r w:rsidR="0071530E" w:rsidRPr="00404488">
              <w:rPr>
                <w:webHidden/>
                <w:sz w:val="18"/>
                <w:szCs w:val="18"/>
              </w:rPr>
              <w:instrText xml:space="preserve"> PAGEREF _Toc29969204 \h </w:instrText>
            </w:r>
            <w:r w:rsidR="0071530E" w:rsidRPr="00404488">
              <w:rPr>
                <w:webHidden/>
                <w:sz w:val="18"/>
                <w:szCs w:val="18"/>
              </w:rPr>
            </w:r>
            <w:r w:rsidR="0071530E" w:rsidRPr="00404488">
              <w:rPr>
                <w:webHidden/>
                <w:sz w:val="18"/>
                <w:szCs w:val="18"/>
              </w:rPr>
              <w:fldChar w:fldCharType="separate"/>
            </w:r>
            <w:r w:rsidR="005D40AD">
              <w:rPr>
                <w:webHidden/>
                <w:sz w:val="18"/>
                <w:szCs w:val="18"/>
              </w:rPr>
              <w:t>12</w:t>
            </w:r>
            <w:r w:rsidR="0071530E" w:rsidRPr="00404488">
              <w:rPr>
                <w:webHidden/>
                <w:sz w:val="18"/>
                <w:szCs w:val="18"/>
              </w:rPr>
              <w:fldChar w:fldCharType="end"/>
            </w:r>
          </w:hyperlink>
        </w:p>
        <w:p w:rsidR="0071530E" w:rsidRPr="00404488" w:rsidRDefault="00941B07" w:rsidP="00404488">
          <w:pPr>
            <w:pStyle w:val="11"/>
            <w:spacing w:line="360" w:lineRule="auto"/>
            <w:rPr>
              <w:sz w:val="18"/>
              <w:szCs w:val="18"/>
            </w:rPr>
          </w:pPr>
          <w:hyperlink w:anchor="_Toc29969205" w:history="1">
            <w:r w:rsidR="0071530E" w:rsidRPr="00404488">
              <w:rPr>
                <w:rStyle w:val="ab"/>
                <w:sz w:val="18"/>
                <w:szCs w:val="18"/>
              </w:rPr>
              <w:t>657 БУХГАЛТЕРСЬКИЙ ОБЛІК</w:t>
            </w:r>
            <w:r w:rsidR="0071530E" w:rsidRPr="00404488">
              <w:rPr>
                <w:webHidden/>
                <w:sz w:val="18"/>
                <w:szCs w:val="18"/>
              </w:rPr>
              <w:tab/>
            </w:r>
            <w:r w:rsidR="0071530E" w:rsidRPr="00404488">
              <w:rPr>
                <w:webHidden/>
                <w:sz w:val="18"/>
                <w:szCs w:val="18"/>
              </w:rPr>
              <w:fldChar w:fldCharType="begin"/>
            </w:r>
            <w:r w:rsidR="0071530E" w:rsidRPr="00404488">
              <w:rPr>
                <w:webHidden/>
                <w:sz w:val="18"/>
                <w:szCs w:val="18"/>
              </w:rPr>
              <w:instrText xml:space="preserve"> PAGEREF _Toc29969205 \h </w:instrText>
            </w:r>
            <w:r w:rsidR="0071530E" w:rsidRPr="00404488">
              <w:rPr>
                <w:webHidden/>
                <w:sz w:val="18"/>
                <w:szCs w:val="18"/>
              </w:rPr>
            </w:r>
            <w:r w:rsidR="0071530E" w:rsidRPr="00404488">
              <w:rPr>
                <w:webHidden/>
                <w:sz w:val="18"/>
                <w:szCs w:val="18"/>
              </w:rPr>
              <w:fldChar w:fldCharType="separate"/>
            </w:r>
            <w:r w:rsidR="005D40AD">
              <w:rPr>
                <w:webHidden/>
                <w:sz w:val="18"/>
                <w:szCs w:val="18"/>
              </w:rPr>
              <w:t>12</w:t>
            </w:r>
            <w:r w:rsidR="0071530E" w:rsidRPr="00404488">
              <w:rPr>
                <w:webHidden/>
                <w:sz w:val="18"/>
                <w:szCs w:val="18"/>
              </w:rPr>
              <w:fldChar w:fldCharType="end"/>
            </w:r>
          </w:hyperlink>
        </w:p>
        <w:p w:rsidR="0071530E" w:rsidRPr="00404488" w:rsidRDefault="00941B07" w:rsidP="00404488">
          <w:pPr>
            <w:pStyle w:val="11"/>
            <w:spacing w:line="360" w:lineRule="auto"/>
            <w:rPr>
              <w:sz w:val="18"/>
              <w:szCs w:val="18"/>
            </w:rPr>
          </w:pPr>
          <w:hyperlink w:anchor="_Toc29969206" w:history="1">
            <w:r w:rsidR="0071530E" w:rsidRPr="00404488">
              <w:rPr>
                <w:rStyle w:val="ab"/>
                <w:sz w:val="18"/>
                <w:szCs w:val="18"/>
              </w:rPr>
              <w:t>658 ОРГАНІЗАЦІЯ ВИРОБНИЦТВА. МЕНЕДЖМЕНТ. ЕКОНОМІКА ПІДПРИЄМСТВА</w:t>
            </w:r>
            <w:r w:rsidR="0071530E" w:rsidRPr="00404488">
              <w:rPr>
                <w:webHidden/>
                <w:sz w:val="18"/>
                <w:szCs w:val="18"/>
              </w:rPr>
              <w:tab/>
            </w:r>
            <w:r w:rsidR="0071530E" w:rsidRPr="00404488">
              <w:rPr>
                <w:webHidden/>
                <w:sz w:val="18"/>
                <w:szCs w:val="18"/>
              </w:rPr>
              <w:fldChar w:fldCharType="begin"/>
            </w:r>
            <w:r w:rsidR="0071530E" w:rsidRPr="00404488">
              <w:rPr>
                <w:webHidden/>
                <w:sz w:val="18"/>
                <w:szCs w:val="18"/>
              </w:rPr>
              <w:instrText xml:space="preserve"> PAGEREF _Toc29969206 \h </w:instrText>
            </w:r>
            <w:r w:rsidR="0071530E" w:rsidRPr="00404488">
              <w:rPr>
                <w:webHidden/>
                <w:sz w:val="18"/>
                <w:szCs w:val="18"/>
              </w:rPr>
            </w:r>
            <w:r w:rsidR="0071530E" w:rsidRPr="00404488">
              <w:rPr>
                <w:webHidden/>
                <w:sz w:val="18"/>
                <w:szCs w:val="18"/>
              </w:rPr>
              <w:fldChar w:fldCharType="separate"/>
            </w:r>
            <w:r w:rsidR="005D40AD">
              <w:rPr>
                <w:webHidden/>
                <w:sz w:val="18"/>
                <w:szCs w:val="18"/>
              </w:rPr>
              <w:t>12</w:t>
            </w:r>
            <w:r w:rsidR="0071530E" w:rsidRPr="00404488">
              <w:rPr>
                <w:webHidden/>
                <w:sz w:val="18"/>
                <w:szCs w:val="18"/>
              </w:rPr>
              <w:fldChar w:fldCharType="end"/>
            </w:r>
          </w:hyperlink>
        </w:p>
        <w:p w:rsidR="0071530E" w:rsidRPr="00404488" w:rsidRDefault="00941B07" w:rsidP="00404488">
          <w:pPr>
            <w:pStyle w:val="11"/>
            <w:spacing w:line="360" w:lineRule="auto"/>
            <w:rPr>
              <w:sz w:val="18"/>
              <w:szCs w:val="18"/>
            </w:rPr>
          </w:pPr>
          <w:hyperlink w:anchor="_Toc29969207" w:history="1">
            <w:r w:rsidR="0071530E" w:rsidRPr="00404488">
              <w:rPr>
                <w:rStyle w:val="ab"/>
                <w:sz w:val="18"/>
                <w:szCs w:val="18"/>
              </w:rPr>
              <w:t>669 МЕТАЛУРГІЯ</w:t>
            </w:r>
            <w:r w:rsidR="0071530E" w:rsidRPr="00404488">
              <w:rPr>
                <w:webHidden/>
                <w:sz w:val="18"/>
                <w:szCs w:val="18"/>
              </w:rPr>
              <w:tab/>
            </w:r>
            <w:r w:rsidR="0071530E" w:rsidRPr="00404488">
              <w:rPr>
                <w:webHidden/>
                <w:sz w:val="18"/>
                <w:szCs w:val="18"/>
              </w:rPr>
              <w:fldChar w:fldCharType="begin"/>
            </w:r>
            <w:r w:rsidR="0071530E" w:rsidRPr="00404488">
              <w:rPr>
                <w:webHidden/>
                <w:sz w:val="18"/>
                <w:szCs w:val="18"/>
              </w:rPr>
              <w:instrText xml:space="preserve"> PAGEREF _Toc29969207 \h </w:instrText>
            </w:r>
            <w:r w:rsidR="0071530E" w:rsidRPr="00404488">
              <w:rPr>
                <w:webHidden/>
                <w:sz w:val="18"/>
                <w:szCs w:val="18"/>
              </w:rPr>
            </w:r>
            <w:r w:rsidR="0071530E" w:rsidRPr="00404488">
              <w:rPr>
                <w:webHidden/>
                <w:sz w:val="18"/>
                <w:szCs w:val="18"/>
              </w:rPr>
              <w:fldChar w:fldCharType="separate"/>
            </w:r>
            <w:r w:rsidR="005D40AD">
              <w:rPr>
                <w:webHidden/>
                <w:sz w:val="18"/>
                <w:szCs w:val="18"/>
              </w:rPr>
              <w:t>12</w:t>
            </w:r>
            <w:r w:rsidR="0071530E" w:rsidRPr="00404488">
              <w:rPr>
                <w:webHidden/>
                <w:sz w:val="18"/>
                <w:szCs w:val="18"/>
              </w:rPr>
              <w:fldChar w:fldCharType="end"/>
            </w:r>
          </w:hyperlink>
        </w:p>
        <w:p w:rsidR="0071530E" w:rsidRPr="00404488" w:rsidRDefault="00941B07" w:rsidP="00404488">
          <w:pPr>
            <w:pStyle w:val="11"/>
            <w:spacing w:line="360" w:lineRule="auto"/>
            <w:rPr>
              <w:sz w:val="18"/>
              <w:szCs w:val="18"/>
            </w:rPr>
          </w:pPr>
          <w:hyperlink w:anchor="_Toc29969208" w:history="1">
            <w:r w:rsidR="0071530E" w:rsidRPr="00404488">
              <w:rPr>
                <w:rStyle w:val="ab"/>
                <w:sz w:val="18"/>
                <w:szCs w:val="18"/>
              </w:rPr>
              <w:t>681 ТОЧНА МЕХАНІКА ТА АВТОМАТИКА</w:t>
            </w:r>
            <w:r w:rsidR="0071530E" w:rsidRPr="00404488">
              <w:rPr>
                <w:webHidden/>
                <w:sz w:val="18"/>
                <w:szCs w:val="18"/>
              </w:rPr>
              <w:tab/>
            </w:r>
            <w:r w:rsidR="0071530E" w:rsidRPr="00404488">
              <w:rPr>
                <w:webHidden/>
                <w:sz w:val="18"/>
                <w:szCs w:val="18"/>
              </w:rPr>
              <w:fldChar w:fldCharType="begin"/>
            </w:r>
            <w:r w:rsidR="0071530E" w:rsidRPr="00404488">
              <w:rPr>
                <w:webHidden/>
                <w:sz w:val="18"/>
                <w:szCs w:val="18"/>
              </w:rPr>
              <w:instrText xml:space="preserve"> PAGEREF _Toc29969208 \h </w:instrText>
            </w:r>
            <w:r w:rsidR="0071530E" w:rsidRPr="00404488">
              <w:rPr>
                <w:webHidden/>
                <w:sz w:val="18"/>
                <w:szCs w:val="18"/>
              </w:rPr>
            </w:r>
            <w:r w:rsidR="0071530E" w:rsidRPr="00404488">
              <w:rPr>
                <w:webHidden/>
                <w:sz w:val="18"/>
                <w:szCs w:val="18"/>
              </w:rPr>
              <w:fldChar w:fldCharType="separate"/>
            </w:r>
            <w:r w:rsidR="005D40AD">
              <w:rPr>
                <w:webHidden/>
                <w:sz w:val="18"/>
                <w:szCs w:val="18"/>
              </w:rPr>
              <w:t>13</w:t>
            </w:r>
            <w:r w:rsidR="0071530E" w:rsidRPr="00404488">
              <w:rPr>
                <w:webHidden/>
                <w:sz w:val="18"/>
                <w:szCs w:val="18"/>
              </w:rPr>
              <w:fldChar w:fldCharType="end"/>
            </w:r>
          </w:hyperlink>
        </w:p>
        <w:p w:rsidR="0071530E" w:rsidRPr="00404488" w:rsidRDefault="00941B07" w:rsidP="00404488">
          <w:pPr>
            <w:pStyle w:val="11"/>
            <w:spacing w:line="360" w:lineRule="auto"/>
            <w:rPr>
              <w:sz w:val="18"/>
              <w:szCs w:val="18"/>
            </w:rPr>
          </w:pPr>
          <w:hyperlink w:anchor="_Toc29969209" w:history="1">
            <w:r w:rsidR="0071530E" w:rsidRPr="00404488">
              <w:rPr>
                <w:rStyle w:val="ab"/>
                <w:sz w:val="18"/>
                <w:szCs w:val="18"/>
              </w:rPr>
              <w:t>79 ФІЗИЧНЕ ВИХОВАННЯ</w:t>
            </w:r>
            <w:r w:rsidR="0071530E" w:rsidRPr="00404488">
              <w:rPr>
                <w:webHidden/>
                <w:sz w:val="18"/>
                <w:szCs w:val="18"/>
              </w:rPr>
              <w:tab/>
            </w:r>
            <w:r w:rsidR="0071530E" w:rsidRPr="00404488">
              <w:rPr>
                <w:webHidden/>
                <w:sz w:val="18"/>
                <w:szCs w:val="18"/>
              </w:rPr>
              <w:fldChar w:fldCharType="begin"/>
            </w:r>
            <w:r w:rsidR="0071530E" w:rsidRPr="00404488">
              <w:rPr>
                <w:webHidden/>
                <w:sz w:val="18"/>
                <w:szCs w:val="18"/>
              </w:rPr>
              <w:instrText xml:space="preserve"> PAGEREF _Toc29969209 \h </w:instrText>
            </w:r>
            <w:r w:rsidR="0071530E" w:rsidRPr="00404488">
              <w:rPr>
                <w:webHidden/>
                <w:sz w:val="18"/>
                <w:szCs w:val="18"/>
              </w:rPr>
            </w:r>
            <w:r w:rsidR="0071530E" w:rsidRPr="00404488">
              <w:rPr>
                <w:webHidden/>
                <w:sz w:val="18"/>
                <w:szCs w:val="18"/>
              </w:rPr>
              <w:fldChar w:fldCharType="separate"/>
            </w:r>
            <w:r w:rsidR="005D40AD">
              <w:rPr>
                <w:webHidden/>
                <w:sz w:val="18"/>
                <w:szCs w:val="18"/>
              </w:rPr>
              <w:t>13</w:t>
            </w:r>
            <w:r w:rsidR="0071530E" w:rsidRPr="00404488">
              <w:rPr>
                <w:webHidden/>
                <w:sz w:val="18"/>
                <w:szCs w:val="18"/>
              </w:rPr>
              <w:fldChar w:fldCharType="end"/>
            </w:r>
          </w:hyperlink>
        </w:p>
        <w:p w:rsidR="0071530E" w:rsidRPr="00404488" w:rsidRDefault="00941B07" w:rsidP="00404488">
          <w:pPr>
            <w:pStyle w:val="11"/>
            <w:spacing w:line="360" w:lineRule="auto"/>
            <w:rPr>
              <w:sz w:val="18"/>
              <w:szCs w:val="18"/>
            </w:rPr>
          </w:pPr>
          <w:hyperlink w:anchor="_Toc29969210" w:history="1">
            <w:r w:rsidR="0071530E" w:rsidRPr="00404488">
              <w:rPr>
                <w:rStyle w:val="ab"/>
                <w:sz w:val="18"/>
                <w:szCs w:val="18"/>
              </w:rPr>
              <w:t>94 ВСЕСВІТНЯ ІСТОРІЯ</w:t>
            </w:r>
            <w:r w:rsidR="0071530E" w:rsidRPr="00404488">
              <w:rPr>
                <w:webHidden/>
                <w:sz w:val="18"/>
                <w:szCs w:val="18"/>
              </w:rPr>
              <w:tab/>
            </w:r>
            <w:r w:rsidR="0071530E" w:rsidRPr="00404488">
              <w:rPr>
                <w:webHidden/>
                <w:sz w:val="18"/>
                <w:szCs w:val="18"/>
              </w:rPr>
              <w:fldChar w:fldCharType="begin"/>
            </w:r>
            <w:r w:rsidR="0071530E" w:rsidRPr="00404488">
              <w:rPr>
                <w:webHidden/>
                <w:sz w:val="18"/>
                <w:szCs w:val="18"/>
              </w:rPr>
              <w:instrText xml:space="preserve"> PAGEREF _Toc29969210 \h </w:instrText>
            </w:r>
            <w:r w:rsidR="0071530E" w:rsidRPr="00404488">
              <w:rPr>
                <w:webHidden/>
                <w:sz w:val="18"/>
                <w:szCs w:val="18"/>
              </w:rPr>
            </w:r>
            <w:r w:rsidR="0071530E" w:rsidRPr="00404488">
              <w:rPr>
                <w:webHidden/>
                <w:sz w:val="18"/>
                <w:szCs w:val="18"/>
              </w:rPr>
              <w:fldChar w:fldCharType="separate"/>
            </w:r>
            <w:r w:rsidR="005D40AD">
              <w:rPr>
                <w:webHidden/>
                <w:sz w:val="18"/>
                <w:szCs w:val="18"/>
              </w:rPr>
              <w:t>14</w:t>
            </w:r>
            <w:r w:rsidR="0071530E" w:rsidRPr="00404488">
              <w:rPr>
                <w:webHidden/>
                <w:sz w:val="18"/>
                <w:szCs w:val="18"/>
              </w:rPr>
              <w:fldChar w:fldCharType="end"/>
            </w:r>
          </w:hyperlink>
        </w:p>
        <w:p w:rsidR="0071530E" w:rsidRPr="00404488" w:rsidRDefault="00941B07" w:rsidP="00404488">
          <w:pPr>
            <w:pStyle w:val="11"/>
            <w:spacing w:line="360" w:lineRule="auto"/>
            <w:rPr>
              <w:sz w:val="18"/>
              <w:szCs w:val="18"/>
            </w:rPr>
          </w:pPr>
          <w:hyperlink w:anchor="_Toc29969211" w:history="1">
            <w:r w:rsidR="0071530E" w:rsidRPr="00404488">
              <w:rPr>
                <w:rStyle w:val="ab"/>
                <w:sz w:val="18"/>
                <w:szCs w:val="18"/>
              </w:rPr>
              <w:t>94(477) ІСТОРІЯ УКРАЇНИ</w:t>
            </w:r>
            <w:r w:rsidR="0071530E" w:rsidRPr="00404488">
              <w:rPr>
                <w:webHidden/>
                <w:sz w:val="18"/>
                <w:szCs w:val="18"/>
              </w:rPr>
              <w:tab/>
            </w:r>
            <w:r w:rsidR="0071530E" w:rsidRPr="00404488">
              <w:rPr>
                <w:webHidden/>
                <w:sz w:val="18"/>
                <w:szCs w:val="18"/>
              </w:rPr>
              <w:fldChar w:fldCharType="begin"/>
            </w:r>
            <w:r w:rsidR="0071530E" w:rsidRPr="00404488">
              <w:rPr>
                <w:webHidden/>
                <w:sz w:val="18"/>
                <w:szCs w:val="18"/>
              </w:rPr>
              <w:instrText xml:space="preserve"> PAGEREF _Toc29969211 \h </w:instrText>
            </w:r>
            <w:r w:rsidR="0071530E" w:rsidRPr="00404488">
              <w:rPr>
                <w:webHidden/>
                <w:sz w:val="18"/>
                <w:szCs w:val="18"/>
              </w:rPr>
            </w:r>
            <w:r w:rsidR="0071530E" w:rsidRPr="00404488">
              <w:rPr>
                <w:webHidden/>
                <w:sz w:val="18"/>
                <w:szCs w:val="18"/>
              </w:rPr>
              <w:fldChar w:fldCharType="separate"/>
            </w:r>
            <w:r w:rsidR="005D40AD">
              <w:rPr>
                <w:webHidden/>
                <w:sz w:val="18"/>
                <w:szCs w:val="18"/>
              </w:rPr>
              <w:t>14</w:t>
            </w:r>
            <w:r w:rsidR="0071530E" w:rsidRPr="00404488">
              <w:rPr>
                <w:webHidden/>
                <w:sz w:val="18"/>
                <w:szCs w:val="18"/>
              </w:rPr>
              <w:fldChar w:fldCharType="end"/>
            </w:r>
          </w:hyperlink>
        </w:p>
        <w:p w:rsidR="0071530E" w:rsidRPr="00404488" w:rsidRDefault="00941B07" w:rsidP="00404488">
          <w:pPr>
            <w:pStyle w:val="11"/>
            <w:spacing w:line="360" w:lineRule="auto"/>
            <w:rPr>
              <w:sz w:val="18"/>
              <w:szCs w:val="18"/>
            </w:rPr>
          </w:pPr>
          <w:hyperlink w:anchor="_Toc29969212" w:history="1">
            <w:r w:rsidR="0071530E" w:rsidRPr="00404488">
              <w:rPr>
                <w:rStyle w:val="ab"/>
                <w:sz w:val="18"/>
                <w:szCs w:val="18"/>
              </w:rPr>
              <w:t>Ш6(4Укр) УКРАЇНСЬКА ХУДОЖНЯ ЛІТЕРАТУРА</w:t>
            </w:r>
            <w:r w:rsidR="0071530E" w:rsidRPr="00404488">
              <w:rPr>
                <w:webHidden/>
                <w:sz w:val="18"/>
                <w:szCs w:val="18"/>
              </w:rPr>
              <w:tab/>
            </w:r>
            <w:r w:rsidR="0071530E" w:rsidRPr="00404488">
              <w:rPr>
                <w:webHidden/>
                <w:sz w:val="18"/>
                <w:szCs w:val="18"/>
              </w:rPr>
              <w:fldChar w:fldCharType="begin"/>
            </w:r>
            <w:r w:rsidR="0071530E" w:rsidRPr="00404488">
              <w:rPr>
                <w:webHidden/>
                <w:sz w:val="18"/>
                <w:szCs w:val="18"/>
              </w:rPr>
              <w:instrText xml:space="preserve"> PAGEREF _Toc29969212 \h </w:instrText>
            </w:r>
            <w:r w:rsidR="0071530E" w:rsidRPr="00404488">
              <w:rPr>
                <w:webHidden/>
                <w:sz w:val="18"/>
                <w:szCs w:val="18"/>
              </w:rPr>
            </w:r>
            <w:r w:rsidR="0071530E" w:rsidRPr="00404488">
              <w:rPr>
                <w:webHidden/>
                <w:sz w:val="18"/>
                <w:szCs w:val="18"/>
              </w:rPr>
              <w:fldChar w:fldCharType="separate"/>
            </w:r>
            <w:r w:rsidR="005D40AD">
              <w:rPr>
                <w:webHidden/>
                <w:sz w:val="18"/>
                <w:szCs w:val="18"/>
              </w:rPr>
              <w:t>15</w:t>
            </w:r>
            <w:r w:rsidR="0071530E" w:rsidRPr="00404488">
              <w:rPr>
                <w:webHidden/>
                <w:sz w:val="18"/>
                <w:szCs w:val="18"/>
              </w:rPr>
              <w:fldChar w:fldCharType="end"/>
            </w:r>
          </w:hyperlink>
        </w:p>
        <w:p w:rsidR="0071530E" w:rsidRPr="00404488" w:rsidRDefault="00941B07" w:rsidP="00404488">
          <w:pPr>
            <w:pStyle w:val="11"/>
            <w:spacing w:line="360" w:lineRule="auto"/>
            <w:rPr>
              <w:sz w:val="18"/>
              <w:szCs w:val="18"/>
            </w:rPr>
          </w:pPr>
          <w:hyperlink w:anchor="_Toc29969213" w:history="1">
            <w:r w:rsidR="0071530E" w:rsidRPr="00404488">
              <w:rPr>
                <w:rStyle w:val="ab"/>
                <w:sz w:val="18"/>
                <w:szCs w:val="18"/>
              </w:rPr>
              <w:t>ДИСЕРТАЦІЇ Й АВТОРЕФЕРАТИ</w:t>
            </w:r>
            <w:r w:rsidR="0071530E" w:rsidRPr="00404488">
              <w:rPr>
                <w:webHidden/>
                <w:sz w:val="18"/>
                <w:szCs w:val="18"/>
              </w:rPr>
              <w:tab/>
            </w:r>
            <w:r w:rsidR="0071530E" w:rsidRPr="00404488">
              <w:rPr>
                <w:webHidden/>
                <w:sz w:val="18"/>
                <w:szCs w:val="18"/>
              </w:rPr>
              <w:fldChar w:fldCharType="begin"/>
            </w:r>
            <w:r w:rsidR="0071530E" w:rsidRPr="00404488">
              <w:rPr>
                <w:webHidden/>
                <w:sz w:val="18"/>
                <w:szCs w:val="18"/>
              </w:rPr>
              <w:instrText xml:space="preserve"> PAGEREF _Toc29969213 \h </w:instrText>
            </w:r>
            <w:r w:rsidR="0071530E" w:rsidRPr="00404488">
              <w:rPr>
                <w:webHidden/>
                <w:sz w:val="18"/>
                <w:szCs w:val="18"/>
              </w:rPr>
            </w:r>
            <w:r w:rsidR="0071530E" w:rsidRPr="00404488">
              <w:rPr>
                <w:webHidden/>
                <w:sz w:val="18"/>
                <w:szCs w:val="18"/>
              </w:rPr>
              <w:fldChar w:fldCharType="separate"/>
            </w:r>
            <w:r w:rsidR="005D40AD">
              <w:rPr>
                <w:webHidden/>
                <w:sz w:val="18"/>
                <w:szCs w:val="18"/>
              </w:rPr>
              <w:t>16</w:t>
            </w:r>
            <w:r w:rsidR="0071530E" w:rsidRPr="00404488">
              <w:rPr>
                <w:webHidden/>
                <w:sz w:val="18"/>
                <w:szCs w:val="18"/>
              </w:rPr>
              <w:fldChar w:fldCharType="end"/>
            </w:r>
          </w:hyperlink>
        </w:p>
        <w:p w:rsidR="00744213" w:rsidRPr="00404488" w:rsidRDefault="00744213" w:rsidP="00404488">
          <w:pPr>
            <w:spacing w:after="0" w:line="360" w:lineRule="auto"/>
            <w:rPr>
              <w:rFonts w:ascii="Times New Roman" w:hAnsi="Times New Roman" w:cs="Times New Roman"/>
              <w:sz w:val="20"/>
              <w:szCs w:val="20"/>
            </w:rPr>
          </w:pPr>
          <w:r w:rsidRPr="00404488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</w:p>
      </w:sdtContent>
    </w:sdt>
    <w:p w:rsidR="00744213" w:rsidRDefault="00744213" w:rsidP="00744213"/>
    <w:tbl>
      <w:tblPr>
        <w:tblW w:w="10632" w:type="dxa"/>
        <w:tblInd w:w="-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923"/>
        <w:gridCol w:w="8858"/>
      </w:tblGrid>
      <w:tr w:rsidR="00947333" w:rsidTr="00711F07">
        <w:trPr>
          <w:cantSplit/>
        </w:trPr>
        <w:tc>
          <w:tcPr>
            <w:tcW w:w="851" w:type="dxa"/>
          </w:tcPr>
          <w:p w:rsidR="00947333" w:rsidRPr="00744213" w:rsidRDefault="00947333" w:rsidP="00711F07">
            <w:pPr>
              <w:pStyle w:val="a3"/>
              <w:autoSpaceDE w:val="0"/>
              <w:autoSpaceDN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947333" w:rsidRDefault="00947333" w:rsidP="00744213">
            <w:pPr>
              <w:autoSpaceDE w:val="0"/>
              <w:autoSpaceDN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58" w:type="dxa"/>
          </w:tcPr>
          <w:p w:rsidR="00947333" w:rsidRPr="008C4450" w:rsidRDefault="00AA1238" w:rsidP="008C4450">
            <w:pPr>
              <w:pStyle w:val="a9"/>
              <w:jc w:val="center"/>
              <w:outlineLvl w:val="0"/>
              <w:rPr>
                <w:b/>
                <w:lang w:val="uk-UA"/>
              </w:rPr>
            </w:pPr>
            <w:bookmarkStart w:id="0" w:name="_Toc29969178"/>
            <w:r w:rsidRPr="008C4450">
              <w:rPr>
                <w:b/>
                <w:color w:val="auto"/>
                <w:lang w:val="uk-UA"/>
              </w:rPr>
              <w:t>001 НАУК</w:t>
            </w:r>
            <w:r w:rsidR="005D65BB" w:rsidRPr="008C4450">
              <w:rPr>
                <w:b/>
                <w:color w:val="auto"/>
                <w:lang w:val="uk-UA"/>
              </w:rPr>
              <w:t>А ТА ЗНАННЯ В ЦІЛОМУ</w:t>
            </w:r>
            <w:bookmarkEnd w:id="0"/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Pr="005D65BB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001</w:t>
            </w:r>
          </w:p>
          <w:p w:rsidR="00521795" w:rsidRPr="005D65BB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В26</w:t>
            </w:r>
          </w:p>
        </w:tc>
        <w:tc>
          <w:tcPr>
            <w:tcW w:w="8858" w:type="dxa"/>
          </w:tcPr>
          <w:p w:rsidR="00521795" w:rsidRPr="005D65BB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Век академика А. П.</w:t>
            </w:r>
            <w:r w:rsidR="003564D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Чекмарева 1902</w:t>
            </w:r>
            <w:r w:rsidR="003A7FC5"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2002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Днепропетровск, 2002.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223 с. </w:t>
            </w:r>
          </w:p>
          <w:p w:rsidR="00521795" w:rsidRPr="005D65BB" w:rsidRDefault="00797B96" w:rsidP="000F546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001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М15</w:t>
            </w:r>
          </w:p>
        </w:tc>
        <w:tc>
          <w:tcPr>
            <w:tcW w:w="8858" w:type="dxa"/>
          </w:tcPr>
          <w:p w:rsidR="00521795" w:rsidRPr="005D65BB" w:rsidRDefault="00797B96" w:rsidP="000F546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Макаренко Н.</w:t>
            </w:r>
            <w:r w:rsidR="003564D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О.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Менеджмент і презентація науково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освітніх результатів та методи дослідження і обробки експериментальних даних : навч. посіб. до практичних занять і самост. роботи / Н.</w:t>
            </w:r>
            <w:r w:rsidR="003564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</w:t>
            </w:r>
            <w:r w:rsidR="003564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Макаренко, А.</w:t>
            </w:r>
            <w:r w:rsidR="003564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Ф.</w:t>
            </w:r>
            <w:r w:rsidR="003564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Власов, О.</w:t>
            </w:r>
            <w:r w:rsidR="003564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</w:t>
            </w:r>
            <w:r w:rsidR="003564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Гринь.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Краматорськ : ДДМА, 2017.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133 с. </w:t>
            </w:r>
          </w:p>
          <w:p w:rsidR="00521795" w:rsidRPr="005D65BB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(чит. зал навч. літ.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001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М15</w:t>
            </w:r>
          </w:p>
        </w:tc>
        <w:tc>
          <w:tcPr>
            <w:tcW w:w="8858" w:type="dxa"/>
          </w:tcPr>
          <w:p w:rsidR="00521795" w:rsidRPr="005D65BB" w:rsidRDefault="00797B96" w:rsidP="000F546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Макаренко Н.</w:t>
            </w:r>
            <w:r w:rsidR="003564D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О.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наукових досліджень і методика та організація їх проведення : посібник до практичних занять і самост. роботи / Н.</w:t>
            </w:r>
            <w:r w:rsidR="003564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</w:t>
            </w:r>
            <w:r w:rsidR="00207C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Макаренко, О.</w:t>
            </w:r>
            <w:r w:rsidR="00207C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</w:t>
            </w:r>
            <w:r w:rsidR="00207C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Гринь, С.</w:t>
            </w:r>
            <w:r w:rsidR="00207C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</w:t>
            </w:r>
            <w:r w:rsidR="00207C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Пліс.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Краматорськ : ДДМА, 2019.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175 с. </w:t>
            </w:r>
          </w:p>
          <w:p w:rsidR="00521795" w:rsidRPr="005D65BB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2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1, чит. зал навч. літ.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001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П99</w:t>
            </w:r>
          </w:p>
        </w:tc>
        <w:tc>
          <w:tcPr>
            <w:tcW w:w="8858" w:type="dxa"/>
          </w:tcPr>
          <w:p w:rsidR="00521795" w:rsidRPr="005D65BB" w:rsidRDefault="00797B96" w:rsidP="00207CF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П'ятницька</w:t>
            </w:r>
            <w:r w:rsidR="00207CF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Позднякова І.</w:t>
            </w:r>
            <w:r w:rsidR="00207CF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С.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</w:t>
            </w:r>
            <w:r w:rsidR="00207C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 наукових досліджень у вищі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й школі : навч. посіб. </w:t>
            </w:r>
            <w:r w:rsidR="00207C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 І. С. </w:t>
            </w:r>
            <w:r w:rsidR="00207CF9" w:rsidRPr="00207C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П'ятницька-Позднякова</w:t>
            </w:r>
            <w:r w:rsidR="00207C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207CF9" w:rsidRPr="00207C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 : ЦНЛ, 2003.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115 с. </w:t>
            </w:r>
          </w:p>
          <w:p w:rsidR="00521795" w:rsidRPr="005D65BB" w:rsidRDefault="00797B96" w:rsidP="00207CF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84058" w:rsidTr="00711F07">
        <w:trPr>
          <w:cantSplit/>
        </w:trPr>
        <w:tc>
          <w:tcPr>
            <w:tcW w:w="851" w:type="dxa"/>
          </w:tcPr>
          <w:p w:rsidR="00D84058" w:rsidRPr="00744213" w:rsidRDefault="00D84058" w:rsidP="00711F07">
            <w:pPr>
              <w:pStyle w:val="a3"/>
              <w:autoSpaceDE w:val="0"/>
              <w:autoSpaceDN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D84058" w:rsidRDefault="00D84058" w:rsidP="00744213">
            <w:pPr>
              <w:autoSpaceDE w:val="0"/>
              <w:autoSpaceDN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58" w:type="dxa"/>
          </w:tcPr>
          <w:p w:rsidR="00D84058" w:rsidRPr="00097C59" w:rsidRDefault="00D84058" w:rsidP="00097C59">
            <w:pPr>
              <w:pStyle w:val="a9"/>
              <w:spacing w:after="0"/>
              <w:jc w:val="center"/>
              <w:outlineLvl w:val="0"/>
              <w:rPr>
                <w:b/>
                <w:lang w:val="uk-UA"/>
              </w:rPr>
            </w:pPr>
            <w:bookmarkStart w:id="1" w:name="_Toc29969179"/>
            <w:r w:rsidRPr="00097C59">
              <w:rPr>
                <w:b/>
                <w:color w:val="auto"/>
                <w:lang w:val="uk-UA"/>
              </w:rPr>
              <w:t>004 КОМПЬЮТЕРНА НАУКА</w:t>
            </w:r>
            <w:bookmarkEnd w:id="1"/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004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Б73</w:t>
            </w:r>
          </w:p>
        </w:tc>
        <w:tc>
          <w:tcPr>
            <w:tcW w:w="8858" w:type="dxa"/>
          </w:tcPr>
          <w:p w:rsidR="00521795" w:rsidRPr="005D65BB" w:rsidRDefault="00797B96" w:rsidP="00207CF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Богданова Л.</w:t>
            </w:r>
            <w:r w:rsidR="00207CF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М.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Моделювання технологічних систем механічної обробки деталей : монографія / Л.</w:t>
            </w:r>
            <w:r w:rsidR="00D84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</w:t>
            </w:r>
            <w:r w:rsidR="00D84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Богданова, В.</w:t>
            </w:r>
            <w:r w:rsidR="00D84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</w:t>
            </w:r>
            <w:r w:rsidR="00D84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Аносов.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Краматорськ : ДДМА, 2018.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175 с. </w:t>
            </w:r>
          </w:p>
          <w:p w:rsidR="00521795" w:rsidRPr="005D65BB" w:rsidRDefault="00797B96" w:rsidP="00207CF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(чит. зал навч. літ.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Pr="005D65BB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004</w:t>
            </w:r>
          </w:p>
          <w:p w:rsidR="00521795" w:rsidRPr="005D65BB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Б73</w:t>
            </w:r>
          </w:p>
        </w:tc>
        <w:tc>
          <w:tcPr>
            <w:tcW w:w="8858" w:type="dxa"/>
          </w:tcPr>
          <w:p w:rsidR="00521795" w:rsidRPr="005D65BB" w:rsidRDefault="00797B96" w:rsidP="00D8405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Богданова Л.</w:t>
            </w:r>
            <w:r w:rsidR="00D8405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М.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Автоматизоване проектування на базі програмного комплексу ІНТЕРМЕХ : навчальний посібник.</w:t>
            </w:r>
            <w:r w:rsidR="00D84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Л. М. Богданова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Краматорськ : ДДМА, 2019.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55 с. </w:t>
            </w:r>
          </w:p>
          <w:p w:rsidR="00521795" w:rsidRPr="005D65BB" w:rsidRDefault="00797B96" w:rsidP="00D8405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2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1, чит. зал навч. літ.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Pr="005D65BB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004</w:t>
            </w:r>
          </w:p>
          <w:p w:rsidR="00521795" w:rsidRPr="005D65BB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</w:t>
            </w:r>
          </w:p>
        </w:tc>
        <w:tc>
          <w:tcPr>
            <w:tcW w:w="8858" w:type="dxa"/>
          </w:tcPr>
          <w:p w:rsidR="00521795" w:rsidRPr="005D65BB" w:rsidRDefault="00797B96" w:rsidP="00D8405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Інформаційне забезпечення діяльності осіб, що приймають рішення в автоматизованих системах управління повітряним рухом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: монографія / І.</w:t>
            </w:r>
            <w:r w:rsidR="00D84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</w:t>
            </w:r>
            <w:r w:rsidR="00D84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Борозенець, О.</w:t>
            </w:r>
            <w:r w:rsidR="00D84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</w:t>
            </w:r>
            <w:r w:rsidR="00D84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Дмітрієв, В.</w:t>
            </w:r>
            <w:r w:rsidR="00D84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</w:t>
            </w:r>
            <w:r w:rsidR="00D84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Мажаров, М.</w:t>
            </w:r>
            <w:r w:rsidR="00D84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</w:t>
            </w:r>
            <w:r w:rsidR="00D84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Мельничук.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Кропивницький : ПП"Ексклюзив</w:t>
            </w:r>
            <w:r w:rsidR="007453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Систем", 2019.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150 с. </w:t>
            </w:r>
          </w:p>
          <w:p w:rsidR="00521795" w:rsidRPr="005D65BB" w:rsidRDefault="00797B96" w:rsidP="00D8405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Pr="005D65BB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004</w:t>
            </w:r>
          </w:p>
          <w:p w:rsidR="00521795" w:rsidRPr="005D65BB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Н34</w:t>
            </w:r>
          </w:p>
        </w:tc>
        <w:tc>
          <w:tcPr>
            <w:tcW w:w="8858" w:type="dxa"/>
          </w:tcPr>
          <w:p w:rsidR="00521795" w:rsidRPr="005D65BB" w:rsidRDefault="00797B96" w:rsidP="000F546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Наукові праці Донецького національного </w:t>
            </w:r>
            <w:r w:rsidR="00C7611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технічного університету. Серія «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Обчислювальна техніка та автоматизація</w:t>
            </w:r>
            <w:r w:rsidR="00C7611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»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: зб. наук. праць. Вип. 19 (171).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Донецьк : ДонНТУ, 2010.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224 с. </w:t>
            </w:r>
          </w:p>
          <w:p w:rsidR="00521795" w:rsidRPr="005D65BB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Pr="005D65BB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004</w:t>
            </w:r>
          </w:p>
          <w:p w:rsidR="00521795" w:rsidRPr="005D65BB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Н34</w:t>
            </w:r>
          </w:p>
        </w:tc>
        <w:tc>
          <w:tcPr>
            <w:tcW w:w="8858" w:type="dxa"/>
          </w:tcPr>
          <w:p w:rsidR="00521795" w:rsidRPr="005D65BB" w:rsidRDefault="00797B96" w:rsidP="0074532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Наукові праці Донецького національного </w:t>
            </w:r>
            <w:r w:rsidR="00C7611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технічного університету. Серія «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Обчислювальна техніка та автоматизація</w:t>
            </w:r>
            <w:r w:rsidR="00C7611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»</w:t>
            </w:r>
            <w:r w:rsidR="007453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: вс</w:t>
            </w:r>
            <w:r w:rsidR="009735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="007453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український наук.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збірник. Вип. 1 (31).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Покровськ : ДонНТУ, 2018.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126 с. </w:t>
            </w:r>
          </w:p>
          <w:p w:rsidR="00521795" w:rsidRPr="005D65BB" w:rsidRDefault="00797B96" w:rsidP="0074532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Pr="00B25454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54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004</w:t>
            </w:r>
          </w:p>
          <w:p w:rsidR="00521795" w:rsidRPr="00B25454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54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П78</w:t>
            </w:r>
          </w:p>
        </w:tc>
        <w:tc>
          <w:tcPr>
            <w:tcW w:w="8858" w:type="dxa"/>
          </w:tcPr>
          <w:p w:rsidR="00521795" w:rsidRPr="005D65BB" w:rsidRDefault="00797B96" w:rsidP="000F546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Програмування на мові С++ у середовищі VISUAL STUDIO 2010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: навчальний посібник для студ. спец. 141 / С.</w:t>
            </w:r>
            <w:r w:rsidR="00167D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</w:t>
            </w:r>
            <w:r w:rsidR="00167D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Загребельний, С.</w:t>
            </w:r>
            <w:r w:rsidR="00167D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</w:t>
            </w:r>
            <w:r w:rsidR="00167D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Малигіна, М.</w:t>
            </w:r>
            <w:r w:rsidR="00167D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</w:t>
            </w:r>
            <w:r w:rsidR="00167D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Брус, С.</w:t>
            </w:r>
            <w:r w:rsidR="00167D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</w:t>
            </w:r>
            <w:r w:rsidR="00167D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Гурковська.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Краматорськ : ДДМА, 2019.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144 c. </w:t>
            </w:r>
          </w:p>
          <w:p w:rsidR="00521795" w:rsidRPr="005D65BB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2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1, чит. зал навч. літ.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Pr="005D65BB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004</w:t>
            </w:r>
          </w:p>
          <w:p w:rsidR="00521795" w:rsidRPr="005D65BB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С13</w:t>
            </w:r>
          </w:p>
        </w:tc>
        <w:tc>
          <w:tcPr>
            <w:tcW w:w="8858" w:type="dxa"/>
          </w:tcPr>
          <w:p w:rsidR="00521795" w:rsidRPr="005D65BB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Сагайда П.</w:t>
            </w:r>
            <w:r w:rsidR="00B2545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І.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Компоненти комп'ютерних систем інтелектуальної обробки даних на основі категоріально</w:t>
            </w:r>
            <w:r w:rsidR="00B254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онтологічних моделей : монографія / П.</w:t>
            </w:r>
            <w:r w:rsidR="00B254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І.</w:t>
            </w:r>
            <w:r w:rsidR="00B254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Сагайда, А.</w:t>
            </w:r>
            <w:r w:rsidR="00B254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</w:t>
            </w:r>
            <w:r w:rsidR="00B254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C4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Зорі</w:t>
            </w:r>
            <w:r w:rsidRPr="00B25454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Краматорськ : ДДМА, 2019.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159 с. </w:t>
            </w:r>
          </w:p>
          <w:p w:rsidR="00521795" w:rsidRPr="005D65BB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3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2, чит. зал навч. літ.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D65BB" w:rsidTr="00711F07">
        <w:trPr>
          <w:cantSplit/>
        </w:trPr>
        <w:tc>
          <w:tcPr>
            <w:tcW w:w="851" w:type="dxa"/>
          </w:tcPr>
          <w:p w:rsidR="005D65BB" w:rsidRPr="00744213" w:rsidRDefault="005D65BB" w:rsidP="00711F07">
            <w:pPr>
              <w:pStyle w:val="a3"/>
              <w:autoSpaceDE w:val="0"/>
              <w:autoSpaceDN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D65BB" w:rsidRDefault="005D65BB" w:rsidP="00744213">
            <w:pPr>
              <w:autoSpaceDE w:val="0"/>
              <w:autoSpaceDN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58" w:type="dxa"/>
          </w:tcPr>
          <w:p w:rsidR="005D65BB" w:rsidRPr="00097C59" w:rsidRDefault="008E68EF" w:rsidP="00097C59">
            <w:pPr>
              <w:pStyle w:val="a9"/>
              <w:jc w:val="center"/>
              <w:outlineLvl w:val="0"/>
              <w:rPr>
                <w:b/>
                <w:lang w:val="uk-UA"/>
              </w:rPr>
            </w:pPr>
            <w:bookmarkStart w:id="2" w:name="_Toc29969180"/>
            <w:r w:rsidRPr="00097C59">
              <w:rPr>
                <w:b/>
                <w:color w:val="auto"/>
                <w:lang w:val="uk-UA"/>
              </w:rPr>
              <w:t>008 ЦИВІЛІЗАЦІЯ.</w:t>
            </w:r>
            <w:r w:rsidR="005D65BB" w:rsidRPr="00097C59">
              <w:rPr>
                <w:b/>
                <w:color w:val="auto"/>
                <w:lang w:val="uk-UA"/>
              </w:rPr>
              <w:t xml:space="preserve"> КУЛЬТУРА</w:t>
            </w:r>
            <w:r w:rsidRPr="00097C59">
              <w:rPr>
                <w:b/>
                <w:color w:val="auto"/>
                <w:lang w:val="uk-UA"/>
              </w:rPr>
              <w:t>.</w:t>
            </w:r>
            <w:r w:rsidR="005D65BB" w:rsidRPr="00097C59">
              <w:rPr>
                <w:b/>
                <w:color w:val="auto"/>
                <w:lang w:val="uk-UA"/>
              </w:rPr>
              <w:t xml:space="preserve"> ПРОГРЕС</w:t>
            </w:r>
            <w:bookmarkEnd w:id="2"/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008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Д67</w:t>
            </w:r>
          </w:p>
        </w:tc>
        <w:tc>
          <w:tcPr>
            <w:tcW w:w="8858" w:type="dxa"/>
          </w:tcPr>
          <w:p w:rsidR="00521795" w:rsidRPr="005D65BB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Донеччина : природа, люди, культура.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Донецький обласний краєзнавчий музей.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Краматорськ, 2018.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 с. </w:t>
            </w:r>
          </w:p>
          <w:p w:rsidR="00521795" w:rsidRPr="005D65BB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3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3)</w:t>
            </w:r>
          </w:p>
          <w:p w:rsidR="00521795" w:rsidRPr="005D65BB" w:rsidRDefault="0052179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65F77" w:rsidRPr="008E68EF" w:rsidTr="00711F07">
        <w:trPr>
          <w:cantSplit/>
          <w:trHeight w:val="570"/>
        </w:trPr>
        <w:tc>
          <w:tcPr>
            <w:tcW w:w="851" w:type="dxa"/>
          </w:tcPr>
          <w:p w:rsidR="00265F77" w:rsidRPr="00744213" w:rsidRDefault="00265F77" w:rsidP="00711F07">
            <w:pPr>
              <w:pStyle w:val="1"/>
              <w:spacing w:befor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265F77" w:rsidRDefault="00265F77" w:rsidP="0071530E">
            <w:pPr>
              <w:pStyle w:val="1"/>
              <w:spacing w:befor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58" w:type="dxa"/>
          </w:tcPr>
          <w:p w:rsidR="008C4450" w:rsidRPr="00097C59" w:rsidRDefault="00265F77" w:rsidP="00097C59">
            <w:pPr>
              <w:pStyle w:val="1"/>
              <w:spacing w:before="0"/>
              <w:jc w:val="center"/>
              <w:rPr>
                <w:i/>
                <w:lang w:val="uk-UA"/>
              </w:rPr>
            </w:pPr>
            <w:bookmarkStart w:id="3" w:name="_Toc29969181"/>
            <w:r w:rsidRPr="00097C5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069 МУЗ</w:t>
            </w:r>
            <w:r w:rsidR="008E68EF" w:rsidRPr="00097C5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ЕЇ.</w:t>
            </w:r>
            <w:r w:rsidRPr="00097C5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 xml:space="preserve"> ПОСТІЙНІ ВИСТАВКИ</w:t>
            </w:r>
            <w:bookmarkEnd w:id="3"/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069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М14</w:t>
            </w:r>
          </w:p>
        </w:tc>
        <w:tc>
          <w:tcPr>
            <w:tcW w:w="8858" w:type="dxa"/>
          </w:tcPr>
          <w:p w:rsidR="00521795" w:rsidRPr="005D65BB" w:rsidRDefault="00D56B1A" w:rsidP="000F546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Майдан</w:t>
            </w:r>
            <w:r w:rsidR="00797B96"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: ландшафти пам'яті. Назустріч свободі</w:t>
            </w:r>
            <w:r w:rsidR="00797B96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укл. І. Пошивайло.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="00797B96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 : Національний музей Революції Гідності, 2017.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="00797B96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48 с. </w:t>
            </w:r>
          </w:p>
          <w:p w:rsidR="00521795" w:rsidRPr="005D65BB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069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М89</w:t>
            </w:r>
          </w:p>
        </w:tc>
        <w:tc>
          <w:tcPr>
            <w:tcW w:w="8858" w:type="dxa"/>
          </w:tcPr>
          <w:p w:rsidR="00521795" w:rsidRPr="005D65BB" w:rsidRDefault="00797B96" w:rsidP="000F546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Музеї Донецької області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: каталог / упор. та ред. О. А. Довбня.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Краматорськ, 2019.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98 с. </w:t>
            </w:r>
          </w:p>
          <w:p w:rsidR="00521795" w:rsidRPr="005D65BB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65F77" w:rsidTr="00711F07">
        <w:trPr>
          <w:cantSplit/>
          <w:trHeight w:val="519"/>
        </w:trPr>
        <w:tc>
          <w:tcPr>
            <w:tcW w:w="851" w:type="dxa"/>
          </w:tcPr>
          <w:p w:rsidR="00265F77" w:rsidRPr="00744213" w:rsidRDefault="00265F77" w:rsidP="00711F07">
            <w:pPr>
              <w:pStyle w:val="1"/>
              <w:spacing w:befor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265F77" w:rsidRDefault="00265F77" w:rsidP="00404488">
            <w:pPr>
              <w:pStyle w:val="1"/>
              <w:spacing w:befor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58" w:type="dxa"/>
          </w:tcPr>
          <w:p w:rsidR="00265F77" w:rsidRPr="00097C59" w:rsidRDefault="005649E2" w:rsidP="00404488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i/>
                <w:color w:val="FF0000"/>
                <w:sz w:val="24"/>
                <w:szCs w:val="24"/>
                <w:lang w:val="uk-UA"/>
              </w:rPr>
            </w:pPr>
            <w:bookmarkStart w:id="4" w:name="_Toc29969182"/>
            <w:r w:rsidRPr="00097C5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 xml:space="preserve">15 </w:t>
            </w:r>
            <w:r w:rsidR="00921399" w:rsidRPr="00097C5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ПСИХОЛОГИЯ</w:t>
            </w:r>
            <w:bookmarkEnd w:id="4"/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С21</w:t>
            </w:r>
          </w:p>
        </w:tc>
        <w:tc>
          <w:tcPr>
            <w:tcW w:w="8858" w:type="dxa"/>
          </w:tcPr>
          <w:p w:rsidR="00521795" w:rsidRPr="005D65BB" w:rsidRDefault="00797B96" w:rsidP="000F546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Сафронов А.</w:t>
            </w:r>
            <w:r w:rsidR="00AE239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Г.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Психопрактики в мистических традициях от архаики до современности.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 изд., исправл.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Х., 2010.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288 с. </w:t>
            </w:r>
          </w:p>
          <w:p w:rsidR="00521795" w:rsidRPr="005D65BB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65F77" w:rsidTr="00711F07">
        <w:trPr>
          <w:cantSplit/>
          <w:trHeight w:val="429"/>
        </w:trPr>
        <w:tc>
          <w:tcPr>
            <w:tcW w:w="851" w:type="dxa"/>
          </w:tcPr>
          <w:p w:rsidR="00265F77" w:rsidRPr="00744213" w:rsidRDefault="00265F77" w:rsidP="00711F07">
            <w:pPr>
              <w:pStyle w:val="1"/>
              <w:spacing w:befor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265F77" w:rsidRDefault="00265F77" w:rsidP="00404488">
            <w:pPr>
              <w:pStyle w:val="1"/>
              <w:spacing w:befor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58" w:type="dxa"/>
          </w:tcPr>
          <w:p w:rsidR="00265F77" w:rsidRPr="00097C59" w:rsidRDefault="00265F77" w:rsidP="00097C5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  <w:lang w:val="uk-UA"/>
              </w:rPr>
            </w:pPr>
            <w:bookmarkStart w:id="5" w:name="_Toc29969183"/>
            <w:r w:rsidRPr="00097C5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316 СОЦІОЛОГІЯ</w:t>
            </w:r>
            <w:bookmarkEnd w:id="5"/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316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Б79</w:t>
            </w:r>
          </w:p>
        </w:tc>
        <w:tc>
          <w:tcPr>
            <w:tcW w:w="8858" w:type="dxa"/>
          </w:tcPr>
          <w:p w:rsidR="00521795" w:rsidRPr="005D65BB" w:rsidRDefault="00797B96" w:rsidP="000F546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Болотіна Є.</w:t>
            </w:r>
            <w:r w:rsidR="00AE239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В.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Соціологія : курс лекцій / Є.</w:t>
            </w:r>
            <w:r w:rsidR="00AE23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</w:t>
            </w:r>
            <w:r w:rsidR="00AE23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Болотіна, В.</w:t>
            </w:r>
            <w:r w:rsidR="00AE23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</w:t>
            </w:r>
            <w:r w:rsidR="00AE23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Мішура.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Краматорськ : ДДМА, 2016.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109 с. </w:t>
            </w:r>
          </w:p>
          <w:p w:rsidR="00521795" w:rsidRPr="005D65BB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(чит. зал навч. літ.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65F77" w:rsidTr="00711F07">
        <w:trPr>
          <w:cantSplit/>
          <w:trHeight w:val="423"/>
        </w:trPr>
        <w:tc>
          <w:tcPr>
            <w:tcW w:w="851" w:type="dxa"/>
          </w:tcPr>
          <w:p w:rsidR="00265F77" w:rsidRPr="00744213" w:rsidRDefault="00265F77" w:rsidP="00711F07">
            <w:pPr>
              <w:pStyle w:val="1"/>
              <w:spacing w:befor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265F77" w:rsidRDefault="00265F77" w:rsidP="00404488">
            <w:pPr>
              <w:pStyle w:val="1"/>
              <w:spacing w:befor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58" w:type="dxa"/>
          </w:tcPr>
          <w:p w:rsidR="00265F77" w:rsidRPr="00097C59" w:rsidRDefault="00C12F15" w:rsidP="00097C5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  <w:lang w:val="uk-UA"/>
              </w:rPr>
            </w:pPr>
            <w:bookmarkStart w:id="6" w:name="_Toc29969184"/>
            <w:r w:rsidRPr="00097C5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33</w:t>
            </w:r>
            <w:r w:rsidR="00265F77" w:rsidRPr="00097C5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 xml:space="preserve"> Е</w:t>
            </w:r>
            <w:r w:rsidRPr="00097C5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КОНОМІКА. ЕКОНОМІЧНІ НАУКИ</w:t>
            </w:r>
            <w:bookmarkEnd w:id="6"/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330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Ф88</w:t>
            </w:r>
          </w:p>
        </w:tc>
        <w:tc>
          <w:tcPr>
            <w:tcW w:w="8858" w:type="dxa"/>
          </w:tcPr>
          <w:p w:rsidR="00521795" w:rsidRPr="005D65BB" w:rsidRDefault="00797B96" w:rsidP="000F546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Фрідман М.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Капіталізм і свобода / М.</w:t>
            </w:r>
            <w:r w:rsidR="00E76A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Фрідман, Р.</w:t>
            </w:r>
            <w:r w:rsidR="00E76A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Фрідман.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 : Наш формат, 2017.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216 с. </w:t>
            </w:r>
          </w:p>
          <w:p w:rsidR="00521795" w:rsidRPr="005D65BB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332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С76</w:t>
            </w:r>
          </w:p>
        </w:tc>
        <w:tc>
          <w:tcPr>
            <w:tcW w:w="8858" w:type="dxa"/>
          </w:tcPr>
          <w:p w:rsidR="00521795" w:rsidRPr="005D65BB" w:rsidRDefault="00797B96" w:rsidP="00372D3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Стадвелл Д.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Чому Азії вдалося. Успіхи і невдачі найдинамічнішого регіону світу / пер. з англ.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 : Наш формат, 2017.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448 с. </w:t>
            </w:r>
          </w:p>
          <w:p w:rsidR="00521795" w:rsidRPr="005D65BB" w:rsidRDefault="00797B96" w:rsidP="00372D3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Pr="006D328F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336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Д26</w:t>
            </w:r>
          </w:p>
        </w:tc>
        <w:tc>
          <w:tcPr>
            <w:tcW w:w="8858" w:type="dxa"/>
          </w:tcPr>
          <w:p w:rsidR="00521795" w:rsidRPr="005D65BB" w:rsidRDefault="00797B96" w:rsidP="000F546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Деева А.</w:t>
            </w:r>
            <w:r w:rsidR="00E76AF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И.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Инвестиции : учебное пособие.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: Экзамен, 2004.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320 с. </w:t>
            </w:r>
          </w:p>
          <w:p w:rsidR="00521795" w:rsidRPr="005D65BB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D328F" w:rsidTr="00711F07">
        <w:trPr>
          <w:cantSplit/>
          <w:trHeight w:val="557"/>
        </w:trPr>
        <w:tc>
          <w:tcPr>
            <w:tcW w:w="851" w:type="dxa"/>
          </w:tcPr>
          <w:p w:rsidR="006D328F" w:rsidRPr="00744213" w:rsidRDefault="006D328F" w:rsidP="00711F07">
            <w:pPr>
              <w:pStyle w:val="1"/>
              <w:spacing w:befor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6D328F" w:rsidRDefault="006D328F" w:rsidP="00404488">
            <w:pPr>
              <w:pStyle w:val="1"/>
              <w:spacing w:befor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58" w:type="dxa"/>
          </w:tcPr>
          <w:p w:rsidR="006D328F" w:rsidRPr="00404488" w:rsidRDefault="006D328F" w:rsidP="00097C5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  <w:lang w:val="uk-UA"/>
              </w:rPr>
            </w:pPr>
            <w:bookmarkStart w:id="7" w:name="_Toc29969185"/>
            <w:r w:rsidRPr="00404488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355 ВІЙСЬКОВІ НАУКИ</w:t>
            </w:r>
            <w:bookmarkEnd w:id="7"/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355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Б39</w:t>
            </w:r>
          </w:p>
        </w:tc>
        <w:tc>
          <w:tcPr>
            <w:tcW w:w="8858" w:type="dxa"/>
          </w:tcPr>
          <w:p w:rsidR="00521795" w:rsidRPr="005D65BB" w:rsidRDefault="00797B96" w:rsidP="00372D3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Без паніки! Як вижити, боротися </w:t>
            </w:r>
            <w:r w:rsidR="00E76AF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й перемогти під час бойових дій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: порадник для цивільного населення / укл. О. Дєдик, М. Слободянюк, О. Фешовець.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Львів : Астролябія, 2018.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160 с. </w:t>
            </w:r>
          </w:p>
          <w:p w:rsidR="00521795" w:rsidRPr="005D65BB" w:rsidRDefault="00797B96" w:rsidP="00372D3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2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2)</w:t>
            </w:r>
          </w:p>
          <w:p w:rsidR="00521795" w:rsidRPr="005D65BB" w:rsidRDefault="0052179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D328F" w:rsidTr="00711F07">
        <w:trPr>
          <w:cantSplit/>
        </w:trPr>
        <w:tc>
          <w:tcPr>
            <w:tcW w:w="851" w:type="dxa"/>
          </w:tcPr>
          <w:p w:rsidR="006D328F" w:rsidRPr="00744213" w:rsidRDefault="006D328F" w:rsidP="00711F07">
            <w:pPr>
              <w:pStyle w:val="1"/>
              <w:spacing w:before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6D328F" w:rsidRDefault="006D328F" w:rsidP="00404488">
            <w:pPr>
              <w:pStyle w:val="1"/>
              <w:spacing w:before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58" w:type="dxa"/>
          </w:tcPr>
          <w:p w:rsidR="006D328F" w:rsidRPr="00097C59" w:rsidRDefault="008E68EF" w:rsidP="00097C5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  <w:lang w:val="uk-UA"/>
              </w:rPr>
            </w:pPr>
            <w:bookmarkStart w:id="8" w:name="_Toc29969186"/>
            <w:r w:rsidRPr="00097C5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37 ОСВІТА.</w:t>
            </w:r>
            <w:r w:rsidR="006D328F" w:rsidRPr="00097C5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 xml:space="preserve"> ВИХОВАННЯ</w:t>
            </w:r>
            <w:bookmarkEnd w:id="8"/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Т23</w:t>
            </w:r>
          </w:p>
        </w:tc>
        <w:tc>
          <w:tcPr>
            <w:tcW w:w="8858" w:type="dxa"/>
          </w:tcPr>
          <w:p w:rsidR="00521795" w:rsidRPr="005D65BB" w:rsidRDefault="00797B96" w:rsidP="00372D3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Татаринов С.</w:t>
            </w:r>
            <w:r w:rsidR="00372D3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Й.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Витоки православної</w:t>
            </w:r>
            <w:r w:rsidR="00372D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народної освіти Донеччини (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ХVIII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XX) / С.</w:t>
            </w:r>
            <w:r w:rsidR="00372D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Й.</w:t>
            </w:r>
            <w:r w:rsidR="00372D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Татаринов, М.</w:t>
            </w:r>
            <w:r w:rsidR="00372D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</w:t>
            </w:r>
            <w:r w:rsidR="00372D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Терещенко, Д.</w:t>
            </w:r>
            <w:r w:rsidR="00372D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</w:t>
            </w:r>
            <w:r w:rsidR="00372D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Єфімов.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Х. : Експрес</w:t>
            </w:r>
            <w:r w:rsidR="00372D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книга, 2018.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234 с. </w:t>
            </w:r>
          </w:p>
          <w:p w:rsidR="00521795" w:rsidRPr="005D65BB" w:rsidRDefault="00797B96" w:rsidP="00372D3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 w:rsidP="00372D3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Ф34</w:t>
            </w:r>
          </w:p>
        </w:tc>
        <w:tc>
          <w:tcPr>
            <w:tcW w:w="8858" w:type="dxa"/>
          </w:tcPr>
          <w:p w:rsidR="00521795" w:rsidRPr="005D65BB" w:rsidRDefault="00797B96" w:rsidP="00372D3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Федотов С.</w:t>
            </w:r>
            <w:r w:rsidR="00372D3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Н.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</w:t>
            </w:r>
            <w:r w:rsidR="00372D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 Чернявський. Доля та Голгофа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150</w:t>
            </w:r>
            <w:r w:rsidR="007F41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річчя з дня народження та 80</w:t>
            </w:r>
            <w:r w:rsidR="007F41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річчя загибелі в катівні НКВС / С.</w:t>
            </w:r>
            <w:r w:rsidR="00372D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</w:t>
            </w:r>
            <w:r w:rsidR="00372D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Федотов, С.</w:t>
            </w:r>
            <w:r w:rsidR="00372D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Й.</w:t>
            </w:r>
            <w:r w:rsidR="00372D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Татаринов, Д.</w:t>
            </w:r>
            <w:r w:rsidR="00372D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</w:t>
            </w:r>
            <w:r w:rsidR="00372D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Єфімов.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Х. : Експрес</w:t>
            </w:r>
            <w:r w:rsidR="00372D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книга, 2019.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170 с. </w:t>
            </w:r>
          </w:p>
          <w:p w:rsidR="00521795" w:rsidRPr="005D65BB" w:rsidRDefault="00797B96" w:rsidP="00372D3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 w:rsidP="00372D3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371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Д67</w:t>
            </w:r>
          </w:p>
        </w:tc>
        <w:tc>
          <w:tcPr>
            <w:tcW w:w="8858" w:type="dxa"/>
          </w:tcPr>
          <w:p w:rsidR="00521795" w:rsidRPr="005D65BB" w:rsidRDefault="00797B96" w:rsidP="00372D3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Донецька обласна Мала академія наук</w:t>
            </w:r>
            <w:r w:rsidR="00A503D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учнівської молоді 2017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: тези наукових робіт.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Слов</w:t>
            </w:r>
            <w:r w:rsidR="00F03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янськ : ДОМАНУМ, 2017.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91 с. </w:t>
            </w:r>
          </w:p>
          <w:p w:rsidR="00521795" w:rsidRPr="005D65BB" w:rsidRDefault="00797B96" w:rsidP="00372D3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 w:rsidP="00372D3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371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Д67</w:t>
            </w:r>
          </w:p>
        </w:tc>
        <w:tc>
          <w:tcPr>
            <w:tcW w:w="8858" w:type="dxa"/>
          </w:tcPr>
          <w:p w:rsidR="00521795" w:rsidRPr="005D65BB" w:rsidRDefault="00797B96" w:rsidP="00372D3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Донецька обласна Мала академія наук</w:t>
            </w:r>
            <w:r w:rsidR="00B705B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учнівської молоді 2018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: тези наукових робіт.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Слов</w:t>
            </w:r>
            <w:r w:rsidR="00F03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янськ : ДОМАНУМ, 2018.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120 с. </w:t>
            </w:r>
          </w:p>
          <w:p w:rsidR="00521795" w:rsidRPr="005D65BB" w:rsidRDefault="00797B96" w:rsidP="00372D3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 w:rsidP="00372D3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378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П84</w:t>
            </w:r>
          </w:p>
        </w:tc>
        <w:tc>
          <w:tcPr>
            <w:tcW w:w="8858" w:type="dxa"/>
          </w:tcPr>
          <w:p w:rsidR="00521795" w:rsidRPr="005D65BB" w:rsidRDefault="00797B96" w:rsidP="00372D3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Професійна підготовка майбутніх фахівців у закладах вищої освіти в контексті сучасних потреб ринку праці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: монографія / Донбаська</w:t>
            </w:r>
            <w:r w:rsidR="00372D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нац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372D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F03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кад.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будівництва і архітектури.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Краматорськ : Друкарський дім, 2019.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180 с. </w:t>
            </w:r>
          </w:p>
          <w:p w:rsidR="00521795" w:rsidRPr="005D65BB" w:rsidRDefault="00797B96" w:rsidP="00372D3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 w:rsidP="00372D3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032F5" w:rsidTr="00711F07">
        <w:trPr>
          <w:cantSplit/>
        </w:trPr>
        <w:tc>
          <w:tcPr>
            <w:tcW w:w="851" w:type="dxa"/>
          </w:tcPr>
          <w:p w:rsidR="00F032F5" w:rsidRPr="00744213" w:rsidRDefault="00F032F5" w:rsidP="00711F07">
            <w:pPr>
              <w:pStyle w:val="1"/>
              <w:spacing w:before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F032F5" w:rsidRDefault="00F032F5" w:rsidP="00404488">
            <w:pPr>
              <w:pStyle w:val="1"/>
              <w:spacing w:before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58" w:type="dxa"/>
          </w:tcPr>
          <w:p w:rsidR="00F032F5" w:rsidRPr="00097C59" w:rsidRDefault="008E68EF" w:rsidP="00097C5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  <w:lang w:val="uk-UA"/>
              </w:rPr>
            </w:pPr>
            <w:bookmarkStart w:id="9" w:name="_Toc29969187"/>
            <w:r w:rsidRPr="00097C5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39 ЕТНОГРАФІЯ.</w:t>
            </w:r>
            <w:r w:rsidR="00F032F5" w:rsidRPr="00097C5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 xml:space="preserve"> ЗВИЧАЇ</w:t>
            </w:r>
            <w:r w:rsidRPr="00097C5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.</w:t>
            </w:r>
            <w:r w:rsidR="00F032F5" w:rsidRPr="00097C5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 xml:space="preserve"> ТРАДИЦІЇ</w:t>
            </w:r>
            <w:bookmarkEnd w:id="9"/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Л72</w:t>
            </w:r>
          </w:p>
        </w:tc>
        <w:tc>
          <w:tcPr>
            <w:tcW w:w="8858" w:type="dxa"/>
          </w:tcPr>
          <w:p w:rsidR="00521795" w:rsidRPr="005D65BB" w:rsidRDefault="00797B96" w:rsidP="000F546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Лозко Г.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Українське народознавство.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  <w:r w:rsidR="00B705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ге вид., доп. </w:t>
            </w:r>
            <w:r w:rsidR="00372D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 переробл.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Х. : Див, 2005.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472 с. </w:t>
            </w:r>
          </w:p>
          <w:p w:rsidR="00521795" w:rsidRPr="005D65BB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032F5" w:rsidTr="00711F07">
        <w:trPr>
          <w:cantSplit/>
          <w:trHeight w:val="489"/>
        </w:trPr>
        <w:tc>
          <w:tcPr>
            <w:tcW w:w="851" w:type="dxa"/>
          </w:tcPr>
          <w:p w:rsidR="00F032F5" w:rsidRPr="00744213" w:rsidRDefault="00F032F5" w:rsidP="00711F07">
            <w:pPr>
              <w:pStyle w:val="1"/>
              <w:spacing w:before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F032F5" w:rsidRDefault="00F032F5" w:rsidP="00404488">
            <w:pPr>
              <w:pStyle w:val="1"/>
              <w:spacing w:before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58" w:type="dxa"/>
          </w:tcPr>
          <w:p w:rsidR="00F032F5" w:rsidRPr="00097C59" w:rsidRDefault="00F032F5" w:rsidP="00097C5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  <w:lang w:val="uk-UA"/>
              </w:rPr>
            </w:pPr>
            <w:bookmarkStart w:id="10" w:name="_Toc29969188"/>
            <w:r w:rsidRPr="00097C5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42 АНГЛІЙСЬКА МОВА</w:t>
            </w:r>
            <w:bookmarkEnd w:id="10"/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="003A7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</w:t>
            </w:r>
          </w:p>
        </w:tc>
        <w:tc>
          <w:tcPr>
            <w:tcW w:w="8858" w:type="dxa"/>
          </w:tcPr>
          <w:p w:rsidR="00521795" w:rsidRPr="00EA1422" w:rsidRDefault="00EA1422" w:rsidP="000F546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Esttone S. </w:t>
            </w:r>
            <w:r w:rsidR="00797B96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Le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gacy Ukraine (Спадщина України</w:t>
            </w:r>
            <w:r w:rsidR="00797B96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: </w:t>
            </w:r>
            <w:r w:rsidRPr="00EA14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видатних людей українського походження</w:t>
            </w:r>
            <w:r w:rsidRPr="00EA14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Sasha</w:t>
            </w:r>
            <w:r w:rsidRPr="00EA14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Esttone</w:t>
            </w:r>
            <w:r w:rsidR="00797B96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="00797B96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 : САМІТ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="00797B96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КНИГА, 2018.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="00797B96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272 с.</w:t>
            </w:r>
          </w:p>
          <w:p w:rsidR="00521795" w:rsidRPr="005D65BB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3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3)</w:t>
            </w:r>
          </w:p>
          <w:p w:rsidR="00521795" w:rsidRPr="005D65BB" w:rsidRDefault="0052179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3A7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</w:t>
            </w:r>
          </w:p>
        </w:tc>
        <w:tc>
          <w:tcPr>
            <w:tcW w:w="8858" w:type="dxa"/>
          </w:tcPr>
          <w:p w:rsidR="00521795" w:rsidRPr="005D65BB" w:rsidRDefault="00797B96" w:rsidP="000F546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Ісакова Є.</w:t>
            </w:r>
            <w:r w:rsidR="00EA1422" w:rsidRPr="00EA14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П.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Англійська мова : навчальний посібник для студ. 2</w:t>
            </w:r>
            <w:r w:rsidR="00EA1422" w:rsidRPr="00EA14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 курсу економічних спец.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Краматорськ : ДДМА, 2019.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="00F620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80 c.</w:t>
            </w:r>
          </w:p>
          <w:p w:rsidR="00521795" w:rsidRPr="005D65BB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2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1, чит. зал навч. літ.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032F5" w:rsidTr="00711F07">
        <w:trPr>
          <w:cantSplit/>
          <w:trHeight w:val="557"/>
        </w:trPr>
        <w:tc>
          <w:tcPr>
            <w:tcW w:w="851" w:type="dxa"/>
          </w:tcPr>
          <w:p w:rsidR="00F032F5" w:rsidRPr="00744213" w:rsidRDefault="00F032F5" w:rsidP="00711F07">
            <w:pPr>
              <w:pStyle w:val="1"/>
              <w:spacing w:before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F032F5" w:rsidRDefault="00F032F5" w:rsidP="00404488">
            <w:pPr>
              <w:pStyle w:val="1"/>
              <w:spacing w:before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58" w:type="dxa"/>
          </w:tcPr>
          <w:p w:rsidR="00F032F5" w:rsidRPr="00097C59" w:rsidRDefault="00F032F5" w:rsidP="00097C59">
            <w:pPr>
              <w:pStyle w:val="1"/>
              <w:spacing w:before="0"/>
              <w:jc w:val="center"/>
              <w:rPr>
                <w:i/>
                <w:lang w:val="uk-UA"/>
              </w:rPr>
            </w:pPr>
            <w:bookmarkStart w:id="11" w:name="_Toc29969189"/>
            <w:r w:rsidRPr="00097C59">
              <w:rPr>
                <w:i/>
                <w:color w:val="auto"/>
                <w:lang w:val="uk-UA"/>
              </w:rPr>
              <w:t>4С УКРАЇНСЬКА МОВА</w:t>
            </w:r>
            <w:r w:rsidR="002A3FC1" w:rsidRPr="00097C59">
              <w:rPr>
                <w:i/>
                <w:color w:val="auto"/>
                <w:lang w:val="uk-UA"/>
              </w:rPr>
              <w:t>. ЛІТЕРАТУРОЗНАВСТВО</w:t>
            </w:r>
            <w:bookmarkEnd w:id="11"/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4С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Д81</w:t>
            </w:r>
          </w:p>
        </w:tc>
        <w:tc>
          <w:tcPr>
            <w:tcW w:w="8858" w:type="dxa"/>
          </w:tcPr>
          <w:p w:rsidR="00521795" w:rsidRPr="005D65BB" w:rsidRDefault="00797B96" w:rsidP="00EA142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Дудка О.</w:t>
            </w:r>
            <w:r w:rsidR="00EA142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О.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Український правопис. Практикум : навч. посіб. / О.</w:t>
            </w:r>
            <w:r w:rsidR="00EA14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</w:t>
            </w:r>
            <w:r w:rsidR="00EA14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Дудка, Л.</w:t>
            </w:r>
            <w:r w:rsidR="00EA14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</w:t>
            </w:r>
            <w:r w:rsidR="00EA14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Шевелєва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за ред. А. О. Свашенко.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</w:t>
            </w:r>
            <w:r w:rsidR="00EA14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тє вид., виправл. </w:t>
            </w:r>
            <w:r w:rsidR="00EA14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Х. : Гімназія, 2011.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384 с. </w:t>
            </w:r>
          </w:p>
          <w:p w:rsidR="00521795" w:rsidRPr="005D65BB" w:rsidRDefault="00797B96" w:rsidP="00EA142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4С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3A7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</w:t>
            </w:r>
          </w:p>
        </w:tc>
        <w:tc>
          <w:tcPr>
            <w:tcW w:w="8858" w:type="dxa"/>
          </w:tcPr>
          <w:p w:rsidR="00521795" w:rsidRPr="005D65BB" w:rsidRDefault="00797B96" w:rsidP="00EA142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Зубков М.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Сучасна ділова мова за професійним спрямуванням : навч. посіб</w:t>
            </w:r>
            <w:r w:rsidR="006652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EA14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М. Зубков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Х. : Факт, 2006.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496 с. </w:t>
            </w:r>
          </w:p>
          <w:p w:rsidR="00521795" w:rsidRPr="005D65BB" w:rsidRDefault="00797B96" w:rsidP="00EA142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4С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С91</w:t>
            </w:r>
          </w:p>
        </w:tc>
        <w:tc>
          <w:tcPr>
            <w:tcW w:w="8858" w:type="dxa"/>
          </w:tcPr>
          <w:p w:rsidR="00521795" w:rsidRPr="005D65BB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Сучасний тлумачний словник української мови. 55000 слів</w:t>
            </w:r>
            <w:r w:rsidR="00EA14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укл. А. М. Яковлева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Х. : Навчальна література, 2017.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672 с. </w:t>
            </w:r>
          </w:p>
          <w:p w:rsidR="00521795" w:rsidRPr="005D65BB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4С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У59</w:t>
            </w:r>
          </w:p>
        </w:tc>
        <w:tc>
          <w:tcPr>
            <w:tcW w:w="8858" w:type="dxa"/>
          </w:tcPr>
          <w:p w:rsidR="00521795" w:rsidRPr="005D65BB" w:rsidRDefault="00797B96" w:rsidP="000F546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Універсальний словник 7 в 1 : орфографія, синоніми, антоніми, омоніми, пароніми, фразеологізми, літературознавчі терміни. Українська мова та література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укл. В.</w:t>
            </w:r>
            <w:r w:rsidR="00EA14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В. Паращич.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Х. : Навчальна література, 2017.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448 с. </w:t>
            </w:r>
          </w:p>
          <w:p w:rsidR="00521795" w:rsidRPr="005D65BB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4С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Ш37</w:t>
            </w:r>
          </w:p>
        </w:tc>
        <w:tc>
          <w:tcPr>
            <w:tcW w:w="8858" w:type="dxa"/>
          </w:tcPr>
          <w:p w:rsidR="00521795" w:rsidRPr="005D65BB" w:rsidRDefault="00797B96" w:rsidP="000F546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Шевчук С.</w:t>
            </w:r>
            <w:r w:rsidR="00EA142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В.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Українське ділове мовлення : навч. посібник.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7</w:t>
            </w:r>
            <w:r w:rsidR="00EA14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 вид., виправл. </w:t>
            </w:r>
            <w:r w:rsidR="00EA14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 : Алерта, 2013.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307 с. </w:t>
            </w:r>
          </w:p>
          <w:p w:rsidR="00521795" w:rsidRPr="005D65BB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4С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Ю99</w:t>
            </w:r>
          </w:p>
        </w:tc>
        <w:tc>
          <w:tcPr>
            <w:tcW w:w="8858" w:type="dxa"/>
          </w:tcPr>
          <w:p w:rsidR="00521795" w:rsidRPr="005D65BB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Ющук І.</w:t>
            </w:r>
            <w:r w:rsidR="00EA142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П.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Практикум з правопису української мови</w:t>
            </w:r>
            <w:r w:rsidR="00EA14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І. П. Ющук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 : Освіта, 2006.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254 с. </w:t>
            </w:r>
          </w:p>
          <w:p w:rsidR="00521795" w:rsidRPr="005D65BB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A3FC1" w:rsidTr="00711F07">
        <w:trPr>
          <w:cantSplit/>
        </w:trPr>
        <w:tc>
          <w:tcPr>
            <w:tcW w:w="851" w:type="dxa"/>
          </w:tcPr>
          <w:p w:rsidR="002A3FC1" w:rsidRPr="00744213" w:rsidRDefault="002A3FC1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AA4D17" w:rsidRPr="00AA4D17" w:rsidRDefault="00AA4D17" w:rsidP="00AA4D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4D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  <w:p w:rsidR="002A3FC1" w:rsidRDefault="00AA4D17" w:rsidP="00AA4D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П78</w:t>
            </w:r>
          </w:p>
        </w:tc>
        <w:tc>
          <w:tcPr>
            <w:tcW w:w="8858" w:type="dxa"/>
          </w:tcPr>
          <w:p w:rsidR="002A3FC1" w:rsidRPr="002A3FC1" w:rsidRDefault="002A3FC1" w:rsidP="0005174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3FC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Про Дмитра Павличка : зб. статей / ред. Д. Пилипчук. – К. : ВЦ </w:t>
            </w:r>
            <w:r w:rsidR="0037791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«Просвіта»</w:t>
            </w:r>
            <w:r w:rsidRPr="002A3FC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, 2019. – 1040 с. </w:t>
            </w:r>
          </w:p>
          <w:p w:rsidR="002A3FC1" w:rsidRDefault="002A3FC1" w:rsidP="0005174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3FC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         Кільк. прим.:  1  (Абонемент науковий – 1)</w:t>
            </w:r>
          </w:p>
          <w:p w:rsidR="00AA4D17" w:rsidRPr="005D65BB" w:rsidRDefault="00AA4D17" w:rsidP="0005174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032F5" w:rsidTr="00711F07">
        <w:trPr>
          <w:cantSplit/>
          <w:trHeight w:val="529"/>
        </w:trPr>
        <w:tc>
          <w:tcPr>
            <w:tcW w:w="851" w:type="dxa"/>
          </w:tcPr>
          <w:p w:rsidR="00F032F5" w:rsidRPr="00744213" w:rsidRDefault="00F032F5" w:rsidP="00711F07">
            <w:pPr>
              <w:pStyle w:val="1"/>
              <w:spacing w:before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F032F5" w:rsidRDefault="00F032F5" w:rsidP="00404488">
            <w:pPr>
              <w:pStyle w:val="1"/>
              <w:spacing w:before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58" w:type="dxa"/>
          </w:tcPr>
          <w:p w:rsidR="00F032F5" w:rsidRPr="00097C59" w:rsidRDefault="00F032F5" w:rsidP="00097C59">
            <w:pPr>
              <w:pStyle w:val="1"/>
              <w:spacing w:before="0"/>
              <w:jc w:val="center"/>
              <w:rPr>
                <w:i/>
                <w:lang w:val="uk-UA"/>
              </w:rPr>
            </w:pPr>
            <w:bookmarkStart w:id="12" w:name="_Toc29969190"/>
            <w:r w:rsidRPr="00097C59">
              <w:rPr>
                <w:i/>
                <w:color w:val="auto"/>
                <w:lang w:val="uk-UA"/>
              </w:rPr>
              <w:t>5</w:t>
            </w:r>
            <w:r w:rsidR="0071530E" w:rsidRPr="00097C59">
              <w:rPr>
                <w:i/>
                <w:color w:val="auto"/>
                <w:lang w:val="uk-UA"/>
              </w:rPr>
              <w:t>1</w:t>
            </w:r>
            <w:r w:rsidRPr="00097C59">
              <w:rPr>
                <w:i/>
                <w:color w:val="auto"/>
                <w:lang w:val="uk-UA"/>
              </w:rPr>
              <w:t xml:space="preserve"> </w:t>
            </w:r>
            <w:r w:rsidR="00921399" w:rsidRPr="00097C59">
              <w:rPr>
                <w:i/>
                <w:color w:val="auto"/>
                <w:lang w:val="uk-UA"/>
              </w:rPr>
              <w:t>МАТЕМАТИ</w:t>
            </w:r>
            <w:r w:rsidR="0071530E" w:rsidRPr="00097C59">
              <w:rPr>
                <w:i/>
                <w:color w:val="auto"/>
                <w:lang w:val="uk-UA"/>
              </w:rPr>
              <w:t>КА</w:t>
            </w:r>
            <w:bookmarkEnd w:id="12"/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514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Ж36</w:t>
            </w:r>
          </w:p>
        </w:tc>
        <w:tc>
          <w:tcPr>
            <w:tcW w:w="8858" w:type="dxa"/>
          </w:tcPr>
          <w:p w:rsidR="00521795" w:rsidRPr="005D65BB" w:rsidRDefault="00797B96" w:rsidP="0005174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Жартовський О.</w:t>
            </w:r>
            <w:r w:rsidR="00EA142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В.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Нарисна геометрія, інженерна й комп'ютерна графіка : навчальний посібник до самост. роботи студ. усіх форм навчання / О.</w:t>
            </w:r>
            <w:r w:rsidR="000517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</w:t>
            </w:r>
            <w:r w:rsidR="000517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Жартовський, О.</w:t>
            </w:r>
            <w:r w:rsidR="000517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</w:t>
            </w:r>
            <w:r w:rsidR="000517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Кабацький, С.</w:t>
            </w:r>
            <w:r w:rsidR="000517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</w:t>
            </w:r>
            <w:r w:rsidR="000517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Загребельний.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Краматорськ : ДДМА, 2019.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299 с. </w:t>
            </w:r>
          </w:p>
          <w:p w:rsidR="00521795" w:rsidRPr="005D65BB" w:rsidRDefault="00797B96" w:rsidP="0005174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2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1, чит. зал навч. літ.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 w:rsidP="0005174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517.2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Р58</w:t>
            </w:r>
          </w:p>
        </w:tc>
        <w:tc>
          <w:tcPr>
            <w:tcW w:w="8858" w:type="dxa"/>
          </w:tcPr>
          <w:p w:rsidR="00521795" w:rsidRPr="005D65BB" w:rsidRDefault="00797B96" w:rsidP="0005174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Ровенська О.</w:t>
            </w:r>
            <w:r w:rsidR="0005174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Г.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Вибрані питання курсу диференціальні рівняння : навчальний посібник / О.</w:t>
            </w:r>
            <w:r w:rsidR="000517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</w:t>
            </w:r>
            <w:r w:rsidR="000517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Ровенська, С.</w:t>
            </w:r>
            <w:r w:rsidR="000517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</w:t>
            </w:r>
            <w:r w:rsidR="000517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Колесников.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Краматорськ : ДДМА, 2017.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51 с. </w:t>
            </w:r>
          </w:p>
          <w:p w:rsidR="00521795" w:rsidRPr="005D65BB" w:rsidRDefault="00797B96" w:rsidP="0005174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(чит. зал</w:t>
            </w:r>
            <w:r w:rsidR="000C4E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навч. літ.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 w:rsidP="0005174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517.2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Ш37</w:t>
            </w:r>
          </w:p>
        </w:tc>
        <w:tc>
          <w:tcPr>
            <w:tcW w:w="8858" w:type="dxa"/>
          </w:tcPr>
          <w:p w:rsidR="00521795" w:rsidRPr="005D65BB" w:rsidRDefault="00797B96" w:rsidP="0005174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Шевцов С.</w:t>
            </w:r>
            <w:r w:rsidR="0005174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О.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Розв'язання задач з економіки методами математичного аналізу : посібник до практичних занять і самостійної роботи / С.</w:t>
            </w:r>
            <w:r w:rsidR="004726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</w:t>
            </w:r>
            <w:r w:rsidR="004726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Шевцов, Н.</w:t>
            </w:r>
            <w:r w:rsidR="004726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</w:t>
            </w:r>
            <w:r w:rsidR="004726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Грудкіна.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Краматорськ : ДДМА, 2019.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55 с. </w:t>
            </w:r>
          </w:p>
          <w:p w:rsidR="00521795" w:rsidRPr="005D65BB" w:rsidRDefault="00797B96" w:rsidP="0005174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2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1, чит. зал навч. літ.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 w:rsidP="0005174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517.9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В58</w:t>
            </w:r>
          </w:p>
        </w:tc>
        <w:tc>
          <w:tcPr>
            <w:tcW w:w="8858" w:type="dxa"/>
          </w:tcPr>
          <w:p w:rsidR="00521795" w:rsidRPr="005D65BB" w:rsidRDefault="00797B96" w:rsidP="0005174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Власенко К.</w:t>
            </w:r>
            <w:r w:rsidR="004726C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В.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Ряди : посібник до практичних занять і самост. роботи / К.</w:t>
            </w:r>
            <w:r w:rsidR="004726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</w:t>
            </w:r>
            <w:r w:rsidR="004726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Власенко, О.</w:t>
            </w:r>
            <w:r w:rsidR="004726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</w:t>
            </w:r>
            <w:r w:rsidR="004726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Чумак.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Краматорськ : ДДМА, 2016.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48 с. </w:t>
            </w:r>
          </w:p>
          <w:p w:rsidR="00521795" w:rsidRPr="005D65BB" w:rsidRDefault="00797B96" w:rsidP="0005174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2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1, чит. зал навч. літ.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 w:rsidP="0005174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517.9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Г90</w:t>
            </w:r>
          </w:p>
        </w:tc>
        <w:tc>
          <w:tcPr>
            <w:tcW w:w="8858" w:type="dxa"/>
          </w:tcPr>
          <w:p w:rsidR="00521795" w:rsidRPr="005D65BB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Грудкіна Н.</w:t>
            </w:r>
            <w:r w:rsidR="004726C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С.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Рівняння математичної фізики : посібник до практичних занять і самост. роботи. Ч. 1 / Н.</w:t>
            </w:r>
            <w:r w:rsidR="004726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</w:t>
            </w:r>
            <w:r w:rsidR="004726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Грудкіна, С</w:t>
            </w:r>
            <w:r w:rsidR="004726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</w:t>
            </w:r>
            <w:r w:rsidR="004726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Шевцов.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Краматорськ : ДДМА, 2019.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47 с. </w:t>
            </w:r>
          </w:p>
          <w:p w:rsidR="00521795" w:rsidRPr="005D65BB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2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1, чит. зал навч. літ.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Pr="006652EF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52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519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52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Б73</w:t>
            </w:r>
          </w:p>
        </w:tc>
        <w:tc>
          <w:tcPr>
            <w:tcW w:w="8858" w:type="dxa"/>
          </w:tcPr>
          <w:p w:rsidR="00521795" w:rsidRPr="005D65BB" w:rsidRDefault="00797B96" w:rsidP="006652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Богдан М.</w:t>
            </w:r>
            <w:r w:rsidR="006652E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П.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Дискретна математика : навчальний посібник / М.</w:t>
            </w:r>
            <w:r w:rsidR="006652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</w:t>
            </w:r>
            <w:r w:rsidR="006652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Богдан, Л.</w:t>
            </w:r>
            <w:r w:rsidR="006652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</w:t>
            </w:r>
            <w:r w:rsidR="006652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Васильєва.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Краматорськ : ДДМА, 20019.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79 с. </w:t>
            </w:r>
          </w:p>
          <w:p w:rsidR="00521795" w:rsidRPr="005D65BB" w:rsidRDefault="00797B96" w:rsidP="006652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2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1, чит. зал навч. літ.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519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В68</w:t>
            </w:r>
          </w:p>
        </w:tc>
        <w:tc>
          <w:tcPr>
            <w:tcW w:w="8858" w:type="dxa"/>
          </w:tcPr>
          <w:p w:rsidR="00521795" w:rsidRPr="005D65BB" w:rsidRDefault="00797B96" w:rsidP="000F546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Волошин В.</w:t>
            </w:r>
            <w:r w:rsidR="006652E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В.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Теория графов в инженерных расчетах : учебное пособие.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 : Освіта України, 2016.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214 с. </w:t>
            </w:r>
          </w:p>
          <w:p w:rsidR="00521795" w:rsidRPr="005D65BB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4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4)</w:t>
            </w:r>
          </w:p>
          <w:p w:rsidR="00521795" w:rsidRPr="005D65BB" w:rsidRDefault="0052179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519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К89</w:t>
            </w:r>
          </w:p>
        </w:tc>
        <w:tc>
          <w:tcPr>
            <w:tcW w:w="8858" w:type="dxa"/>
          </w:tcPr>
          <w:p w:rsidR="00521795" w:rsidRPr="005D65BB" w:rsidRDefault="00797B96" w:rsidP="006652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Кузьменко Б.</w:t>
            </w:r>
            <w:r w:rsidR="006652E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В.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Теплове самозаймання пиловугільних сумішей : монограф</w:t>
            </w:r>
            <w:r w:rsidR="006652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 / Б.</w:t>
            </w:r>
            <w:r w:rsidR="006652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</w:t>
            </w:r>
            <w:r w:rsidR="006652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Кузьменко, І.</w:t>
            </w:r>
            <w:r w:rsidR="006652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</w:t>
            </w:r>
            <w:r w:rsidR="006652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Мальчевський.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 : Наук. думка, 2011.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278 с. </w:t>
            </w:r>
          </w:p>
          <w:p w:rsidR="00521795" w:rsidRPr="005D65BB" w:rsidRDefault="00797B96" w:rsidP="006652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 w:rsidP="006652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519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К95</w:t>
            </w:r>
          </w:p>
        </w:tc>
        <w:tc>
          <w:tcPr>
            <w:tcW w:w="8858" w:type="dxa"/>
          </w:tcPr>
          <w:p w:rsidR="00521795" w:rsidRPr="005D65BB" w:rsidRDefault="00797B96" w:rsidP="006652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Тузенко О.</w:t>
            </w:r>
            <w:r w:rsidR="006652E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А.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Моделирование и анализ динамических процессов : учебное пособие / О.</w:t>
            </w:r>
            <w:r w:rsidR="006652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</w:t>
            </w:r>
            <w:r w:rsidR="006652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Тузенко, В.</w:t>
            </w:r>
            <w:r w:rsidR="006652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</w:t>
            </w:r>
            <w:r w:rsidR="006652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Кухарь, Е.</w:t>
            </w:r>
            <w:r w:rsidR="006652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Ю.</w:t>
            </w:r>
            <w:r w:rsidR="006652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Балалаева.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Мариуполь : ПГТУ, 2016.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169 с. </w:t>
            </w:r>
          </w:p>
          <w:p w:rsidR="00521795" w:rsidRPr="005D65BB" w:rsidRDefault="00797B96" w:rsidP="006652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 w:rsidP="006652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21399" w:rsidTr="00711F07">
        <w:trPr>
          <w:cantSplit/>
          <w:trHeight w:val="519"/>
        </w:trPr>
        <w:tc>
          <w:tcPr>
            <w:tcW w:w="851" w:type="dxa"/>
          </w:tcPr>
          <w:p w:rsidR="00921399" w:rsidRPr="00744213" w:rsidRDefault="00921399" w:rsidP="00711F07">
            <w:pPr>
              <w:pStyle w:val="1"/>
              <w:spacing w:before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921399" w:rsidRDefault="00921399" w:rsidP="00404488">
            <w:pPr>
              <w:pStyle w:val="1"/>
              <w:spacing w:before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58" w:type="dxa"/>
          </w:tcPr>
          <w:p w:rsidR="00921399" w:rsidRPr="00097C59" w:rsidRDefault="00921399" w:rsidP="00097C5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  <w:lang w:val="uk-UA"/>
              </w:rPr>
            </w:pPr>
            <w:bookmarkStart w:id="13" w:name="_Toc29969191"/>
            <w:r w:rsidRPr="00097C5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531 ЗАГАЛЬНА МЕХАНІКА</w:t>
            </w:r>
            <w:bookmarkEnd w:id="13"/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531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П44</w:t>
            </w:r>
          </w:p>
        </w:tc>
        <w:tc>
          <w:tcPr>
            <w:tcW w:w="8858" w:type="dxa"/>
          </w:tcPr>
          <w:p w:rsidR="00521795" w:rsidRPr="005D65BB" w:rsidRDefault="00797B96" w:rsidP="006652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Подлєсний С.</w:t>
            </w:r>
            <w:r w:rsidR="006652E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В.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Технічна механіка : збірник розрахунково</w:t>
            </w:r>
            <w:r w:rsidR="00B705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графічних завдань / С.</w:t>
            </w:r>
            <w:r w:rsidR="006652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</w:t>
            </w:r>
            <w:r w:rsidR="006652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Подлєсний, В.</w:t>
            </w:r>
            <w:r w:rsidR="006652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</w:t>
            </w:r>
            <w:r w:rsidR="006652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Іскрицький, Ю.</w:t>
            </w:r>
            <w:r w:rsidR="006652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</w:t>
            </w:r>
            <w:r w:rsidR="006652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Холодняк.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Краматорськ : ДДМА, 2019.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140 с. </w:t>
            </w:r>
          </w:p>
          <w:p w:rsidR="00521795" w:rsidRPr="005D65BB" w:rsidRDefault="00797B96" w:rsidP="006652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2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1, чит. зал навч. літ.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 w:rsidP="006652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531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Т33</w:t>
            </w:r>
          </w:p>
        </w:tc>
        <w:tc>
          <w:tcPr>
            <w:tcW w:w="8858" w:type="dxa"/>
          </w:tcPr>
          <w:p w:rsidR="00521795" w:rsidRPr="005D65BB" w:rsidRDefault="00797B96" w:rsidP="006652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Теоретична механіка. Динаміка. Динаміка матеріальної точки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: навчальний посібник для студ. всіх спец. / С.</w:t>
            </w:r>
            <w:r w:rsidR="006652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</w:t>
            </w:r>
            <w:r w:rsidR="000C7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Подлєсний, О.</w:t>
            </w:r>
            <w:r w:rsidR="000C7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</w:t>
            </w:r>
            <w:r w:rsidR="000C7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Водолазська, В.</w:t>
            </w:r>
            <w:r w:rsidR="000C7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</w:t>
            </w:r>
            <w:r w:rsidR="000C7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Іскрицький, О.</w:t>
            </w:r>
            <w:r w:rsidR="000C7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</w:t>
            </w:r>
            <w:r w:rsidR="000C7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Стадник.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Краматорськ : ДДМА, 2019.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92 с. </w:t>
            </w:r>
          </w:p>
          <w:p w:rsidR="00521795" w:rsidRPr="005D65BB" w:rsidRDefault="00797B96" w:rsidP="006652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2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1, чит. зал навч. літ.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 w:rsidP="006652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532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П43</w:t>
            </w:r>
          </w:p>
        </w:tc>
        <w:tc>
          <w:tcPr>
            <w:tcW w:w="8858" w:type="dxa"/>
          </w:tcPr>
          <w:p w:rsidR="00521795" w:rsidRPr="005D65BB" w:rsidRDefault="00797B96" w:rsidP="006652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Погребняк В.</w:t>
            </w:r>
            <w:r w:rsidR="00EE6BF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Г.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Эн</w:t>
            </w:r>
            <w:r w:rsidR="00EE6B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ергосбережение и эффект Томса (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примере тел, движущихся в воде</w:t>
            </w:r>
            <w:r w:rsidR="00EE6B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В.</w:t>
            </w:r>
            <w:r w:rsidR="00EE6B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</w:t>
            </w:r>
            <w:r w:rsidR="00EE6B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Погребняк, В.</w:t>
            </w:r>
            <w:r w:rsidR="00EE6B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</w:t>
            </w:r>
            <w:r w:rsidR="00EE6B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Волошин ; под ред. Ю. Ф. Иванюты.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 : Освита Украины, 2017.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440 с. </w:t>
            </w:r>
          </w:p>
          <w:p w:rsidR="00521795" w:rsidRPr="005D65BB" w:rsidRDefault="00797B96" w:rsidP="006652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2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2)</w:t>
            </w:r>
          </w:p>
          <w:p w:rsidR="00521795" w:rsidRPr="005D65BB" w:rsidRDefault="00521795" w:rsidP="006652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21399" w:rsidTr="00711F07">
        <w:trPr>
          <w:cantSplit/>
          <w:trHeight w:val="475"/>
        </w:trPr>
        <w:tc>
          <w:tcPr>
            <w:tcW w:w="851" w:type="dxa"/>
          </w:tcPr>
          <w:p w:rsidR="00921399" w:rsidRPr="00744213" w:rsidRDefault="00921399" w:rsidP="00711F07">
            <w:pPr>
              <w:pStyle w:val="1"/>
              <w:spacing w:before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921399" w:rsidRDefault="00921399" w:rsidP="00404488">
            <w:pPr>
              <w:pStyle w:val="1"/>
              <w:spacing w:before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58" w:type="dxa"/>
          </w:tcPr>
          <w:p w:rsidR="00921399" w:rsidRPr="00097C59" w:rsidRDefault="00921399" w:rsidP="00097C5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  <w:lang w:val="uk-UA"/>
              </w:rPr>
            </w:pPr>
            <w:bookmarkStart w:id="14" w:name="_Toc29969192"/>
            <w:r w:rsidRPr="00097C5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61 МЕДИЧНІ НАУКИ</w:t>
            </w:r>
            <w:bookmarkEnd w:id="14"/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М73</w:t>
            </w:r>
          </w:p>
        </w:tc>
        <w:tc>
          <w:tcPr>
            <w:tcW w:w="8858" w:type="dxa"/>
          </w:tcPr>
          <w:p w:rsidR="00521795" w:rsidRPr="005D65BB" w:rsidRDefault="00797B96" w:rsidP="006652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Многотомное руководство по внутренним болезням</w:t>
            </w:r>
            <w:r w:rsidR="00EE6B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Т. VII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Болезни эндокринной системы / ред. В. Г. Баранов.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: Медицина, 1968.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685 с. </w:t>
            </w:r>
          </w:p>
          <w:p w:rsidR="00521795" w:rsidRPr="005D65BB" w:rsidRDefault="00797B96" w:rsidP="006652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 w:rsidP="006652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Р65</w:t>
            </w:r>
          </w:p>
        </w:tc>
        <w:tc>
          <w:tcPr>
            <w:tcW w:w="8858" w:type="dxa"/>
          </w:tcPr>
          <w:p w:rsidR="00521795" w:rsidRPr="005D65BB" w:rsidRDefault="00797B96" w:rsidP="006652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Роійсько</w:t>
            </w:r>
            <w:r w:rsidR="00EE6BF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український медичний словник з іншомовними назвами 15000 слів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укл. С. Нєчай.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 : УЛТК, Фонд ТТ, 2000.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432 с. </w:t>
            </w:r>
          </w:p>
          <w:p w:rsidR="00521795" w:rsidRPr="005D65BB" w:rsidRDefault="00797B96" w:rsidP="006652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 w:rsidP="006652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Ц74</w:t>
            </w:r>
          </w:p>
        </w:tc>
        <w:tc>
          <w:tcPr>
            <w:tcW w:w="8858" w:type="dxa"/>
          </w:tcPr>
          <w:p w:rsidR="00521795" w:rsidRPr="005D65BB" w:rsidRDefault="00797B96" w:rsidP="006652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</w:t>
            </w:r>
            <w:r w:rsidR="00EE6BF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Цитология и иммуноцитохимия В-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клеточных неходжкинских лимфом. Cytology and immunocytochemistry of b</w:t>
            </w:r>
            <w:r w:rsidR="003A7FC5"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cell non</w:t>
            </w:r>
            <w:r w:rsidR="003A7FC5"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hodgkin's lymphomas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Д.</w:t>
            </w:r>
            <w:r w:rsidR="00F82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Ф.</w:t>
            </w:r>
            <w:r w:rsidR="00F82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Глузман, Л.</w:t>
            </w:r>
            <w:r w:rsidR="00F82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</w:t>
            </w:r>
            <w:r w:rsidR="00F82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Скляренко, С.</w:t>
            </w:r>
            <w:r w:rsidR="00F82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</w:t>
            </w:r>
            <w:r w:rsidR="00F82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Коваль, Т.</w:t>
            </w:r>
            <w:r w:rsidR="00F82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</w:t>
            </w:r>
            <w:r w:rsidR="00F82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Ивановская.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К., 2015.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64 c</w:t>
            </w:r>
            <w:r w:rsidR="00F82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521795" w:rsidRPr="005D65BB" w:rsidRDefault="00797B96" w:rsidP="006652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3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3)</w:t>
            </w:r>
          </w:p>
          <w:p w:rsidR="00521795" w:rsidRPr="005D65BB" w:rsidRDefault="00521795" w:rsidP="006652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21399" w:rsidTr="00711F07">
        <w:trPr>
          <w:cantSplit/>
          <w:trHeight w:val="593"/>
        </w:trPr>
        <w:tc>
          <w:tcPr>
            <w:tcW w:w="851" w:type="dxa"/>
          </w:tcPr>
          <w:p w:rsidR="00921399" w:rsidRPr="00744213" w:rsidRDefault="00921399" w:rsidP="00711F07">
            <w:pPr>
              <w:pStyle w:val="1"/>
              <w:spacing w:before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921399" w:rsidRDefault="00921399" w:rsidP="006B28F4">
            <w:pPr>
              <w:pStyle w:val="1"/>
              <w:spacing w:before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58" w:type="dxa"/>
          </w:tcPr>
          <w:p w:rsidR="00921399" w:rsidRPr="00097C59" w:rsidRDefault="00136367" w:rsidP="00097C5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  <w:lang w:val="uk-UA"/>
              </w:rPr>
            </w:pPr>
            <w:bookmarkStart w:id="15" w:name="_Toc29969193"/>
            <w:r w:rsidRPr="00097C5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620.1 ВИПРОБУВАННЯ МАТЕРІАЛІВ</w:t>
            </w:r>
            <w:bookmarkEnd w:id="15"/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620.1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Р69</w:t>
            </w:r>
          </w:p>
        </w:tc>
        <w:tc>
          <w:tcPr>
            <w:tcW w:w="8858" w:type="dxa"/>
          </w:tcPr>
          <w:p w:rsidR="00521795" w:rsidRPr="005D65BB" w:rsidRDefault="00797B96" w:rsidP="006652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Романов В.</w:t>
            </w:r>
            <w:r w:rsidR="00F82B5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В. </w:t>
            </w:r>
            <w:r w:rsidR="00F82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Методы исследования коррозии метал</w:t>
            </w:r>
            <w:r w:rsidR="001363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лов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: Металлургия, 1965.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279 с. </w:t>
            </w:r>
          </w:p>
          <w:p w:rsidR="00521795" w:rsidRPr="005D65BB" w:rsidRDefault="00797B96" w:rsidP="006652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36367" w:rsidTr="00711F07">
        <w:trPr>
          <w:cantSplit/>
          <w:trHeight w:val="561"/>
        </w:trPr>
        <w:tc>
          <w:tcPr>
            <w:tcW w:w="851" w:type="dxa"/>
          </w:tcPr>
          <w:p w:rsidR="00136367" w:rsidRPr="00744213" w:rsidRDefault="00136367" w:rsidP="00711F07">
            <w:pPr>
              <w:pStyle w:val="1"/>
              <w:spacing w:before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136367" w:rsidRDefault="00136367" w:rsidP="006B28F4">
            <w:pPr>
              <w:pStyle w:val="1"/>
              <w:spacing w:before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58" w:type="dxa"/>
          </w:tcPr>
          <w:p w:rsidR="00136367" w:rsidRPr="00097C59" w:rsidRDefault="00136367" w:rsidP="00097C5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  <w:lang w:val="uk-UA"/>
              </w:rPr>
            </w:pPr>
            <w:bookmarkStart w:id="16" w:name="_Toc29969194"/>
            <w:r w:rsidRPr="00097C5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621 МАШИНОБУДУВАННЯ</w:t>
            </w:r>
            <w:bookmarkEnd w:id="16"/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621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А22</w:t>
            </w:r>
          </w:p>
        </w:tc>
        <w:tc>
          <w:tcPr>
            <w:tcW w:w="8858" w:type="dxa"/>
          </w:tcPr>
          <w:p w:rsidR="00521795" w:rsidRPr="005D65BB" w:rsidRDefault="00797B96" w:rsidP="006652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Автоматизированная система радиационного мониторинга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С.</w:t>
            </w:r>
            <w:r w:rsidR="00F82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</w:t>
            </w:r>
            <w:r w:rsidR="00F82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Барбашев, В.</w:t>
            </w:r>
            <w:r w:rsidR="00F82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И.</w:t>
            </w:r>
            <w:r w:rsidR="00F82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Витько, В.</w:t>
            </w:r>
            <w:r w:rsidR="00F82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</w:t>
            </w:r>
            <w:r w:rsidR="00F82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Волошин, Г.</w:t>
            </w:r>
            <w:r w:rsidR="00F82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</w:t>
            </w:r>
            <w:r w:rsidR="00F82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Коваленко.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="00F82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 : Освита Украин</w:t>
            </w:r>
            <w:r w:rsidR="00F82B5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2017.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232 с. </w:t>
            </w:r>
          </w:p>
          <w:p w:rsidR="00521795" w:rsidRPr="005D65BB" w:rsidRDefault="00797B96" w:rsidP="006652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3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3)</w:t>
            </w:r>
          </w:p>
          <w:p w:rsidR="00521795" w:rsidRPr="005D65BB" w:rsidRDefault="00521795" w:rsidP="006652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621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В53</w:t>
            </w:r>
          </w:p>
        </w:tc>
        <w:tc>
          <w:tcPr>
            <w:tcW w:w="8858" w:type="dxa"/>
          </w:tcPr>
          <w:p w:rsidR="00521795" w:rsidRPr="005D65BB" w:rsidRDefault="00797B96" w:rsidP="006652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Вісник Донбаської державної машинобудівної академії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: зб. наук. праць. № 2 (41) / Донбас. держ. машинобуд. акад. ; відп. ред. І. С. Алієв, наук. ред. М. А. Турчанін.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Краматорськ : ДДМА, 2017.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156 с. </w:t>
            </w:r>
          </w:p>
          <w:p w:rsidR="00521795" w:rsidRPr="005D65BB" w:rsidRDefault="00797B96" w:rsidP="006652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(чит. зал навч. літ.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 w:rsidP="006652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621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В53</w:t>
            </w:r>
          </w:p>
        </w:tc>
        <w:tc>
          <w:tcPr>
            <w:tcW w:w="8858" w:type="dxa"/>
          </w:tcPr>
          <w:p w:rsidR="00521795" w:rsidRPr="005D65BB" w:rsidRDefault="00797B96" w:rsidP="006652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Вісник Донбаської державної машинобудівної академії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: зб. наук. праць. № 2 (46) / Донбас. держ. машинобуд. акад. ; відп. ред.</w:t>
            </w:r>
            <w:r w:rsidR="00F82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Я. В. Васильченко, наук. ред. М. А. Турчанін.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Краматорськ : ДДМА, 2019.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222 с. </w:t>
            </w:r>
          </w:p>
          <w:p w:rsidR="00521795" w:rsidRPr="005D65BB" w:rsidRDefault="00797B96" w:rsidP="006652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(чит. зал навч. літ.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 w:rsidP="006652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621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В53</w:t>
            </w:r>
          </w:p>
        </w:tc>
        <w:tc>
          <w:tcPr>
            <w:tcW w:w="8858" w:type="dxa"/>
          </w:tcPr>
          <w:p w:rsidR="00521795" w:rsidRPr="005D65BB" w:rsidRDefault="00797B96" w:rsidP="006652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Вісник Донбаської державної машинобудівної академії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: зб. наук. праць. № 1 (45) / Донбас. держ. машинобуд. акад. ; відп. ред.</w:t>
            </w:r>
            <w:r w:rsidR="00F82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О. Ф. Тарасов, Г. П. Клименко, наук. ред. М. А. Турчанін.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Краматорськ : ДДМА, 2019.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250 с. </w:t>
            </w:r>
          </w:p>
          <w:p w:rsidR="00521795" w:rsidRPr="005D65BB" w:rsidRDefault="00797B96" w:rsidP="006652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(чит. зал навч. літ.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 w:rsidP="006652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7526E" w:rsidRPr="0077526E" w:rsidTr="00711F07">
        <w:trPr>
          <w:cantSplit/>
          <w:trHeight w:val="503"/>
        </w:trPr>
        <w:tc>
          <w:tcPr>
            <w:tcW w:w="851" w:type="dxa"/>
          </w:tcPr>
          <w:p w:rsidR="0077526E" w:rsidRPr="00744213" w:rsidRDefault="0077526E" w:rsidP="00711F07">
            <w:pPr>
              <w:pStyle w:val="1"/>
              <w:spacing w:before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77526E" w:rsidRPr="0077526E" w:rsidRDefault="0077526E" w:rsidP="006B28F4">
            <w:pPr>
              <w:pStyle w:val="1"/>
              <w:spacing w:before="120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858" w:type="dxa"/>
          </w:tcPr>
          <w:p w:rsidR="0077526E" w:rsidRPr="00097C59" w:rsidRDefault="008E68EF" w:rsidP="00097C5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  <w:lang w:val="uk-UA"/>
              </w:rPr>
            </w:pPr>
            <w:bookmarkStart w:id="17" w:name="_Toc29969195"/>
            <w:r w:rsidRPr="00097C5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621.3 ЕЛЕКТРИКА.</w:t>
            </w:r>
            <w:r w:rsidR="0077526E" w:rsidRPr="00097C5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 xml:space="preserve"> ЕЛЕКТРОТЕХНІКА</w:t>
            </w:r>
            <w:bookmarkEnd w:id="17"/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621.3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Б91</w:t>
            </w:r>
          </w:p>
        </w:tc>
        <w:tc>
          <w:tcPr>
            <w:tcW w:w="8858" w:type="dxa"/>
          </w:tcPr>
          <w:p w:rsidR="00521795" w:rsidRPr="005D65BB" w:rsidRDefault="00797B96" w:rsidP="006652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Бурлака В.</w:t>
            </w:r>
            <w:r w:rsidR="00F82B5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В.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Современная схемотехника импульсных источников питания с активной коррекцией коэффициента мощности : монография / В.</w:t>
            </w:r>
            <w:r w:rsidR="00F82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</w:t>
            </w:r>
            <w:r w:rsidR="00F82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Бурлака, С.</w:t>
            </w:r>
            <w:r w:rsidR="00F82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</w:t>
            </w:r>
            <w:r w:rsidR="00F82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Гулаков.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Мариуполь, 2013.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123 с. </w:t>
            </w:r>
          </w:p>
          <w:p w:rsidR="00521795" w:rsidRPr="005D65BB" w:rsidRDefault="00797B96" w:rsidP="006652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 w:rsidP="006652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621.311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Г70</w:t>
            </w:r>
          </w:p>
        </w:tc>
        <w:tc>
          <w:tcPr>
            <w:tcW w:w="8858" w:type="dxa"/>
          </w:tcPr>
          <w:p w:rsidR="00521795" w:rsidRPr="005D65BB" w:rsidRDefault="00797B96" w:rsidP="006652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Горпинич А.</w:t>
            </w:r>
            <w:r w:rsidR="00F82B5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В.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Математические задачи электроэнергетики : учебное пособие / А.</w:t>
            </w:r>
            <w:r w:rsidR="00F82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</w:t>
            </w:r>
            <w:r w:rsidR="00F82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Горпинич, В.</w:t>
            </w:r>
            <w:r w:rsidR="00F82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Е.</w:t>
            </w:r>
            <w:r w:rsidR="00F82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Саравас.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Мариуполь : ПГТУ, 2016.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141 с. </w:t>
            </w:r>
          </w:p>
          <w:p w:rsidR="00521795" w:rsidRPr="005D65BB" w:rsidRDefault="00797B96" w:rsidP="006652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 w:rsidP="006652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621.36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К95</w:t>
            </w:r>
          </w:p>
        </w:tc>
        <w:tc>
          <w:tcPr>
            <w:tcW w:w="8858" w:type="dxa"/>
          </w:tcPr>
          <w:p w:rsidR="00521795" w:rsidRPr="005D65BB" w:rsidRDefault="00797B96" w:rsidP="006652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Кухарь В.</w:t>
            </w:r>
            <w:r w:rsidR="00A664F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В.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Проектирование индукционных нагревателей и безопасность при электрическом нагреве : учебное пособие / В.</w:t>
            </w:r>
            <w:r w:rsidR="00A664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</w:t>
            </w:r>
            <w:r w:rsidR="00A664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Кухарь, Ю.</w:t>
            </w:r>
            <w:r w:rsidR="00A664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</w:t>
            </w:r>
            <w:r w:rsidR="00A664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Нижельская, А.</w:t>
            </w:r>
            <w:r w:rsidR="00A664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</w:t>
            </w:r>
            <w:r w:rsidR="00A664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Анищенко.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Мариуполь : ПГТУ, 2016.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173 с. </w:t>
            </w:r>
          </w:p>
          <w:p w:rsidR="00521795" w:rsidRPr="005D65BB" w:rsidRDefault="00797B96" w:rsidP="006652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 w:rsidP="006652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7526E" w:rsidTr="00711F07">
        <w:trPr>
          <w:cantSplit/>
          <w:trHeight w:val="577"/>
        </w:trPr>
        <w:tc>
          <w:tcPr>
            <w:tcW w:w="851" w:type="dxa"/>
          </w:tcPr>
          <w:p w:rsidR="0077526E" w:rsidRPr="00744213" w:rsidRDefault="0077526E" w:rsidP="00711F07">
            <w:pPr>
              <w:pStyle w:val="1"/>
              <w:spacing w:before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77526E" w:rsidRDefault="0077526E" w:rsidP="006B28F4">
            <w:pPr>
              <w:pStyle w:val="1"/>
              <w:spacing w:before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58" w:type="dxa"/>
          </w:tcPr>
          <w:p w:rsidR="0077526E" w:rsidRPr="00097C59" w:rsidRDefault="0077526E" w:rsidP="00097C5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  <w:lang w:val="uk-UA"/>
              </w:rPr>
            </w:pPr>
            <w:bookmarkStart w:id="18" w:name="_Toc29969196"/>
            <w:r w:rsidRPr="00097C5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 xml:space="preserve">621.7 </w:t>
            </w:r>
            <w:r w:rsidR="008E68EF" w:rsidRPr="00097C5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ТЕХНОЛОГІЯ МЕХАНІЧНОЇ ОБРОБКИ</w:t>
            </w:r>
            <w:bookmarkEnd w:id="18"/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621.7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К21</w:t>
            </w:r>
          </w:p>
        </w:tc>
        <w:tc>
          <w:tcPr>
            <w:tcW w:w="8858" w:type="dxa"/>
          </w:tcPr>
          <w:p w:rsidR="00521795" w:rsidRPr="005D65BB" w:rsidRDefault="00797B96" w:rsidP="006652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Каргин Б.</w:t>
            </w:r>
            <w:r w:rsidR="00A664F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С.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Инновационные технологии изготовления, испытания и опыт внедрения технологических смазок для обработки металлов давлением : учебное пособие / Б.</w:t>
            </w:r>
            <w:r w:rsidR="00A664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</w:t>
            </w:r>
            <w:r w:rsidR="00A664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Каргин, В.</w:t>
            </w:r>
            <w:r w:rsidR="00A664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</w:t>
            </w:r>
            <w:r w:rsidR="00A664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Кухарь, С.</w:t>
            </w:r>
            <w:r w:rsidR="00A664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</w:t>
            </w:r>
            <w:r w:rsidR="00A664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Каргин.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Мариуполь : ПГТУ, 2016.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132 с. </w:t>
            </w:r>
          </w:p>
          <w:p w:rsidR="00521795" w:rsidRPr="005D65BB" w:rsidRDefault="00797B96" w:rsidP="006652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 w:rsidP="006652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621.7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3A7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8858" w:type="dxa"/>
          </w:tcPr>
          <w:p w:rsidR="00521795" w:rsidRPr="005D65BB" w:rsidRDefault="00797B96" w:rsidP="006652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Обработка материалов давлением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: сб. науч. трудов. № 1 (46) / Донбас. гос. машиностр. акад. ; отв. ред. И. С. Алиев ., науч. ред. О. Е. Марков.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Краматорск : ДГМА, 2018.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215 с. </w:t>
            </w:r>
          </w:p>
          <w:p w:rsidR="00521795" w:rsidRPr="005D65BB" w:rsidRDefault="00797B96" w:rsidP="006652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(чит. зал навч. літ.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 w:rsidP="006652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621.7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3A7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8858" w:type="dxa"/>
          </w:tcPr>
          <w:p w:rsidR="00521795" w:rsidRPr="005D65BB" w:rsidRDefault="00797B96" w:rsidP="006652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Обработка материалов давлением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: сб. науч. трудов. № 1 (48) / Донбас. гос. машиностр.</w:t>
            </w:r>
            <w:r w:rsidR="00A664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акад. ; отв. ред. И. С. Алиев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науч. ред. О. Е. Марков.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Краматорск : ДГМА, 2019.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240 с. </w:t>
            </w:r>
          </w:p>
          <w:p w:rsidR="00521795" w:rsidRPr="005D65BB" w:rsidRDefault="00797B96" w:rsidP="006652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(чит. зал навч. літ.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 w:rsidP="006652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621.7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3A7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8858" w:type="dxa"/>
          </w:tcPr>
          <w:p w:rsidR="00521795" w:rsidRPr="005D65BB" w:rsidRDefault="00797B96" w:rsidP="006652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Онищенко И.</w:t>
            </w:r>
            <w:r w:rsidR="00C86F4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И.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Механика сплошной среды (Теория пластичности) : учебник.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 : Изд</w:t>
            </w:r>
            <w:r w:rsidR="00B705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7D3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 КР «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Политехник</w:t>
            </w:r>
            <w:r w:rsidR="007D3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1996.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274 с. </w:t>
            </w:r>
          </w:p>
          <w:p w:rsidR="00521795" w:rsidRPr="005D65BB" w:rsidRDefault="00797B96" w:rsidP="006652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 w:rsidP="006652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E68EF" w:rsidTr="00711F07">
        <w:trPr>
          <w:cantSplit/>
          <w:trHeight w:val="633"/>
        </w:trPr>
        <w:tc>
          <w:tcPr>
            <w:tcW w:w="851" w:type="dxa"/>
          </w:tcPr>
          <w:p w:rsidR="008E68EF" w:rsidRPr="00744213" w:rsidRDefault="008E68EF" w:rsidP="00711F07">
            <w:pPr>
              <w:pStyle w:val="1"/>
              <w:spacing w:before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8E68EF" w:rsidRDefault="008E68EF" w:rsidP="006B28F4">
            <w:pPr>
              <w:pStyle w:val="1"/>
              <w:spacing w:before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58" w:type="dxa"/>
          </w:tcPr>
          <w:p w:rsidR="008E68EF" w:rsidRPr="00097C59" w:rsidRDefault="008E68EF" w:rsidP="00097C5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  <w:lang w:val="uk-UA"/>
              </w:rPr>
            </w:pPr>
            <w:bookmarkStart w:id="19" w:name="_Toc29969197"/>
            <w:r w:rsidRPr="00097C5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621.73 КОВАЛЬСЬКЕ ВИРОБНИЦТВО</w:t>
            </w:r>
            <w:bookmarkEnd w:id="19"/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621.73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3A7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</w:t>
            </w:r>
          </w:p>
        </w:tc>
        <w:tc>
          <w:tcPr>
            <w:tcW w:w="8858" w:type="dxa"/>
          </w:tcPr>
          <w:p w:rsidR="00521795" w:rsidRPr="005D65BB" w:rsidRDefault="00797B96" w:rsidP="006652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Злыгорев В.</w:t>
            </w:r>
            <w:r w:rsidR="00C86F4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Н.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Совершенствование технологических процессов ковки крупных поковок на основе разработки нового способа осадки четырехлучевых заготовок : монография / В.</w:t>
            </w:r>
            <w:r w:rsidR="00C86F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</w:t>
            </w:r>
            <w:r w:rsidR="00C86F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Злыгорев, О.</w:t>
            </w:r>
            <w:r w:rsidR="00C86F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Е.</w:t>
            </w:r>
            <w:r w:rsidR="00C86F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Марков.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Краматорск : ДГМА, 2016.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126 с. </w:t>
            </w:r>
          </w:p>
          <w:p w:rsidR="00521795" w:rsidRPr="005D65BB" w:rsidRDefault="00797B96" w:rsidP="006652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 w:rsidP="006652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621.73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К21</w:t>
            </w:r>
          </w:p>
        </w:tc>
        <w:tc>
          <w:tcPr>
            <w:tcW w:w="8858" w:type="dxa"/>
          </w:tcPr>
          <w:p w:rsidR="00521795" w:rsidRPr="005D65BB" w:rsidRDefault="00797B96" w:rsidP="006652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Кухарь В.</w:t>
            </w:r>
            <w:r w:rsidR="0010395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В.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Моделирование теплообменных процессов при интенсификации формоизменения заготовок градиентным нагревом : монография / В.</w:t>
            </w:r>
            <w:r w:rsidR="00C86F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</w:t>
            </w:r>
            <w:r w:rsidR="00C86F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Кухарь,</w:t>
            </w:r>
            <w:r w:rsidR="00C86F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C86F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.Тузенко, Е.</w:t>
            </w:r>
            <w:r w:rsidR="00C86F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Ю.</w:t>
            </w:r>
            <w:r w:rsidR="00C86F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Баладаева.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Мариуполь : ПГТУ, 2016.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136 с. </w:t>
            </w:r>
          </w:p>
          <w:p w:rsidR="00521795" w:rsidRPr="005D65BB" w:rsidRDefault="00797B96" w:rsidP="006652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 w:rsidP="006652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621.73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К21</w:t>
            </w:r>
          </w:p>
        </w:tc>
        <w:tc>
          <w:tcPr>
            <w:tcW w:w="8858" w:type="dxa"/>
          </w:tcPr>
          <w:p w:rsidR="00521795" w:rsidRPr="005D65BB" w:rsidRDefault="00797B96" w:rsidP="006652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Каргін Б.</w:t>
            </w:r>
            <w:r w:rsidR="00C86F4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С.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 задач теорії та технології кування</w:t>
            </w:r>
            <w:r w:rsidR="00A97D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штампування : навчальний посібник / Б.</w:t>
            </w:r>
            <w:r w:rsidR="00C86F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</w:t>
            </w:r>
            <w:r w:rsidR="00C86F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Каргін, П.</w:t>
            </w:r>
            <w:r w:rsidR="00A97D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</w:t>
            </w:r>
            <w:r w:rsidR="00A97D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Омельченко.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Маріуполь : ПДТУ, 2004.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94 с. </w:t>
            </w:r>
          </w:p>
          <w:p w:rsidR="00521795" w:rsidRPr="005D65BB" w:rsidRDefault="00797B96" w:rsidP="006652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 w:rsidP="006652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621.73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К95</w:t>
            </w:r>
          </w:p>
        </w:tc>
        <w:tc>
          <w:tcPr>
            <w:tcW w:w="8858" w:type="dxa"/>
          </w:tcPr>
          <w:p w:rsidR="00521795" w:rsidRPr="005D65BB" w:rsidRDefault="00797B96" w:rsidP="006652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Кухарь В.</w:t>
            </w:r>
            <w:r w:rsidR="00A97DF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В.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Профилирование заготовок продольным изгибом под объемную штамповку поковок с изогнутой осью : </w:t>
            </w:r>
            <w:r w:rsidR="00A97D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монографія / В. В. Кухарь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Мариуполь : ПГТУ, 2016.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181 с. </w:t>
            </w:r>
          </w:p>
          <w:p w:rsidR="00521795" w:rsidRPr="005D65BB" w:rsidRDefault="00797B96" w:rsidP="006652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 w:rsidP="006652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621.73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Т38</w:t>
            </w:r>
          </w:p>
        </w:tc>
        <w:tc>
          <w:tcPr>
            <w:tcW w:w="8858" w:type="dxa"/>
          </w:tcPr>
          <w:p w:rsidR="00521795" w:rsidRPr="005D65BB" w:rsidRDefault="00797B96" w:rsidP="006652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</w:t>
            </w:r>
            <w:r w:rsidR="00A97DF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Технологічні процеси за фахом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 Кування і штампування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: навчальний посібник / В.</w:t>
            </w:r>
            <w:r w:rsidR="00A97D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</w:t>
            </w:r>
            <w:r w:rsidR="00A97D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Кухар, Б.</w:t>
            </w:r>
            <w:r w:rsidR="00A97D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Є.</w:t>
            </w:r>
            <w:r w:rsidR="00A97D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Каргін, О.</w:t>
            </w:r>
            <w:r w:rsidR="00A97D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</w:t>
            </w:r>
            <w:r w:rsidR="00A97D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Аніщенко, С.</w:t>
            </w:r>
            <w:r w:rsidR="00A97D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</w:t>
            </w:r>
            <w:r w:rsidR="00A97D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Каргін.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Мариуполь : ПГТУ, 2017.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144 с. </w:t>
            </w:r>
          </w:p>
          <w:p w:rsidR="00521795" w:rsidRPr="005D65BB" w:rsidRDefault="00797B96" w:rsidP="006652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 w:rsidP="006652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E68EF" w:rsidRPr="008E68EF" w:rsidTr="00711F07">
        <w:trPr>
          <w:cantSplit/>
          <w:trHeight w:val="577"/>
        </w:trPr>
        <w:tc>
          <w:tcPr>
            <w:tcW w:w="851" w:type="dxa"/>
          </w:tcPr>
          <w:p w:rsidR="008E68EF" w:rsidRPr="00744213" w:rsidRDefault="008E68EF" w:rsidP="00711F07">
            <w:pPr>
              <w:pStyle w:val="1"/>
              <w:spacing w:before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8E68EF" w:rsidRPr="008E68EF" w:rsidRDefault="008E68EF" w:rsidP="006B28F4">
            <w:pPr>
              <w:pStyle w:val="1"/>
              <w:spacing w:before="120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858" w:type="dxa"/>
          </w:tcPr>
          <w:p w:rsidR="008E68EF" w:rsidRPr="00097C59" w:rsidRDefault="008E68EF" w:rsidP="00097C5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  <w:lang w:val="uk-UA"/>
              </w:rPr>
            </w:pPr>
            <w:bookmarkStart w:id="20" w:name="_Toc29969198"/>
            <w:r w:rsidRPr="00097C5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621.74 ЛИВАРНЕ ВИРОБНИЦТВО</w:t>
            </w:r>
            <w:bookmarkEnd w:id="20"/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621.74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П27</w:t>
            </w:r>
          </w:p>
        </w:tc>
        <w:tc>
          <w:tcPr>
            <w:tcW w:w="8858" w:type="dxa"/>
          </w:tcPr>
          <w:p w:rsidR="00521795" w:rsidRPr="005D65BB" w:rsidRDefault="00797B96" w:rsidP="00A97D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Перспективні технології, матеріали й обладнання у ливарному виробництві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: матеріали VII Міжнародної науково</w:t>
            </w:r>
            <w:r w:rsidR="001039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технічної конференції 15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18 жовтня 2019 року / Донбас. держ. машинобуд. акад ; за заг. ред. А.М. Фесенка, М. А. Турчаніна.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Краматорськ : ДДМА, 2019.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240 с. </w:t>
            </w:r>
          </w:p>
          <w:p w:rsidR="00521795" w:rsidRPr="005D65BB" w:rsidRDefault="00797B96" w:rsidP="00A97D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2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2)</w:t>
            </w:r>
          </w:p>
          <w:p w:rsidR="00521795" w:rsidRPr="005D65BB" w:rsidRDefault="0052179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E68EF" w:rsidRPr="008E68EF" w:rsidTr="00711F07">
        <w:trPr>
          <w:cantSplit/>
          <w:trHeight w:val="581"/>
        </w:trPr>
        <w:tc>
          <w:tcPr>
            <w:tcW w:w="851" w:type="dxa"/>
          </w:tcPr>
          <w:p w:rsidR="008E68EF" w:rsidRPr="00744213" w:rsidRDefault="008E68EF" w:rsidP="00711F07">
            <w:pPr>
              <w:pStyle w:val="1"/>
              <w:spacing w:before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8E68EF" w:rsidRPr="008E68EF" w:rsidRDefault="008E68EF" w:rsidP="006B28F4">
            <w:pPr>
              <w:pStyle w:val="1"/>
              <w:spacing w:before="120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858" w:type="dxa"/>
          </w:tcPr>
          <w:p w:rsidR="008E68EF" w:rsidRPr="00097C59" w:rsidRDefault="008E68EF" w:rsidP="00097C5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  <w:lang w:val="uk-UA"/>
              </w:rPr>
            </w:pPr>
            <w:bookmarkStart w:id="21" w:name="_Toc29969199"/>
            <w:r w:rsidRPr="00097C5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621.762 ПОРОШКОВА МЕТАЛУРГІЯ</w:t>
            </w:r>
            <w:bookmarkEnd w:id="21"/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621.762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Д70</w:t>
            </w:r>
          </w:p>
        </w:tc>
        <w:tc>
          <w:tcPr>
            <w:tcW w:w="8858" w:type="dxa"/>
          </w:tcPr>
          <w:p w:rsidR="00521795" w:rsidRPr="005D65BB" w:rsidRDefault="00797B96" w:rsidP="00A97D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Дослідження процесів виготовлення плющеної стрічки та її використання для електроконтактного наплавлення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: монографія / С.</w:t>
            </w:r>
            <w:r w:rsidR="00A97D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</w:t>
            </w:r>
            <w:r w:rsidR="00A97D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Грибкова, О.</w:t>
            </w:r>
            <w:r w:rsidR="00A97D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</w:t>
            </w:r>
            <w:r w:rsidR="00A97D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Бережна, Е.</w:t>
            </w:r>
            <w:r w:rsidR="00A97D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</w:t>
            </w:r>
            <w:r w:rsidR="00A97D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Грибков, В.</w:t>
            </w:r>
            <w:r w:rsidR="00A97D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</w:t>
            </w:r>
            <w:r w:rsidR="00A97D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Кассов.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Краматорськ : ДДМА, 2018.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163 с. </w:t>
            </w:r>
          </w:p>
          <w:p w:rsidR="00521795" w:rsidRPr="005D65BB" w:rsidRDefault="00797B96" w:rsidP="00A97D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2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1, чит. зал навч. літ.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E68EF" w:rsidRPr="008E68EF" w:rsidTr="00711F07">
        <w:trPr>
          <w:cantSplit/>
          <w:trHeight w:val="580"/>
        </w:trPr>
        <w:tc>
          <w:tcPr>
            <w:tcW w:w="851" w:type="dxa"/>
          </w:tcPr>
          <w:p w:rsidR="008E68EF" w:rsidRPr="00744213" w:rsidRDefault="008E68EF" w:rsidP="00711F07">
            <w:pPr>
              <w:pStyle w:val="1"/>
              <w:spacing w:before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8E68EF" w:rsidRPr="008E68EF" w:rsidRDefault="008E68EF" w:rsidP="006B28F4">
            <w:pPr>
              <w:pStyle w:val="1"/>
              <w:spacing w:before="120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858" w:type="dxa"/>
          </w:tcPr>
          <w:p w:rsidR="008E68EF" w:rsidRPr="00097C59" w:rsidRDefault="008E68EF" w:rsidP="00097C5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  <w:lang w:val="uk-UA"/>
              </w:rPr>
            </w:pPr>
            <w:bookmarkStart w:id="22" w:name="_Toc29969200"/>
            <w:r w:rsidRPr="00097C5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621.771 ПРОКАТКА. ПРОКАТНІ СТАНИ</w:t>
            </w:r>
            <w:bookmarkEnd w:id="22"/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621.771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В31</w:t>
            </w:r>
          </w:p>
        </w:tc>
        <w:tc>
          <w:tcPr>
            <w:tcW w:w="8858" w:type="dxa"/>
          </w:tcPr>
          <w:p w:rsidR="00521795" w:rsidRPr="005D65BB" w:rsidRDefault="00797B96" w:rsidP="00A97D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Веренев В.</w:t>
            </w:r>
            <w:r w:rsidR="00A97DF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В.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Динамические процессы в широкополосных станах горячей прокатки : монография.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Днепр : Літограф, 2018.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158 с. </w:t>
            </w:r>
          </w:p>
          <w:p w:rsidR="00521795" w:rsidRPr="005D65BB" w:rsidRDefault="00797B96" w:rsidP="00A97D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3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3)</w:t>
            </w:r>
          </w:p>
          <w:p w:rsidR="00521795" w:rsidRPr="005D65BB" w:rsidRDefault="00521795" w:rsidP="00A97D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621.771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В31</w:t>
            </w:r>
          </w:p>
        </w:tc>
        <w:tc>
          <w:tcPr>
            <w:tcW w:w="8858" w:type="dxa"/>
          </w:tcPr>
          <w:p w:rsidR="00521795" w:rsidRPr="005D65BB" w:rsidRDefault="00797B96" w:rsidP="00A97D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Веренев В.</w:t>
            </w:r>
            <w:r w:rsidR="00A97DF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В.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Переходные процессы при непрерывной прокатке : монография / В.</w:t>
            </w:r>
            <w:r w:rsidR="00A97D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</w:t>
            </w:r>
            <w:r w:rsidR="00A97D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Веренев, А.</w:t>
            </w:r>
            <w:r w:rsidR="00A97D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Ю.</w:t>
            </w:r>
            <w:r w:rsidR="00A97D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Путноки, Н.</w:t>
            </w:r>
            <w:r w:rsidR="00A97D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И.</w:t>
            </w:r>
            <w:r w:rsidR="00A97D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Подобедов.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Днепр : Літограф, 2017.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116 с. </w:t>
            </w:r>
          </w:p>
          <w:p w:rsidR="00521795" w:rsidRPr="005D65BB" w:rsidRDefault="00797B96" w:rsidP="00A97D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3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3)</w:t>
            </w:r>
          </w:p>
          <w:p w:rsidR="00521795" w:rsidRPr="005D65BB" w:rsidRDefault="00521795" w:rsidP="00A97D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621.771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Д46</w:t>
            </w:r>
          </w:p>
        </w:tc>
        <w:tc>
          <w:tcPr>
            <w:tcW w:w="8858" w:type="dxa"/>
          </w:tcPr>
          <w:p w:rsidR="00521795" w:rsidRPr="005D65BB" w:rsidRDefault="00797B96" w:rsidP="00A97D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Диагностика и динамика прокатных станов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: монография / В.</w:t>
            </w:r>
            <w:r w:rsidR="00A97D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</w:t>
            </w:r>
            <w:r w:rsidR="00A97D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Веренев, В.</w:t>
            </w:r>
            <w:r w:rsidR="00A97D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И.</w:t>
            </w:r>
            <w:r w:rsidR="00A97D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Большаков, А.</w:t>
            </w:r>
            <w:r w:rsidR="00A97D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Ю.</w:t>
            </w:r>
            <w:r w:rsidR="00A97D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Путноки, А.</w:t>
            </w:r>
            <w:r w:rsidR="00A97D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</w:t>
            </w:r>
            <w:r w:rsidR="00A97D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Коринь.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Днепропетровск : ИМА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пресс, 2007.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144 с. </w:t>
            </w:r>
          </w:p>
          <w:p w:rsidR="00521795" w:rsidRPr="005D65BB" w:rsidRDefault="00797B96" w:rsidP="00A97D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3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3)</w:t>
            </w:r>
          </w:p>
          <w:p w:rsidR="00521795" w:rsidRPr="005D65BB" w:rsidRDefault="00521795" w:rsidP="00A97D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621.771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3A7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8858" w:type="dxa"/>
          </w:tcPr>
          <w:p w:rsidR="00521795" w:rsidRPr="005D65BB" w:rsidRDefault="00797B96" w:rsidP="00A97D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Зайцев В.</w:t>
            </w:r>
            <w:r w:rsidR="00A97DF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С.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Автоматизация процессов прокатного производства : учебное пособие / В.</w:t>
            </w:r>
            <w:r w:rsidR="00A97D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</w:t>
            </w:r>
            <w:r w:rsidR="00A97D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Зайцев, Л.</w:t>
            </w:r>
            <w:r w:rsidR="00A97D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</w:t>
            </w:r>
            <w:r w:rsidR="00A97D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Добровольская, Е.</w:t>
            </w:r>
            <w:r w:rsidR="00A97D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</w:t>
            </w:r>
            <w:r w:rsidR="00A97D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Черевко.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Мариуполь : ПГТУ, 2016.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246 с. </w:t>
            </w:r>
          </w:p>
          <w:p w:rsidR="00521795" w:rsidRPr="005D65BB" w:rsidRDefault="00797B96" w:rsidP="00A97D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 w:rsidP="00A97D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621.774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П58</w:t>
            </w:r>
          </w:p>
        </w:tc>
        <w:tc>
          <w:tcPr>
            <w:tcW w:w="8858" w:type="dxa"/>
          </w:tcPr>
          <w:p w:rsidR="00521795" w:rsidRPr="005D65BB" w:rsidRDefault="00797B96" w:rsidP="00A97D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Попов М.</w:t>
            </w:r>
            <w:r w:rsidR="00BA583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В.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Совершенствование процесса периодической прокатки труб / М.</w:t>
            </w:r>
            <w:r w:rsidR="00BA58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</w:t>
            </w:r>
            <w:r w:rsidR="00BA58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Попов, С.</w:t>
            </w:r>
            <w:r w:rsidR="00BA58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</w:t>
            </w:r>
            <w:r w:rsidR="00BA58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Аганасов, Ю.</w:t>
            </w:r>
            <w:r w:rsidR="00BA58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</w:t>
            </w:r>
            <w:r w:rsidR="00BA58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Беликов.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Дніпропетровськ : Дива, 2008.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192 с. </w:t>
            </w:r>
          </w:p>
          <w:p w:rsidR="00521795" w:rsidRPr="005D65BB" w:rsidRDefault="00797B96" w:rsidP="00A97D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 w:rsidP="00A97D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621.777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А50</w:t>
            </w:r>
          </w:p>
        </w:tc>
        <w:tc>
          <w:tcPr>
            <w:tcW w:w="8858" w:type="dxa"/>
          </w:tcPr>
          <w:p w:rsidR="00521795" w:rsidRPr="005D65BB" w:rsidRDefault="00797B96" w:rsidP="00A97D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Алиева Л.</w:t>
            </w:r>
            <w:r w:rsidR="00BA583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И.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Совершенствование процессов комбинированного выдавливания : монография.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Краматорск : ДГМА, 2018.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352 с. </w:t>
            </w:r>
          </w:p>
          <w:p w:rsidR="00521795" w:rsidRPr="005D65BB" w:rsidRDefault="00797B96" w:rsidP="00A97D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2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1, чит. зал навч. літ.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 w:rsidP="00A97D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E68EF" w:rsidRPr="008E68EF" w:rsidTr="00711F07">
        <w:trPr>
          <w:cantSplit/>
          <w:trHeight w:val="557"/>
        </w:trPr>
        <w:tc>
          <w:tcPr>
            <w:tcW w:w="851" w:type="dxa"/>
          </w:tcPr>
          <w:p w:rsidR="008E68EF" w:rsidRPr="00744213" w:rsidRDefault="008E68EF" w:rsidP="00711F07">
            <w:pPr>
              <w:pStyle w:val="1"/>
              <w:spacing w:before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8E68EF" w:rsidRPr="008E68EF" w:rsidRDefault="008E68EF" w:rsidP="006B28F4">
            <w:pPr>
              <w:pStyle w:val="1"/>
              <w:spacing w:before="120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858" w:type="dxa"/>
          </w:tcPr>
          <w:p w:rsidR="008E68EF" w:rsidRPr="00097C59" w:rsidRDefault="006B7469" w:rsidP="00097C5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  <w:lang w:val="uk-UA"/>
              </w:rPr>
            </w:pPr>
            <w:bookmarkStart w:id="23" w:name="_Toc29969201"/>
            <w:r w:rsidRPr="00097C5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621.791 З</w:t>
            </w:r>
            <w:r w:rsidRPr="00097C5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en-US"/>
              </w:rPr>
              <w:t>’</w:t>
            </w:r>
            <w:r w:rsidRPr="00097C5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ЄДНАННЯ МАТЕРІАЛІВ</w:t>
            </w:r>
            <w:bookmarkEnd w:id="23"/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621.791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Б44</w:t>
            </w:r>
          </w:p>
        </w:tc>
        <w:tc>
          <w:tcPr>
            <w:tcW w:w="8858" w:type="dxa"/>
          </w:tcPr>
          <w:p w:rsidR="00521795" w:rsidRPr="005D65BB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Бельфор М.</w:t>
            </w:r>
            <w:r w:rsidR="00BA583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Г.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Оборудование для дуговой и шлаковой сварки и наплавки : учебное пособие / М.</w:t>
            </w:r>
            <w:r w:rsidR="00BA58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</w:t>
            </w:r>
            <w:r w:rsidR="00BA58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Бельфор, В.</w:t>
            </w:r>
            <w:r w:rsidR="00BA58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Е.</w:t>
            </w:r>
            <w:r w:rsidR="00BA58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Патон.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: Высш.шк., 1974.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256 с. </w:t>
            </w:r>
          </w:p>
          <w:p w:rsidR="00521795" w:rsidRPr="005D65BB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621.791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В67</w:t>
            </w:r>
          </w:p>
        </w:tc>
        <w:tc>
          <w:tcPr>
            <w:tcW w:w="8858" w:type="dxa"/>
          </w:tcPr>
          <w:p w:rsidR="00521795" w:rsidRPr="005D65BB" w:rsidRDefault="00797B96" w:rsidP="000F546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Волков Д.</w:t>
            </w:r>
            <w:r w:rsidR="00BA583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А.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Паяння металів : навч. посіб. / Д.</w:t>
            </w:r>
            <w:r w:rsidR="00BA58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</w:t>
            </w:r>
            <w:r w:rsidR="00BA58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Волков, М.</w:t>
            </w:r>
            <w:r w:rsidR="00BA58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</w:t>
            </w:r>
            <w:r w:rsidR="00BA58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Агєєва, Д.</w:t>
            </w:r>
            <w:r w:rsidR="00BA58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</w:t>
            </w:r>
            <w:r w:rsidR="00BA58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Голуб.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Краматорськ : ДДМА, 2017.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67 с. </w:t>
            </w:r>
          </w:p>
          <w:p w:rsidR="00521795" w:rsidRPr="005D65BB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(чит. зал навч. літ.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621.791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Г94</w:t>
            </w:r>
          </w:p>
        </w:tc>
        <w:tc>
          <w:tcPr>
            <w:tcW w:w="8858" w:type="dxa"/>
          </w:tcPr>
          <w:p w:rsidR="00521795" w:rsidRPr="005D65BB" w:rsidRDefault="00797B96" w:rsidP="00BA583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Гулаков С.</w:t>
            </w:r>
            <w:r w:rsidR="00BA583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В.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Наплавка под флюсом ленточным электродом : монография / С.</w:t>
            </w:r>
            <w:r w:rsidR="001B1B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</w:t>
            </w:r>
            <w:r w:rsidR="001B1B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Гулаков, В.</w:t>
            </w:r>
            <w:r w:rsidR="001B1B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</w:t>
            </w:r>
            <w:r w:rsidR="001B1B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Матвиенко, Б.</w:t>
            </w:r>
            <w:r w:rsidR="001B1B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И.</w:t>
            </w:r>
            <w:r w:rsidR="001B1B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Носовский.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Мариуполь, 2006.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136 с. </w:t>
            </w:r>
          </w:p>
          <w:p w:rsidR="00521795" w:rsidRPr="005D65BB" w:rsidRDefault="00797B96" w:rsidP="00BA583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 w:rsidP="00BA583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621.791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Г94</w:t>
            </w:r>
          </w:p>
        </w:tc>
        <w:tc>
          <w:tcPr>
            <w:tcW w:w="8858" w:type="dxa"/>
          </w:tcPr>
          <w:p w:rsidR="00521795" w:rsidRPr="005D65BB" w:rsidRDefault="00797B96" w:rsidP="00BA583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Гулаков С.</w:t>
            </w:r>
            <w:r w:rsidR="001B1B1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В.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Наплавка рабочего слоя с регламентированным распределением свойств / С.</w:t>
            </w:r>
            <w:r w:rsidR="001B1B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</w:t>
            </w:r>
            <w:r w:rsidR="001B1B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Гулаков, Б.</w:t>
            </w:r>
            <w:r w:rsidR="001B1B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И.</w:t>
            </w:r>
            <w:r w:rsidR="001B1B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Носовский.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Мариуполь, 2005.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170 с. </w:t>
            </w:r>
          </w:p>
          <w:p w:rsidR="00521795" w:rsidRPr="005D65BB" w:rsidRDefault="00797B96" w:rsidP="00BA583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 w:rsidP="00BA583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621.791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К65</w:t>
            </w:r>
          </w:p>
        </w:tc>
        <w:tc>
          <w:tcPr>
            <w:tcW w:w="8858" w:type="dxa"/>
          </w:tcPr>
          <w:p w:rsidR="00521795" w:rsidRPr="005D65BB" w:rsidRDefault="00797B96" w:rsidP="00BA583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Контактная сварка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: учебное пособие / Ф.</w:t>
            </w:r>
            <w:r w:rsidR="001B1B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</w:t>
            </w:r>
            <w:r w:rsidR="001B1B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Аксельрод, Н.</w:t>
            </w:r>
            <w:r w:rsidR="001B1B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</w:t>
            </w:r>
            <w:r w:rsidR="001B1B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Зайцев, Г.</w:t>
            </w:r>
            <w:r w:rsidR="001B1B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И.</w:t>
            </w:r>
            <w:r w:rsidR="001B1B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Злобин, К.</w:t>
            </w:r>
            <w:r w:rsidR="001B1B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</w:t>
            </w:r>
            <w:r w:rsidR="001B1B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Кочергин.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: Профтехиздат, 1962.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464 с. </w:t>
            </w:r>
          </w:p>
          <w:p w:rsidR="00521795" w:rsidRPr="005D65BB" w:rsidRDefault="00797B96" w:rsidP="00BA583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 w:rsidP="00BA583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621.791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К73</w:t>
            </w:r>
          </w:p>
        </w:tc>
        <w:tc>
          <w:tcPr>
            <w:tcW w:w="8858" w:type="dxa"/>
          </w:tcPr>
          <w:p w:rsidR="00521795" w:rsidRPr="005D65BB" w:rsidRDefault="00797B96" w:rsidP="00BA583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Котвицкий А.</w:t>
            </w:r>
            <w:r w:rsidR="001B1B1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Д.</w:t>
            </w:r>
            <w:r w:rsidR="001B1B1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Сварка в среде защитных газов : учебное пособие</w:t>
            </w:r>
            <w:r w:rsidR="001B1B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А. Д. Котвицкий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: Высш.шк., 1974.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222 с. </w:t>
            </w:r>
          </w:p>
          <w:p w:rsidR="00521795" w:rsidRPr="005D65BB" w:rsidRDefault="00797B96" w:rsidP="00BA583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 w:rsidP="00BA583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621.791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М15</w:t>
            </w:r>
          </w:p>
        </w:tc>
        <w:tc>
          <w:tcPr>
            <w:tcW w:w="8858" w:type="dxa"/>
          </w:tcPr>
          <w:p w:rsidR="00521795" w:rsidRPr="005D65BB" w:rsidRDefault="00797B96" w:rsidP="00BA583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Макаренко Н.</w:t>
            </w:r>
            <w:r w:rsidR="001B1B1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О.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Перспективні напрями в інженерії поверхні : практикум для аспірантів / Н.О.</w:t>
            </w:r>
            <w:r w:rsidR="00D530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Макаренко, О.</w:t>
            </w:r>
            <w:r w:rsidR="00D530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</w:t>
            </w:r>
            <w:r w:rsidR="00D530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Гринь.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Краматорськ : ДДМА, 2017.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95 с. </w:t>
            </w:r>
          </w:p>
          <w:p w:rsidR="00521795" w:rsidRPr="005D65BB" w:rsidRDefault="00797B96" w:rsidP="00BA583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(чит. зал навч. літ.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 w:rsidP="00BA583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621.791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Н27</w:t>
            </w:r>
          </w:p>
        </w:tc>
        <w:tc>
          <w:tcPr>
            <w:tcW w:w="8858" w:type="dxa"/>
          </w:tcPr>
          <w:p w:rsidR="00521795" w:rsidRPr="005D65BB" w:rsidRDefault="00797B96" w:rsidP="00BA583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Напруження та деформації при зварюванні і паянні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: підручник / Л.</w:t>
            </w:r>
            <w:r w:rsidR="00D530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</w:t>
            </w:r>
            <w:r w:rsidR="00D530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Лобанов, Г.</w:t>
            </w:r>
            <w:r w:rsidR="00D530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</w:t>
            </w:r>
            <w:r w:rsidR="00D530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Єрмолаєв, В.</w:t>
            </w:r>
            <w:r w:rsidR="00D530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</w:t>
            </w:r>
            <w:r w:rsidR="00D530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Квасницький, О.</w:t>
            </w:r>
            <w:r w:rsidR="00D530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</w:t>
            </w:r>
            <w:r w:rsidR="00D530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Махненко ; за заг. ред. Л. М. Лобанова.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Миколаїв : НУК, 2016.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248 с. </w:t>
            </w:r>
          </w:p>
          <w:p w:rsidR="00521795" w:rsidRPr="005D65BB" w:rsidRDefault="00797B96" w:rsidP="00BA583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 w:rsidP="00BA583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621.791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3A7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8858" w:type="dxa"/>
          </w:tcPr>
          <w:p w:rsidR="00521795" w:rsidRPr="005D65BB" w:rsidRDefault="00797B96" w:rsidP="00BA583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Основы технологии механизированной наплавки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: учеб. пособ.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М., 1961.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303 с. </w:t>
            </w:r>
          </w:p>
          <w:p w:rsidR="00521795" w:rsidRPr="005D65BB" w:rsidRDefault="00797B96" w:rsidP="00BA583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 w:rsidP="00BA583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621.791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С71</w:t>
            </w:r>
          </w:p>
        </w:tc>
        <w:tc>
          <w:tcPr>
            <w:tcW w:w="8858" w:type="dxa"/>
          </w:tcPr>
          <w:p w:rsidR="00521795" w:rsidRPr="005D65BB" w:rsidRDefault="00797B96" w:rsidP="00BA583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Спеціальні способи зварювання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: підручник / І.</w:t>
            </w:r>
            <w:r w:rsidR="00D530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</w:t>
            </w:r>
            <w:r w:rsidR="00D530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Крівцун, В.</w:t>
            </w:r>
            <w:r w:rsidR="00D530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</w:t>
            </w:r>
            <w:r w:rsidR="00D530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Квасницький, С.</w:t>
            </w:r>
            <w:r w:rsidR="00D530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Ю.</w:t>
            </w:r>
            <w:r w:rsidR="00D530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Максимов, Г.</w:t>
            </w:r>
            <w:r w:rsidR="00D530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</w:t>
            </w:r>
            <w:r w:rsidR="00D530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Єрмолаєв ; за заг. ред. Б. Є. Патона.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Миколаїв : НУК, 2017.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348 с. </w:t>
            </w:r>
          </w:p>
          <w:p w:rsidR="00521795" w:rsidRPr="005D65BB" w:rsidRDefault="00797B96" w:rsidP="00BA583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 w:rsidP="00BA583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621.93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И98</w:t>
            </w:r>
          </w:p>
        </w:tc>
        <w:tc>
          <w:tcPr>
            <w:tcW w:w="8858" w:type="dxa"/>
          </w:tcPr>
          <w:p w:rsidR="00521795" w:rsidRPr="005D65BB" w:rsidRDefault="00797B96" w:rsidP="00BA583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Ищенко А.</w:t>
            </w:r>
            <w:r w:rsidR="00D530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А.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Пилы горячей резки проката. Конструкции и расчет : монография.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Мариуполь : Изд</w:t>
            </w:r>
            <w:r w:rsidR="001039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 ПГТУ, 1989.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251 с. </w:t>
            </w:r>
          </w:p>
          <w:p w:rsidR="00521795" w:rsidRPr="005D65BB" w:rsidRDefault="00797B96" w:rsidP="00BA583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 w:rsidP="00BA583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7469" w:rsidRPr="006B7469" w:rsidTr="00711F07">
        <w:trPr>
          <w:cantSplit/>
          <w:trHeight w:val="557"/>
        </w:trPr>
        <w:tc>
          <w:tcPr>
            <w:tcW w:w="851" w:type="dxa"/>
          </w:tcPr>
          <w:p w:rsidR="006B7469" w:rsidRPr="00744213" w:rsidRDefault="006B7469" w:rsidP="00711F07">
            <w:pPr>
              <w:pStyle w:val="1"/>
              <w:spacing w:before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6B7469" w:rsidRPr="006B7469" w:rsidRDefault="006B7469" w:rsidP="006B28F4">
            <w:pPr>
              <w:pStyle w:val="1"/>
              <w:spacing w:before="120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858" w:type="dxa"/>
          </w:tcPr>
          <w:p w:rsidR="006B7469" w:rsidRPr="00097C59" w:rsidRDefault="006B7469" w:rsidP="00097C5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  <w:lang w:val="uk-UA"/>
              </w:rPr>
            </w:pPr>
            <w:bookmarkStart w:id="24" w:name="_Toc29969202"/>
            <w:r w:rsidRPr="00097C5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622 ГІРНИЧА СПРАВА</w:t>
            </w:r>
            <w:bookmarkEnd w:id="24"/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622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А47</w:t>
            </w:r>
          </w:p>
        </w:tc>
        <w:tc>
          <w:tcPr>
            <w:tcW w:w="8858" w:type="dxa"/>
          </w:tcPr>
          <w:p w:rsidR="00521795" w:rsidRPr="005D65BB" w:rsidRDefault="00797B96" w:rsidP="00D530E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Алексеев А.</w:t>
            </w:r>
            <w:r w:rsidR="00D530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Д.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Физика угля и горных процессов : монография.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 : Наук. думка, 2010.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423 с. </w:t>
            </w:r>
          </w:p>
          <w:p w:rsidR="00521795" w:rsidRPr="005D65BB" w:rsidRDefault="00797B96" w:rsidP="00D530E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 w:rsidP="00D530E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622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Б12</w:t>
            </w:r>
          </w:p>
        </w:tc>
        <w:tc>
          <w:tcPr>
            <w:tcW w:w="8858" w:type="dxa"/>
          </w:tcPr>
          <w:p w:rsidR="00521795" w:rsidRPr="005D65BB" w:rsidRDefault="00797B96" w:rsidP="00D530E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Бабий Е.</w:t>
            </w:r>
            <w:r w:rsidR="00D530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В.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="00D530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ехнология предобогащения железны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 руд в глубоких карьерах : монография.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 : Наук. думка, 2011.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183 с. </w:t>
            </w:r>
          </w:p>
          <w:p w:rsidR="00521795" w:rsidRPr="005D65BB" w:rsidRDefault="00797B96" w:rsidP="00D530E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 w:rsidP="00D530E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622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Б90</w:t>
            </w:r>
          </w:p>
        </w:tc>
        <w:tc>
          <w:tcPr>
            <w:tcW w:w="8858" w:type="dxa"/>
          </w:tcPr>
          <w:p w:rsidR="00521795" w:rsidRPr="005D65BB" w:rsidRDefault="00797B96" w:rsidP="00D530E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Булат А.</w:t>
            </w:r>
            <w:r w:rsidR="00D530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Ф.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Научно</w:t>
            </w:r>
            <w:r w:rsidR="00D530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технические основы создания шахтных когенерационных энергетических комплексов : монография / А.</w:t>
            </w:r>
            <w:r w:rsidR="00D530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Ф.</w:t>
            </w:r>
            <w:r w:rsidR="00D530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Булат, И.</w:t>
            </w:r>
            <w:r w:rsidR="00D530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Ф.</w:t>
            </w:r>
            <w:r w:rsidR="00D530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Чемерис.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 : Наук. думка, 2006.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175 с. </w:t>
            </w:r>
          </w:p>
          <w:p w:rsidR="00521795" w:rsidRPr="005D65BB" w:rsidRDefault="00797B96" w:rsidP="00D530E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 w:rsidP="00D530E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622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Д99</w:t>
            </w:r>
          </w:p>
        </w:tc>
        <w:tc>
          <w:tcPr>
            <w:tcW w:w="8858" w:type="dxa"/>
          </w:tcPr>
          <w:p w:rsidR="00521795" w:rsidRPr="005D65BB" w:rsidRDefault="00797B96" w:rsidP="00D530E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Дякун И.</w:t>
            </w:r>
            <w:r w:rsidR="00D530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Л.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Повышение эффективности энергетической переработки угля</w:t>
            </w:r>
            <w:r w:rsidR="00D530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И. Л. Дякун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 : Наукова думка, 2014.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126 с. </w:t>
            </w:r>
          </w:p>
          <w:p w:rsidR="00521795" w:rsidRPr="005D65BB" w:rsidRDefault="00797B96" w:rsidP="00D530E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 w:rsidP="00D530E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622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3A7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8858" w:type="dxa"/>
          </w:tcPr>
          <w:p w:rsidR="00521795" w:rsidRPr="005D65BB" w:rsidRDefault="00797B96" w:rsidP="00D530E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Збагачення корисних копалин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: науково</w:t>
            </w:r>
            <w:r w:rsidR="00D530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технічний збірник. Вип. 72(113).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Дніпро, 2019.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153 с. </w:t>
            </w:r>
          </w:p>
          <w:p w:rsidR="00521795" w:rsidRPr="005D65BB" w:rsidRDefault="00797B96" w:rsidP="00D530E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 w:rsidP="00D530E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622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С30</w:t>
            </w:r>
          </w:p>
        </w:tc>
        <w:tc>
          <w:tcPr>
            <w:tcW w:w="8858" w:type="dxa"/>
          </w:tcPr>
          <w:p w:rsidR="00521795" w:rsidRPr="005D65BB" w:rsidRDefault="00797B96" w:rsidP="00D530E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Семененко Е.</w:t>
            </w:r>
            <w:r w:rsidR="00D530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В.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Научные основы технологий гидромеханизации открытой разработки титан</w:t>
            </w:r>
            <w:r w:rsidR="00D530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цирконовых россыпей : монография.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 : Наук. думка, 2011.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231 с. </w:t>
            </w:r>
          </w:p>
          <w:p w:rsidR="00521795" w:rsidRPr="005D65BB" w:rsidRDefault="00797B96" w:rsidP="00D530E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 w:rsidP="00D530E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622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Ш37</w:t>
            </w:r>
          </w:p>
        </w:tc>
        <w:tc>
          <w:tcPr>
            <w:tcW w:w="8858" w:type="dxa"/>
          </w:tcPr>
          <w:p w:rsidR="00521795" w:rsidRPr="005D65BB" w:rsidRDefault="00797B96" w:rsidP="00D530E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Шевченко В.</w:t>
            </w:r>
            <w:r w:rsidR="00D530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Г.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Научно</w:t>
            </w:r>
            <w:r w:rsidR="00D530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методические основы</w:t>
            </w:r>
            <w:r w:rsidR="004809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определения готовности систем «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горнорабочие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="004809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очистной комплекс»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 повышению безопасности угледобычи : монография.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 : Наук. думка, 2013.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278 с. </w:t>
            </w:r>
          </w:p>
          <w:p w:rsidR="00521795" w:rsidRPr="005D65BB" w:rsidRDefault="00797B96" w:rsidP="00D530E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 w:rsidP="00D530E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622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Ш37</w:t>
            </w:r>
          </w:p>
        </w:tc>
        <w:tc>
          <w:tcPr>
            <w:tcW w:w="8858" w:type="dxa"/>
          </w:tcPr>
          <w:p w:rsidR="00521795" w:rsidRPr="005D65BB" w:rsidRDefault="00797B96" w:rsidP="00D530E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Шевелев Г.</w:t>
            </w:r>
            <w:r w:rsidR="00D530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А.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Фильтрация газа в шахтах : монография / Г.</w:t>
            </w:r>
            <w:r w:rsidR="00D530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</w:t>
            </w:r>
            <w:r w:rsidR="00D530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Шевелев, В.</w:t>
            </w:r>
            <w:r w:rsidR="00D530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</w:t>
            </w:r>
            <w:r w:rsidR="00D530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Перепелица.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 : Наук. думка, 2010.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295 с. </w:t>
            </w:r>
          </w:p>
          <w:p w:rsidR="00521795" w:rsidRPr="005D65BB" w:rsidRDefault="00797B96" w:rsidP="00D530E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 w:rsidP="00D530E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7469" w:rsidRPr="006B7469" w:rsidTr="00711F07">
        <w:trPr>
          <w:cantSplit/>
          <w:trHeight w:val="563"/>
        </w:trPr>
        <w:tc>
          <w:tcPr>
            <w:tcW w:w="851" w:type="dxa"/>
          </w:tcPr>
          <w:p w:rsidR="006B7469" w:rsidRPr="00744213" w:rsidRDefault="006B7469" w:rsidP="00711F07">
            <w:pPr>
              <w:pStyle w:val="1"/>
              <w:spacing w:before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6B7469" w:rsidRPr="006B7469" w:rsidRDefault="006B7469" w:rsidP="006B28F4">
            <w:pPr>
              <w:pStyle w:val="1"/>
              <w:spacing w:before="120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858" w:type="dxa"/>
          </w:tcPr>
          <w:p w:rsidR="006B7469" w:rsidRPr="00097C59" w:rsidRDefault="006B7469" w:rsidP="00097C5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  <w:lang w:val="uk-UA"/>
              </w:rPr>
            </w:pPr>
            <w:bookmarkStart w:id="25" w:name="_Toc29969203"/>
            <w:r w:rsidRPr="00097C5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624 БУДІВНИЦТВО ТА БУДІВЕЛЬНІ КОНСТРУКЦІЇ</w:t>
            </w:r>
            <w:bookmarkEnd w:id="25"/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624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Б79</w:t>
            </w:r>
          </w:p>
        </w:tc>
        <w:tc>
          <w:tcPr>
            <w:tcW w:w="8858" w:type="dxa"/>
          </w:tcPr>
          <w:p w:rsidR="00521795" w:rsidRPr="005D65BB" w:rsidRDefault="00797B96" w:rsidP="00D530E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Большаков В.</w:t>
            </w:r>
            <w:r w:rsidR="00D530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И.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Использование сталей повышенной прочности в новом высотном строительстве и реконструкции : пособие для студ. строит. спец. / В.</w:t>
            </w:r>
            <w:r w:rsidR="00D530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И.</w:t>
            </w:r>
            <w:r w:rsidR="00D530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Большаков, О.</w:t>
            </w:r>
            <w:r w:rsidR="00D530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</w:t>
            </w:r>
            <w:r w:rsidR="00D530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Разумова.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Дніпропетровськ : Пороги, 2008.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215 с. </w:t>
            </w:r>
          </w:p>
          <w:p w:rsidR="00521795" w:rsidRPr="005D65BB" w:rsidRDefault="00797B96" w:rsidP="00D530E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 w:rsidP="00D530E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624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К17</w:t>
            </w:r>
          </w:p>
        </w:tc>
        <w:tc>
          <w:tcPr>
            <w:tcW w:w="8858" w:type="dxa"/>
          </w:tcPr>
          <w:p w:rsidR="00521795" w:rsidRPr="005D65BB" w:rsidRDefault="00797B96" w:rsidP="00D530E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Калафат К.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Аналитический обзор средств огнезащиты стальных конструкций 2018 / К.</w:t>
            </w:r>
            <w:r w:rsidR="00D530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Калафат, Л.</w:t>
            </w:r>
            <w:r w:rsidR="00D530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Вахитова, Э.</w:t>
            </w:r>
            <w:r w:rsidR="00D530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Ковалевская.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 : Обнова Компані, 2018.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86 с. </w:t>
            </w:r>
          </w:p>
          <w:p w:rsidR="00521795" w:rsidRPr="005D65BB" w:rsidRDefault="00797B96" w:rsidP="00D530E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 w:rsidP="00D530E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628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П43</w:t>
            </w:r>
          </w:p>
        </w:tc>
        <w:tc>
          <w:tcPr>
            <w:tcW w:w="8858" w:type="dxa"/>
          </w:tcPr>
          <w:p w:rsidR="00521795" w:rsidRPr="005D65BB" w:rsidRDefault="00797B96" w:rsidP="00D530E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Погребняк В.</w:t>
            </w:r>
            <w:r w:rsidR="00D530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Г.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Экологическая технология создания водозащитных экранов / В.</w:t>
            </w:r>
            <w:r w:rsidR="001039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Г.Погребняк, В.</w:t>
            </w:r>
            <w:r w:rsidR="001039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С.Волошин ; пер. на англ. яз. И. Н. Ферябова.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Донецк : Ноулидж, 2010.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480 с. </w:t>
            </w:r>
          </w:p>
          <w:p w:rsidR="00521795" w:rsidRPr="005D65BB" w:rsidRDefault="00797B96" w:rsidP="00D530E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2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2)</w:t>
            </w:r>
          </w:p>
          <w:p w:rsidR="00521795" w:rsidRPr="005D65BB" w:rsidRDefault="00521795" w:rsidP="00D530E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7469" w:rsidRPr="006B7469" w:rsidTr="00711F07">
        <w:trPr>
          <w:cantSplit/>
          <w:trHeight w:val="577"/>
        </w:trPr>
        <w:tc>
          <w:tcPr>
            <w:tcW w:w="851" w:type="dxa"/>
          </w:tcPr>
          <w:p w:rsidR="006B7469" w:rsidRPr="00744213" w:rsidRDefault="006B7469" w:rsidP="00711F07">
            <w:pPr>
              <w:pStyle w:val="1"/>
              <w:spacing w:before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6B7469" w:rsidRPr="006B7469" w:rsidRDefault="006B7469" w:rsidP="006B28F4">
            <w:pPr>
              <w:pStyle w:val="1"/>
              <w:spacing w:before="120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858" w:type="dxa"/>
          </w:tcPr>
          <w:p w:rsidR="006B7469" w:rsidRPr="00097C59" w:rsidRDefault="006B7469" w:rsidP="00097C5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  <w:lang w:val="uk-UA"/>
              </w:rPr>
            </w:pPr>
            <w:bookmarkStart w:id="26" w:name="_Toc29969204"/>
            <w:r w:rsidRPr="00097C5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629 ТЕХНІКА ТРАНСПОРТНИХ ЗАСОБІВ</w:t>
            </w:r>
            <w:bookmarkEnd w:id="26"/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629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А65</w:t>
            </w:r>
          </w:p>
        </w:tc>
        <w:tc>
          <w:tcPr>
            <w:tcW w:w="8858" w:type="dxa"/>
          </w:tcPr>
          <w:p w:rsidR="00521795" w:rsidRPr="005D65BB" w:rsidRDefault="00797B96" w:rsidP="00D530E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Андреев Л.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Янгель. Уроки и наследие / Л.</w:t>
            </w:r>
            <w:r w:rsidR="00D530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Андреев, С.</w:t>
            </w:r>
            <w:r w:rsidR="00D530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Конюхов.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Днепропетровск : Арт</w:t>
            </w:r>
            <w:r w:rsidR="008C73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Пресс, 2001.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521 с. </w:t>
            </w:r>
          </w:p>
          <w:p w:rsidR="00521795" w:rsidRPr="005D65BB" w:rsidRDefault="00797B96" w:rsidP="00D530E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 w:rsidP="00D530E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629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С44</w:t>
            </w:r>
          </w:p>
        </w:tc>
        <w:tc>
          <w:tcPr>
            <w:tcW w:w="8858" w:type="dxa"/>
          </w:tcPr>
          <w:p w:rsidR="00521795" w:rsidRPr="005D65BB" w:rsidRDefault="00797B96" w:rsidP="00D530E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Скорняков Э.</w:t>
            </w:r>
            <w:r w:rsidR="00D530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С.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Крупногабаритные шины автомобилей и тракторов : монография.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Днепропетровск : Пороги, 2000.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263 с. </w:t>
            </w:r>
          </w:p>
          <w:p w:rsidR="00521795" w:rsidRPr="005D65BB" w:rsidRDefault="00797B96" w:rsidP="00D530E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 w:rsidP="00D530E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7469" w:rsidRPr="006B7469" w:rsidTr="00711F07">
        <w:trPr>
          <w:cantSplit/>
          <w:trHeight w:val="589"/>
        </w:trPr>
        <w:tc>
          <w:tcPr>
            <w:tcW w:w="851" w:type="dxa"/>
          </w:tcPr>
          <w:p w:rsidR="006B7469" w:rsidRPr="00744213" w:rsidRDefault="006B7469" w:rsidP="00711F07">
            <w:pPr>
              <w:pStyle w:val="1"/>
              <w:spacing w:before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6B7469" w:rsidRPr="006B7469" w:rsidRDefault="006B7469" w:rsidP="006B28F4">
            <w:pPr>
              <w:pStyle w:val="1"/>
              <w:spacing w:before="120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858" w:type="dxa"/>
          </w:tcPr>
          <w:p w:rsidR="006B7469" w:rsidRPr="00097C59" w:rsidRDefault="006B7469" w:rsidP="00097C5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  <w:lang w:val="uk-UA"/>
              </w:rPr>
            </w:pPr>
            <w:bookmarkStart w:id="27" w:name="_Toc29969205"/>
            <w:r w:rsidRPr="00097C5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657 БУХГАЛТЕРСЬКИЙ ОБЛІК</w:t>
            </w:r>
            <w:bookmarkEnd w:id="27"/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657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Н19</w:t>
            </w:r>
          </w:p>
        </w:tc>
        <w:tc>
          <w:tcPr>
            <w:tcW w:w="8858" w:type="dxa"/>
          </w:tcPr>
          <w:p w:rsidR="00521795" w:rsidRPr="005D65BB" w:rsidRDefault="00797B96" w:rsidP="00D530E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Назюта Л.</w:t>
            </w:r>
            <w:r w:rsidR="00D530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Ю.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Затраты в производственно</w:t>
            </w:r>
            <w:r w:rsidR="00D530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-сбытовых логистических системах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="00D530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механи</w:t>
            </w:r>
            <w:r w:rsidR="002A3F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управления / Л.</w:t>
            </w:r>
            <w:r w:rsidR="00D530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Ю.</w:t>
            </w:r>
            <w:r w:rsidR="00D530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Назюта, О.</w:t>
            </w:r>
            <w:r w:rsidR="00D530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Е.</w:t>
            </w:r>
            <w:r w:rsidR="00D530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Лактионова, А.</w:t>
            </w:r>
            <w:r w:rsidR="00D530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</w:t>
            </w:r>
            <w:r w:rsidR="00D530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Рыбко.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Донецк, 2004.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297 с. </w:t>
            </w:r>
          </w:p>
          <w:p w:rsidR="00521795" w:rsidRPr="005D65BB" w:rsidRDefault="00797B96" w:rsidP="00D530E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 w:rsidP="00D530E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658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Б59</w:t>
            </w:r>
          </w:p>
        </w:tc>
        <w:tc>
          <w:tcPr>
            <w:tcW w:w="8858" w:type="dxa"/>
          </w:tcPr>
          <w:p w:rsidR="00521795" w:rsidRPr="005D65BB" w:rsidRDefault="00797B96" w:rsidP="00D530E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Бившева Л.</w:t>
            </w:r>
            <w:r w:rsidR="00D91BF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О.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Менеджмент : практикум / Л.</w:t>
            </w:r>
            <w:r w:rsidR="00D91B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</w:t>
            </w:r>
            <w:r w:rsidR="00D91B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Бившева, О.</w:t>
            </w:r>
            <w:r w:rsidR="00D91B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</w:t>
            </w:r>
            <w:r w:rsidR="00D91B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Кондратенко, Є.</w:t>
            </w:r>
            <w:r w:rsidR="00CC22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В.Мироненко.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Краматорськ : ДДМА, 2018.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63 с. </w:t>
            </w:r>
          </w:p>
          <w:p w:rsidR="00521795" w:rsidRPr="005D65BB" w:rsidRDefault="00797B96" w:rsidP="00D530E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(чит. зал навч. літ.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 w:rsidP="00D530E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7469" w:rsidTr="00711F07">
        <w:trPr>
          <w:cantSplit/>
        </w:trPr>
        <w:tc>
          <w:tcPr>
            <w:tcW w:w="851" w:type="dxa"/>
          </w:tcPr>
          <w:p w:rsidR="006B7469" w:rsidRPr="00744213" w:rsidRDefault="006B7469" w:rsidP="00711F0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6B7469" w:rsidRDefault="006B7469" w:rsidP="008C4450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58" w:type="dxa"/>
          </w:tcPr>
          <w:p w:rsidR="006B7469" w:rsidRPr="00097C59" w:rsidRDefault="002A3FC1" w:rsidP="00097C5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  <w:lang w:val="uk-UA"/>
              </w:rPr>
            </w:pPr>
            <w:bookmarkStart w:id="28" w:name="_Toc29969206"/>
            <w:r w:rsidRPr="00097C5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 xml:space="preserve">658 </w:t>
            </w:r>
            <w:r w:rsidR="0071530E" w:rsidRPr="00097C5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 xml:space="preserve">ОРГАНІЗАЦІЯ ВИРОБНИЦТВА. </w:t>
            </w:r>
            <w:r w:rsidRPr="00097C5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МЕНЕДЖМЕНТ</w:t>
            </w:r>
            <w:r w:rsidR="0071530E" w:rsidRPr="00097C5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. ЕКОНОМІКА ПІДПРИЄМСТВА</w:t>
            </w:r>
            <w:bookmarkEnd w:id="28"/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658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М15</w:t>
            </w:r>
          </w:p>
        </w:tc>
        <w:tc>
          <w:tcPr>
            <w:tcW w:w="8858" w:type="dxa"/>
          </w:tcPr>
          <w:p w:rsidR="00521795" w:rsidRPr="005D65BB" w:rsidRDefault="00797B96" w:rsidP="00CC226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Макаренко Н.</w:t>
            </w:r>
            <w:r w:rsidR="00CC226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О.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керування якістю продукції : посібник до практичних занять і самост. роботи / Н.</w:t>
            </w:r>
            <w:r w:rsidR="00CC22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О.Макаренко, О.</w:t>
            </w:r>
            <w:r w:rsidR="00CC22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</w:t>
            </w:r>
            <w:r w:rsidR="00C81D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Гринь, С.</w:t>
            </w:r>
            <w:r w:rsidR="00CC22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</w:t>
            </w:r>
            <w:r w:rsidR="00C81D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Пліс.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Краматорськ : ДДМА, 2019.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256 с. </w:t>
            </w:r>
          </w:p>
          <w:p w:rsidR="00521795" w:rsidRPr="005D65BB" w:rsidRDefault="00797B96" w:rsidP="00CC226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2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1, чит. зал навч. літ.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A3FC1" w:rsidRPr="002A3FC1" w:rsidTr="00711F07">
        <w:trPr>
          <w:cantSplit/>
          <w:trHeight w:val="509"/>
        </w:trPr>
        <w:tc>
          <w:tcPr>
            <w:tcW w:w="851" w:type="dxa"/>
          </w:tcPr>
          <w:p w:rsidR="002A3FC1" w:rsidRPr="00744213" w:rsidRDefault="002A3FC1" w:rsidP="00711F07">
            <w:pPr>
              <w:pStyle w:val="1"/>
              <w:spacing w:before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2A3FC1" w:rsidRPr="002A3FC1" w:rsidRDefault="002A3FC1" w:rsidP="006B28F4">
            <w:pPr>
              <w:pStyle w:val="1"/>
              <w:spacing w:before="120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858" w:type="dxa"/>
          </w:tcPr>
          <w:p w:rsidR="002A3FC1" w:rsidRPr="00097C59" w:rsidRDefault="002A3FC1" w:rsidP="00097C5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  <w:lang w:val="uk-UA"/>
              </w:rPr>
            </w:pPr>
            <w:bookmarkStart w:id="29" w:name="_Toc29969207"/>
            <w:r w:rsidRPr="00097C59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669 МЕТАЛУРГІЯ</w:t>
            </w:r>
            <w:bookmarkEnd w:id="29"/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669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Б79</w:t>
            </w:r>
          </w:p>
        </w:tc>
        <w:tc>
          <w:tcPr>
            <w:tcW w:w="8858" w:type="dxa"/>
          </w:tcPr>
          <w:p w:rsidR="00521795" w:rsidRPr="005D65BB" w:rsidRDefault="00797B96" w:rsidP="00CC226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Большаков В.</w:t>
            </w:r>
            <w:r w:rsidR="00CC226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И.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Структурная теория упрочнения конструкционных сталей и других материалов : монография / В.</w:t>
            </w:r>
            <w:r w:rsidR="00CC22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И.</w:t>
            </w:r>
            <w:r w:rsidR="00CC22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Большаков, Л.</w:t>
            </w:r>
            <w:r w:rsidR="00CC22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И.</w:t>
            </w:r>
            <w:r w:rsidR="00CC22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Тушинский.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Днепропетровск : Изд</w:t>
            </w:r>
            <w:r w:rsidR="00CC22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 Свидлер А. Л., 2010.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484 с. </w:t>
            </w:r>
          </w:p>
          <w:p w:rsidR="00521795" w:rsidRPr="005D65BB" w:rsidRDefault="00797B96" w:rsidP="00CC226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 w:rsidP="00CC226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669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К78</w:t>
            </w:r>
          </w:p>
        </w:tc>
        <w:tc>
          <w:tcPr>
            <w:tcW w:w="8858" w:type="dxa"/>
          </w:tcPr>
          <w:p w:rsidR="00521795" w:rsidRPr="005D65BB" w:rsidRDefault="00797B96" w:rsidP="00CC226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Кравченко В.</w:t>
            </w:r>
            <w:r w:rsidR="00CC226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М.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Досвід діагностики металургійних машин : навчальний посібник.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Маріуполь : 2017.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160 с. </w:t>
            </w:r>
          </w:p>
          <w:p w:rsidR="00521795" w:rsidRPr="005D65BB" w:rsidRDefault="00797B96" w:rsidP="00CC226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 w:rsidP="00CC226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669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М54</w:t>
            </w:r>
          </w:p>
        </w:tc>
        <w:tc>
          <w:tcPr>
            <w:tcW w:w="8858" w:type="dxa"/>
          </w:tcPr>
          <w:p w:rsidR="00521795" w:rsidRPr="005D65BB" w:rsidRDefault="00797B96" w:rsidP="00CC226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Металургійна наука </w:t>
            </w:r>
            <w:r w:rsidR="003A7FC5"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підприємствам Придніпров'я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: зб. наук. праць / Національна металургійна академія України.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Дніпропетровськ : Системні технології, 2004.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 с. </w:t>
            </w:r>
          </w:p>
          <w:p w:rsidR="00521795" w:rsidRPr="005D65BB" w:rsidRDefault="00797B96" w:rsidP="00CC226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 w:rsidP="00CC226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669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Ф94</w:t>
            </w:r>
          </w:p>
        </w:tc>
        <w:tc>
          <w:tcPr>
            <w:tcW w:w="8858" w:type="dxa"/>
          </w:tcPr>
          <w:p w:rsidR="00521795" w:rsidRPr="005D65BB" w:rsidRDefault="00797B96" w:rsidP="00CC226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Фундаментальные и прикладные проблемы черной металлургии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: сб. науч. тр. Вып. 8.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Днепропетровск : ВИЗИОН, 2004.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415 с. </w:t>
            </w:r>
          </w:p>
          <w:p w:rsidR="00521795" w:rsidRPr="005D65BB" w:rsidRDefault="00797B96" w:rsidP="00CC226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 w:rsidP="00CC226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669.1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Б79</w:t>
            </w:r>
          </w:p>
        </w:tc>
        <w:tc>
          <w:tcPr>
            <w:tcW w:w="8858" w:type="dxa"/>
          </w:tcPr>
          <w:p w:rsidR="00521795" w:rsidRPr="005D65BB" w:rsidRDefault="00797B96" w:rsidP="00CC226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Большаков В.</w:t>
            </w:r>
            <w:r w:rsidR="00CC226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И.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Применение радиолокационных систем измерения поверхности засыпи шихты для контроля и управления доменной плавкой / В.</w:t>
            </w:r>
            <w:r w:rsidR="00CC22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И.</w:t>
            </w:r>
            <w:r w:rsidR="00CC22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Большаков, И.</w:t>
            </w:r>
            <w:r w:rsidR="00CC22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</w:t>
            </w:r>
            <w:r w:rsidR="00CC22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Муравьева, Ю.</w:t>
            </w:r>
            <w:r w:rsidR="00CC22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</w:t>
            </w:r>
            <w:r w:rsidR="00CC22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Семенов.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Днепропетровск : Пороги, 2013.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364 с. </w:t>
            </w:r>
          </w:p>
          <w:p w:rsidR="00521795" w:rsidRPr="005D65BB" w:rsidRDefault="00797B96" w:rsidP="00CC226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 w:rsidP="00CC226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669.1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Б79</w:t>
            </w:r>
          </w:p>
        </w:tc>
        <w:tc>
          <w:tcPr>
            <w:tcW w:w="8858" w:type="dxa"/>
          </w:tcPr>
          <w:p w:rsidR="00521795" w:rsidRPr="005D65BB" w:rsidRDefault="00797B96" w:rsidP="00CC226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Большаков В.</w:t>
            </w:r>
            <w:r w:rsidR="00CC226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И.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Технология высокоэффективной энергосберегающей доменной плавки : монография.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 : Наук. думка, 2007.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411 с. </w:t>
            </w:r>
          </w:p>
          <w:p w:rsidR="00521795" w:rsidRPr="005D65BB" w:rsidRDefault="00797B96" w:rsidP="00CC226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 w:rsidP="00CC226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669.1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К50</w:t>
            </w:r>
          </w:p>
        </w:tc>
        <w:tc>
          <w:tcPr>
            <w:tcW w:w="8858" w:type="dxa"/>
          </w:tcPr>
          <w:p w:rsidR="00521795" w:rsidRPr="005D65BB" w:rsidRDefault="00797B96" w:rsidP="00CC226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Клоцман Е.</w:t>
            </w:r>
            <w:r w:rsidR="00CC226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Я.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Системы шихтоподачи доменных печей : монография.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Днепропетровск : Пороги, 2007.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240 с. </w:t>
            </w:r>
          </w:p>
          <w:p w:rsidR="00521795" w:rsidRPr="005D65BB" w:rsidRDefault="00797B96" w:rsidP="00CC226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 w:rsidP="00CC226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669.1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К64</w:t>
            </w:r>
          </w:p>
        </w:tc>
        <w:tc>
          <w:tcPr>
            <w:tcW w:w="8858" w:type="dxa"/>
          </w:tcPr>
          <w:p w:rsidR="00521795" w:rsidRPr="005D65BB" w:rsidRDefault="00797B96" w:rsidP="00CC226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Кондратюк С.</w:t>
            </w:r>
            <w:r w:rsidR="00CC226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Є.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Структуроутворення, спадковість і вла</w:t>
            </w:r>
            <w:r w:rsidR="001F34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стивості литої сталі : монографі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 : Наук. думка, 2010.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176 с. </w:t>
            </w:r>
          </w:p>
          <w:p w:rsidR="00521795" w:rsidRPr="005D65BB" w:rsidRDefault="00797B96" w:rsidP="00CC226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 w:rsidP="00CC226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669.1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К95</w:t>
            </w:r>
          </w:p>
        </w:tc>
        <w:tc>
          <w:tcPr>
            <w:tcW w:w="8858" w:type="dxa"/>
          </w:tcPr>
          <w:p w:rsidR="00521795" w:rsidRPr="005D65BB" w:rsidRDefault="00797B96" w:rsidP="00CC226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Куцова В.</w:t>
            </w:r>
            <w:r w:rsidR="001F343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З.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Леговані сталі та сплави з особливими властивостями : підручник / В.</w:t>
            </w:r>
            <w:r w:rsidR="001F34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З.</w:t>
            </w:r>
            <w:r w:rsidR="001F34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Куцова, М.</w:t>
            </w:r>
            <w:r w:rsidR="001F34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</w:t>
            </w:r>
            <w:r w:rsidR="001F34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Ковзель, О.</w:t>
            </w:r>
            <w:r w:rsidR="001F34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</w:t>
            </w:r>
            <w:r w:rsidR="001F34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Носко.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Дніпропетровськ : НМетАУ, 2008.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350 с. </w:t>
            </w:r>
          </w:p>
          <w:p w:rsidR="00521795" w:rsidRPr="005D65BB" w:rsidRDefault="00797B96" w:rsidP="00CC226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 w:rsidP="00CC226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669.1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</w:t>
            </w:r>
            <w:r w:rsidR="003A7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8858" w:type="dxa"/>
          </w:tcPr>
          <w:p w:rsidR="00521795" w:rsidRPr="005D65BB" w:rsidRDefault="00797B96" w:rsidP="00CC226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Чеченев В.</w:t>
            </w:r>
            <w:r w:rsidR="001F343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А.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Совершенствование конструкций элементов системы охлаждения шахт доменных печей.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Днепропетровск : Системні технології, 1998.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41 с. </w:t>
            </w:r>
          </w:p>
          <w:p w:rsidR="00521795" w:rsidRPr="005D65BB" w:rsidRDefault="00797B96" w:rsidP="00CC226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 w:rsidP="00CC226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669.1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Ш28</w:t>
            </w:r>
          </w:p>
        </w:tc>
        <w:tc>
          <w:tcPr>
            <w:tcW w:w="8858" w:type="dxa"/>
          </w:tcPr>
          <w:p w:rsidR="00521795" w:rsidRPr="005D65BB" w:rsidRDefault="00797B96" w:rsidP="00CC226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Шатоха В.</w:t>
            </w:r>
            <w:r w:rsidR="001F343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И.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Вторичные ресурсы металлургии : монография / В.</w:t>
            </w:r>
            <w:r w:rsidR="001F34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И.</w:t>
            </w:r>
            <w:r w:rsidR="001F34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Шатоха, С.</w:t>
            </w:r>
            <w:r w:rsidR="001F34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И.</w:t>
            </w:r>
            <w:r w:rsidR="001F34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Пинчук.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Днепропетровск : РИА Днепр</w:t>
            </w:r>
            <w:r w:rsidR="001F34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VAL, 2009.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338 c. </w:t>
            </w:r>
          </w:p>
          <w:p w:rsidR="00521795" w:rsidRPr="005D65BB" w:rsidRDefault="00797B96" w:rsidP="00CC226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 w:rsidP="00CC226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669.1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Ш37</w:t>
            </w:r>
          </w:p>
        </w:tc>
        <w:tc>
          <w:tcPr>
            <w:tcW w:w="8858" w:type="dxa"/>
          </w:tcPr>
          <w:p w:rsidR="00521795" w:rsidRPr="005D65BB" w:rsidRDefault="00797B96" w:rsidP="00CC226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Шевченко А.</w:t>
            </w:r>
            <w:r w:rsidR="001F343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А.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Технология и оборудование десульфурации чугуна магнием в большегрузных ковшах : монография / А.</w:t>
            </w:r>
            <w:r w:rsidR="001F34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</w:t>
            </w:r>
            <w:r w:rsidR="001F34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Шевченко, В.</w:t>
            </w:r>
            <w:r w:rsidR="001F34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И.</w:t>
            </w:r>
            <w:r w:rsidR="001F34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Большаков, А.</w:t>
            </w:r>
            <w:r w:rsidR="001F34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</w:t>
            </w:r>
            <w:r w:rsidR="001F34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Башмаков.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 : Наук. думка, 2011.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207 с. </w:t>
            </w:r>
          </w:p>
          <w:p w:rsidR="00521795" w:rsidRPr="005D65BB" w:rsidRDefault="00797B96" w:rsidP="00CC226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 w:rsidP="00CC226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A3FC1" w:rsidRPr="002A3FC1" w:rsidTr="00711F07">
        <w:trPr>
          <w:cantSplit/>
          <w:trHeight w:val="567"/>
        </w:trPr>
        <w:tc>
          <w:tcPr>
            <w:tcW w:w="851" w:type="dxa"/>
          </w:tcPr>
          <w:p w:rsidR="002A3FC1" w:rsidRPr="00744213" w:rsidRDefault="002A3FC1" w:rsidP="00711F07">
            <w:pPr>
              <w:pStyle w:val="1"/>
              <w:spacing w:before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2A3FC1" w:rsidRPr="002A3FC1" w:rsidRDefault="002A3FC1" w:rsidP="006B28F4">
            <w:pPr>
              <w:pStyle w:val="1"/>
              <w:spacing w:before="120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858" w:type="dxa"/>
          </w:tcPr>
          <w:p w:rsidR="002A3FC1" w:rsidRPr="00CB20D4" w:rsidRDefault="002A3FC1" w:rsidP="00CB20D4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  <w:lang w:val="uk-UA"/>
              </w:rPr>
            </w:pPr>
            <w:bookmarkStart w:id="30" w:name="_Toc29969208"/>
            <w:r w:rsidRPr="00CB20D4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681 ТОЧНА МЕХАНІКА ТА АВТОМАТИКА</w:t>
            </w:r>
            <w:bookmarkEnd w:id="30"/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681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3A7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8858" w:type="dxa"/>
          </w:tcPr>
          <w:p w:rsidR="00521795" w:rsidRPr="005D65BB" w:rsidRDefault="00797B96" w:rsidP="001F3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Основи технічної експлуатації АСУ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: навч. посіб. / С.</w:t>
            </w:r>
            <w:r w:rsidR="001F34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</w:t>
            </w:r>
            <w:r w:rsidR="001F34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Іванов, Л.</w:t>
            </w:r>
            <w:r w:rsidR="001F34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</w:t>
            </w:r>
            <w:r w:rsidR="001F34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Іванов, В.</w:t>
            </w:r>
            <w:r w:rsidR="001F34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</w:t>
            </w:r>
            <w:r w:rsidR="001F34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Руденко, С.</w:t>
            </w:r>
            <w:r w:rsidR="001F34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</w:t>
            </w:r>
            <w:r w:rsidR="001F34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Шипо.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Х. : ХУ ПС, 2007.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308 с. </w:t>
            </w:r>
          </w:p>
          <w:p w:rsidR="00521795" w:rsidRPr="005D65BB" w:rsidRDefault="00797B96" w:rsidP="001F3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A3FC1" w:rsidRPr="002A3FC1" w:rsidTr="00711F07">
        <w:trPr>
          <w:cantSplit/>
        </w:trPr>
        <w:tc>
          <w:tcPr>
            <w:tcW w:w="851" w:type="dxa"/>
          </w:tcPr>
          <w:p w:rsidR="002A3FC1" w:rsidRPr="00744213" w:rsidRDefault="002A3FC1" w:rsidP="00711F07">
            <w:pPr>
              <w:pStyle w:val="1"/>
              <w:spacing w:before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2A3FC1" w:rsidRPr="002A3FC1" w:rsidRDefault="002A3FC1" w:rsidP="006B28F4">
            <w:pPr>
              <w:pStyle w:val="1"/>
              <w:spacing w:before="120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858" w:type="dxa"/>
          </w:tcPr>
          <w:p w:rsidR="002A3FC1" w:rsidRPr="00CB20D4" w:rsidRDefault="002A3FC1" w:rsidP="00CB20D4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  <w:lang w:val="uk-UA"/>
              </w:rPr>
            </w:pPr>
            <w:bookmarkStart w:id="31" w:name="_Toc29969209"/>
            <w:r w:rsidRPr="00CB20D4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79 ФІЗИЧНЕ ВИХОВАННЯ</w:t>
            </w:r>
            <w:bookmarkEnd w:id="31"/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 w:rsidP="001F3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</w:t>
            </w:r>
          </w:p>
          <w:p w:rsidR="00521795" w:rsidRDefault="00797B96" w:rsidP="001F3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3A7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8858" w:type="dxa"/>
          </w:tcPr>
          <w:p w:rsidR="00521795" w:rsidRPr="005D65BB" w:rsidRDefault="00797B96" w:rsidP="001F3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Олійник О.</w:t>
            </w:r>
            <w:r w:rsidR="001F343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М.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виховання. Теоретична підготовка : посібник / О.</w:t>
            </w:r>
            <w:r w:rsidR="000F2D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</w:t>
            </w:r>
            <w:r w:rsidR="000F2D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Олійник, Ю.</w:t>
            </w:r>
            <w:r w:rsidR="000F2D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</w:t>
            </w:r>
            <w:r w:rsidR="000F2D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Сорокін, В.</w:t>
            </w:r>
            <w:r w:rsidR="000F2D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</w:t>
            </w:r>
            <w:r w:rsidR="000F2D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Тимошенко.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Краматорськ : ДДМА, 2019.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99 с. с. </w:t>
            </w:r>
          </w:p>
          <w:p w:rsidR="00521795" w:rsidRPr="005D65BB" w:rsidRDefault="00797B96" w:rsidP="001F3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2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1, чит. зал</w:t>
            </w:r>
            <w:r w:rsidR="000F2D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навч. літ.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 w:rsidP="001F3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 w:rsidP="001F3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</w:t>
            </w:r>
          </w:p>
          <w:p w:rsidR="00521795" w:rsidRDefault="00797B96" w:rsidP="001F3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П84</w:t>
            </w:r>
          </w:p>
        </w:tc>
        <w:tc>
          <w:tcPr>
            <w:tcW w:w="8858" w:type="dxa"/>
          </w:tcPr>
          <w:p w:rsidR="00521795" w:rsidRPr="005D65BB" w:rsidRDefault="00797B96" w:rsidP="001F3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Профілактика травматизму студентів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: навчальний посібник / В.</w:t>
            </w:r>
            <w:r w:rsidR="000F2D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І.</w:t>
            </w:r>
            <w:r w:rsidR="000F2D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Філінков, Ю.</w:t>
            </w:r>
            <w:r w:rsidR="000F2D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</w:t>
            </w:r>
            <w:r w:rsidR="000F2D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Сорокін, О.</w:t>
            </w:r>
            <w:r w:rsidR="000F2D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</w:t>
            </w:r>
            <w:r w:rsidR="000F2D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Касьянюк, Ю.</w:t>
            </w:r>
            <w:r w:rsidR="000F2D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Я.</w:t>
            </w:r>
            <w:r w:rsidR="000F2D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Подопригора.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Краматорськ : ДДМА, 2019.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183 с. </w:t>
            </w:r>
          </w:p>
          <w:p w:rsidR="00521795" w:rsidRPr="005D65BB" w:rsidRDefault="00797B96" w:rsidP="001F3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2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1, чит. зал навч. літ.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 w:rsidP="001F34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4D17" w:rsidRPr="00AA4D17" w:rsidTr="00711F07">
        <w:trPr>
          <w:cantSplit/>
          <w:trHeight w:val="573"/>
        </w:trPr>
        <w:tc>
          <w:tcPr>
            <w:tcW w:w="851" w:type="dxa"/>
          </w:tcPr>
          <w:p w:rsidR="00AA4D17" w:rsidRPr="00744213" w:rsidRDefault="00AA4D17" w:rsidP="00711F07">
            <w:pPr>
              <w:pStyle w:val="1"/>
              <w:spacing w:before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AA4D17" w:rsidRPr="00AA4D17" w:rsidRDefault="00AA4D17" w:rsidP="006B28F4">
            <w:pPr>
              <w:pStyle w:val="1"/>
              <w:spacing w:before="120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858" w:type="dxa"/>
          </w:tcPr>
          <w:p w:rsidR="00AA4D17" w:rsidRPr="00CB20D4" w:rsidRDefault="00AA4D17" w:rsidP="00CB20D4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  <w:lang w:val="uk-UA"/>
              </w:rPr>
            </w:pPr>
            <w:bookmarkStart w:id="32" w:name="_Toc29969210"/>
            <w:r w:rsidRPr="00CB20D4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94 ВСЕСВІТНЯ ІСТОРІЯ</w:t>
            </w:r>
            <w:bookmarkEnd w:id="32"/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С89</w:t>
            </w:r>
          </w:p>
        </w:tc>
        <w:tc>
          <w:tcPr>
            <w:tcW w:w="8858" w:type="dxa"/>
          </w:tcPr>
          <w:p w:rsidR="00521795" w:rsidRPr="005D65BB" w:rsidRDefault="00797B96" w:rsidP="000F2D8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Сулейманов Е.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Збройна агресія Вірменії проти Азербайджану та тяжкі наслідки окупації / Е.</w:t>
            </w:r>
            <w:r w:rsidR="000F2D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Сулейманов, В.</w:t>
            </w:r>
            <w:r w:rsidR="000F2D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Сулейманов.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 : Наук. думка, 2014.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105 с. </w:t>
            </w:r>
          </w:p>
          <w:p w:rsidR="00521795" w:rsidRPr="005D65BB" w:rsidRDefault="00797B96" w:rsidP="000F2D8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 w:rsidP="000F2D8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RPr="000F2D88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Т69</w:t>
            </w:r>
          </w:p>
        </w:tc>
        <w:tc>
          <w:tcPr>
            <w:tcW w:w="8858" w:type="dxa"/>
          </w:tcPr>
          <w:p w:rsidR="00521795" w:rsidRPr="005D65BB" w:rsidRDefault="00797B96" w:rsidP="000F2D8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Тріумф людини. Українці в нацистських і радянських концтаборах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І.</w:t>
            </w:r>
            <w:r w:rsidR="000F2D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Бігун, В.</w:t>
            </w:r>
            <w:r w:rsidR="000F2D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Бірчак, Л.</w:t>
            </w:r>
            <w:r w:rsidR="000F2D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ондарук, В.</w:t>
            </w:r>
            <w:r w:rsidR="000F2D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В'ятрович ; під. заг. ред. В. В'ятровича.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Львів : Папуга, 2019.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200 с. </w:t>
            </w:r>
          </w:p>
          <w:p w:rsidR="00521795" w:rsidRPr="005D65BB" w:rsidRDefault="00797B96" w:rsidP="000F2D8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3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3)</w:t>
            </w:r>
          </w:p>
          <w:p w:rsidR="00521795" w:rsidRPr="005D65BB" w:rsidRDefault="00521795" w:rsidP="000F2D8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4D17" w:rsidTr="00711F07">
        <w:trPr>
          <w:cantSplit/>
          <w:trHeight w:val="589"/>
        </w:trPr>
        <w:tc>
          <w:tcPr>
            <w:tcW w:w="851" w:type="dxa"/>
          </w:tcPr>
          <w:p w:rsidR="00AA4D17" w:rsidRPr="00744213" w:rsidRDefault="00AA4D17" w:rsidP="00711F07">
            <w:pPr>
              <w:pStyle w:val="1"/>
              <w:spacing w:before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AA4D17" w:rsidRDefault="00AA4D17" w:rsidP="006B28F4">
            <w:pPr>
              <w:pStyle w:val="1"/>
              <w:spacing w:before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58" w:type="dxa"/>
          </w:tcPr>
          <w:p w:rsidR="00AA4D17" w:rsidRPr="00CB20D4" w:rsidRDefault="00AA4D17" w:rsidP="00CB20D4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  <w:lang w:val="uk-UA"/>
              </w:rPr>
            </w:pPr>
            <w:bookmarkStart w:id="33" w:name="_Toc29969211"/>
            <w:r w:rsidRPr="00CB20D4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94(477) ІСТОРІЯ УКРАЇНИ</w:t>
            </w:r>
            <w:bookmarkEnd w:id="33"/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94(477)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В27</w:t>
            </w:r>
          </w:p>
        </w:tc>
        <w:tc>
          <w:tcPr>
            <w:tcW w:w="8858" w:type="dxa"/>
          </w:tcPr>
          <w:p w:rsidR="00521795" w:rsidRPr="005D65BB" w:rsidRDefault="00797B96" w:rsidP="000F2D8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Великий голод в Україні 1932</w:t>
            </w:r>
            <w:r w:rsidR="003A7FC5"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1933 років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Т. II . Свідчення очевидців для Комісії Конгресу США.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="00CB20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 : Вид. дім «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Києво</w:t>
            </w:r>
            <w:r w:rsidR="000F2D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Могилянська академія</w:t>
            </w:r>
            <w:r w:rsidR="00CB20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2008.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814 с. </w:t>
            </w:r>
          </w:p>
          <w:p w:rsidR="00521795" w:rsidRPr="005D65BB" w:rsidRDefault="00797B96" w:rsidP="000F2D8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 w:rsidP="000F2D8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94(477)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В27</w:t>
            </w:r>
          </w:p>
        </w:tc>
        <w:tc>
          <w:tcPr>
            <w:tcW w:w="8858" w:type="dxa"/>
          </w:tcPr>
          <w:p w:rsidR="00521795" w:rsidRPr="005D65BB" w:rsidRDefault="00797B96" w:rsidP="000F2D8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Великий голод в Україні 1932</w:t>
            </w:r>
            <w:r w:rsidR="003A7FC5"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1933 років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Т. IV . Звіт Конгресово</w:t>
            </w:r>
            <w:r w:rsidR="000F2D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президентської Комісії США з дослідження Великого голоду 1932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1933 рр. в Україні.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="00CB20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 : Вид. дім «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Києво</w:t>
            </w:r>
            <w:r w:rsidR="000F2D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Могилянська академія</w:t>
            </w:r>
            <w:r w:rsidR="00CB20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2008.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622 с. </w:t>
            </w:r>
          </w:p>
          <w:p w:rsidR="00521795" w:rsidRPr="005D65BB" w:rsidRDefault="00797B96" w:rsidP="000F2D8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 w:rsidP="000F2D8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94(477)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В27</w:t>
            </w:r>
          </w:p>
        </w:tc>
        <w:tc>
          <w:tcPr>
            <w:tcW w:w="8858" w:type="dxa"/>
          </w:tcPr>
          <w:p w:rsidR="00521795" w:rsidRPr="005D65BB" w:rsidRDefault="00797B96" w:rsidP="000F2D8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Великий голод в Україні 1932 </w:t>
            </w:r>
            <w:r w:rsidR="003A7FC5"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1933 років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Т. III . Свідчення очевидців для Комісії Конгресу США.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="00CB20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 : Вид. дім «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Києво</w:t>
            </w:r>
            <w:r w:rsidR="000F2D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Могилянська академія</w:t>
            </w:r>
            <w:r w:rsidR="00CB20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2008.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782 с. </w:t>
            </w:r>
          </w:p>
          <w:p w:rsidR="00521795" w:rsidRPr="005D65BB" w:rsidRDefault="00797B96" w:rsidP="000F2D8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 w:rsidP="000F2D8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94(477)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В27</w:t>
            </w:r>
          </w:p>
        </w:tc>
        <w:tc>
          <w:tcPr>
            <w:tcW w:w="8858" w:type="dxa"/>
          </w:tcPr>
          <w:p w:rsidR="00521795" w:rsidRPr="005D65BB" w:rsidRDefault="00797B96" w:rsidP="000F2D8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Великий голод в Україні 1932 </w:t>
            </w:r>
            <w:r w:rsidR="003A7FC5"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1933 років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Т. I . Свідчення очевидців для Комісії Конгресу США.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="00CB20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 : Вид. дім «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Києво</w:t>
            </w:r>
            <w:r w:rsidR="000F2D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Могилянська академія</w:t>
            </w:r>
            <w:r w:rsidR="00CB20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2008.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838 с. </w:t>
            </w:r>
          </w:p>
          <w:p w:rsidR="00521795" w:rsidRPr="005D65BB" w:rsidRDefault="00797B96" w:rsidP="000F2D8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 w:rsidP="000F2D8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94(477)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К75</w:t>
            </w:r>
          </w:p>
        </w:tc>
        <w:tc>
          <w:tcPr>
            <w:tcW w:w="8858" w:type="dxa"/>
          </w:tcPr>
          <w:p w:rsidR="00521795" w:rsidRPr="005D65BB" w:rsidRDefault="00797B96" w:rsidP="000F2D8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Краматорськ: місто між білих скель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Краматорськ, 2019.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29 с. </w:t>
            </w:r>
          </w:p>
          <w:p w:rsidR="00521795" w:rsidRPr="005D65BB" w:rsidRDefault="00797B96" w:rsidP="000F2D8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3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3)</w:t>
            </w:r>
          </w:p>
          <w:p w:rsidR="00521795" w:rsidRPr="005D65BB" w:rsidRDefault="00521795" w:rsidP="000F2D8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94(477)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К90</w:t>
            </w:r>
          </w:p>
        </w:tc>
        <w:tc>
          <w:tcPr>
            <w:tcW w:w="8858" w:type="dxa"/>
          </w:tcPr>
          <w:p w:rsidR="00521795" w:rsidRPr="005D65BB" w:rsidRDefault="00797B96" w:rsidP="000F2D8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Кулик Р. </w:t>
            </w:r>
            <w:r w:rsidR="000F2D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2014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початок російсько</w:t>
            </w:r>
            <w:r w:rsidR="000F2D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української війни / Р.</w:t>
            </w:r>
            <w:r w:rsidR="000F2D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Кулик, М.</w:t>
            </w:r>
            <w:r w:rsidR="000F2D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Майоров.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 : Український інститут національної пам'яті, 2019.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40 с. </w:t>
            </w:r>
          </w:p>
          <w:p w:rsidR="00521795" w:rsidRPr="005D65BB" w:rsidRDefault="00797B96" w:rsidP="000F2D8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8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8)</w:t>
            </w:r>
          </w:p>
          <w:p w:rsidR="00521795" w:rsidRPr="005D65BB" w:rsidRDefault="00521795" w:rsidP="000F2D8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94(477)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М14</w:t>
            </w:r>
          </w:p>
        </w:tc>
        <w:tc>
          <w:tcPr>
            <w:tcW w:w="8858" w:type="dxa"/>
          </w:tcPr>
          <w:p w:rsidR="00521795" w:rsidRPr="005D65BB" w:rsidRDefault="00797B96" w:rsidP="000F2D8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Майдан. Пряма мова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Кн. 1.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F2D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 : Національний музей Революці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ї Гідності, 2019.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448 с. </w:t>
            </w:r>
          </w:p>
          <w:p w:rsidR="00521795" w:rsidRPr="005D65BB" w:rsidRDefault="00797B96" w:rsidP="000F2D8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 w:rsidP="000F2D8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94(477)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М14</w:t>
            </w:r>
          </w:p>
        </w:tc>
        <w:tc>
          <w:tcPr>
            <w:tcW w:w="8858" w:type="dxa"/>
          </w:tcPr>
          <w:p w:rsidR="00521795" w:rsidRPr="005D65BB" w:rsidRDefault="00797B96" w:rsidP="000F2D8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Майдан від першої особи. Мистецтво на барикадах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Вип. 2 / упор. Т. Ковтунович, Т. Привалко.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 : К. І. С., 2018.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304 с. </w:t>
            </w:r>
          </w:p>
          <w:p w:rsidR="00521795" w:rsidRPr="005D65BB" w:rsidRDefault="00797B96" w:rsidP="000F2D8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3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3)</w:t>
            </w:r>
          </w:p>
          <w:p w:rsidR="00521795" w:rsidRPr="005D65BB" w:rsidRDefault="00521795" w:rsidP="000F2D8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94(477)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М14</w:t>
            </w:r>
          </w:p>
        </w:tc>
        <w:tc>
          <w:tcPr>
            <w:tcW w:w="8858" w:type="dxa"/>
          </w:tcPr>
          <w:p w:rsidR="00521795" w:rsidRPr="005D65BB" w:rsidRDefault="00797B96" w:rsidP="000F2D8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Майдан від першої особи. 45 історій Революції гідності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упор. Т. Ковтунович, Т. Привалко.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 : К. І. С., 2018.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320 с. </w:t>
            </w:r>
          </w:p>
          <w:p w:rsidR="00521795" w:rsidRPr="005D65BB" w:rsidRDefault="00797B96" w:rsidP="000F2D8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3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3)</w:t>
            </w:r>
          </w:p>
          <w:p w:rsidR="00521795" w:rsidRPr="005D65BB" w:rsidRDefault="00521795" w:rsidP="000F2D8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RPr="000F546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94(477)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М14</w:t>
            </w:r>
          </w:p>
        </w:tc>
        <w:tc>
          <w:tcPr>
            <w:tcW w:w="8858" w:type="dxa"/>
          </w:tcPr>
          <w:p w:rsidR="00521795" w:rsidRPr="005D65BB" w:rsidRDefault="00797B96" w:rsidP="000F2D8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Майдан : простір творчості. Каталог виставки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Український інститут національної пам'яті, Національний музей Революції Гідності, Майстерня графічного дізайну проф. Віталія Шості.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 : Український інститут національної пам'яті, 2018.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72 с. </w:t>
            </w:r>
          </w:p>
          <w:p w:rsidR="00521795" w:rsidRPr="005D65BB" w:rsidRDefault="00797B96" w:rsidP="000F2D8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3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3)</w:t>
            </w:r>
          </w:p>
          <w:p w:rsidR="00521795" w:rsidRPr="005D65BB" w:rsidRDefault="00521795" w:rsidP="000F2D8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94(477)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Н39</w:t>
            </w:r>
          </w:p>
        </w:tc>
        <w:tc>
          <w:tcPr>
            <w:tcW w:w="8858" w:type="dxa"/>
          </w:tcPr>
          <w:p w:rsidR="00521795" w:rsidRPr="005D65BB" w:rsidRDefault="00797B96" w:rsidP="000F2D8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Небесна сотня.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К.</w:t>
            </w:r>
            <w:r w:rsidR="000F2D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Богданович, Х.</w:t>
            </w:r>
            <w:r w:rsidR="000F2D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Бондарева, Ю.</w:t>
            </w:r>
            <w:r w:rsidR="000F2D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Бухтоярова, К.</w:t>
            </w:r>
            <w:r w:rsidR="000F2D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Гладка ; упор. О. Трибушна, І. Соломко.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Х. : Фоліо, 2018.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206 с. </w:t>
            </w:r>
          </w:p>
          <w:p w:rsidR="00521795" w:rsidRPr="005D65BB" w:rsidRDefault="00797B96" w:rsidP="000F2D8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 w:rsidP="000F2D8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94(477)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П14</w:t>
            </w:r>
          </w:p>
        </w:tc>
        <w:tc>
          <w:tcPr>
            <w:tcW w:w="8858" w:type="dxa"/>
          </w:tcPr>
          <w:p w:rsidR="00521795" w:rsidRPr="005D65BB" w:rsidRDefault="00797B96" w:rsidP="000F2D8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Палий А.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Краткий курс истории Украины.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 : Саммит</w:t>
            </w:r>
            <w:r w:rsidR="000F2D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книга, 2018.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464 с. </w:t>
            </w:r>
          </w:p>
          <w:p w:rsidR="00521795" w:rsidRPr="005D65BB" w:rsidRDefault="00797B96" w:rsidP="000F2D8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(чит. зал</w:t>
            </w:r>
            <w:r w:rsidR="00224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навч. літ.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 w:rsidP="000F2D8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94(477)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С81</w:t>
            </w:r>
          </w:p>
        </w:tc>
        <w:tc>
          <w:tcPr>
            <w:tcW w:w="8858" w:type="dxa"/>
          </w:tcPr>
          <w:p w:rsidR="00521795" w:rsidRPr="005D65BB" w:rsidRDefault="00797B96" w:rsidP="000F2D8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10</w:t>
            </w:r>
            <w:r w:rsidR="000F2D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 років боротьби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 Українська революція 1917</w:t>
            </w:r>
            <w:r w:rsidR="003A7FC5"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1921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 : УІНП.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44 с. </w:t>
            </w:r>
          </w:p>
          <w:p w:rsidR="00521795" w:rsidRPr="005D65BB" w:rsidRDefault="00797B96" w:rsidP="000F2D8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 w:rsidP="000F2D8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94(477)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Т23</w:t>
            </w:r>
          </w:p>
        </w:tc>
        <w:tc>
          <w:tcPr>
            <w:tcW w:w="8858" w:type="dxa"/>
          </w:tcPr>
          <w:p w:rsidR="00521795" w:rsidRPr="005D65BB" w:rsidRDefault="00797B96" w:rsidP="000F2D8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Татаринов С.</w:t>
            </w:r>
            <w:r w:rsidR="000F2D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Й.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Давні гірники</w:t>
            </w:r>
            <w:r w:rsidR="000F2D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металурги Східної України.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Х. : Експрес</w:t>
            </w:r>
            <w:r w:rsidR="000F2D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книга, 2018.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268 с. </w:t>
            </w:r>
          </w:p>
          <w:p w:rsidR="00521795" w:rsidRPr="005D65BB" w:rsidRDefault="00797B96" w:rsidP="000F2D8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 w:rsidP="000F2D8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94(477)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Т23</w:t>
            </w:r>
          </w:p>
        </w:tc>
        <w:tc>
          <w:tcPr>
            <w:tcW w:w="8858" w:type="dxa"/>
          </w:tcPr>
          <w:p w:rsidR="00521795" w:rsidRPr="005D65BB" w:rsidRDefault="00797B96" w:rsidP="000F2D8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Татаринов С.</w:t>
            </w:r>
            <w:r w:rsidR="000F2D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И.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Очерки археологии Донбасского Придонцовья / С.</w:t>
            </w:r>
            <w:r w:rsidR="000F2D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И.</w:t>
            </w:r>
            <w:r w:rsidR="000F2D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Татаринов, В.</w:t>
            </w:r>
            <w:r w:rsidR="000F2D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</w:t>
            </w:r>
            <w:r w:rsidR="000F2D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Щербак, П.</w:t>
            </w:r>
            <w:r w:rsidR="000F2D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</w:t>
            </w:r>
            <w:r w:rsidR="000F2D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Яцишин.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Х. : Книга мигом, 2018.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83 c. </w:t>
            </w:r>
          </w:p>
          <w:p w:rsidR="00521795" w:rsidRPr="005D65BB" w:rsidRDefault="00797B96" w:rsidP="000F2D8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3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3)</w:t>
            </w:r>
          </w:p>
          <w:p w:rsidR="00521795" w:rsidRPr="005D65BB" w:rsidRDefault="00521795" w:rsidP="000F2D8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94(477)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Т35</w:t>
            </w:r>
          </w:p>
        </w:tc>
        <w:tc>
          <w:tcPr>
            <w:tcW w:w="8858" w:type="dxa"/>
          </w:tcPr>
          <w:p w:rsidR="00521795" w:rsidRPr="005D65BB" w:rsidRDefault="00797B96" w:rsidP="000F2D8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Терейковська С.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Небесна сотня. Життєписи. Кн. 1.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 : Національний музей Революції Гідності, 2018.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432 с. </w:t>
            </w:r>
          </w:p>
          <w:p w:rsidR="00521795" w:rsidRPr="005D65BB" w:rsidRDefault="00797B96" w:rsidP="000F2D8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 w:rsidP="000F2D8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94(477)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Т67</w:t>
            </w:r>
          </w:p>
        </w:tc>
        <w:tc>
          <w:tcPr>
            <w:tcW w:w="8858" w:type="dxa"/>
          </w:tcPr>
          <w:p w:rsidR="00521795" w:rsidRPr="005D65BB" w:rsidRDefault="00797B96" w:rsidP="000F2D8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Три розмови про Україну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Ф</w:t>
            </w:r>
            <w:r w:rsidR="000F2D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іларет,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Патріарх, В.</w:t>
            </w:r>
            <w:r w:rsidR="000F2D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Шкляр, М.</w:t>
            </w:r>
            <w:r w:rsidR="000F2D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Вересень, В.</w:t>
            </w:r>
            <w:r w:rsidR="000F2D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Кириленко.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Х. : Клуб Сімейного Дозвілля, 2018.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288 с. </w:t>
            </w:r>
          </w:p>
          <w:p w:rsidR="00521795" w:rsidRPr="005D65BB" w:rsidRDefault="00797B96" w:rsidP="000F2D8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 w:rsidP="000F2D8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94(477)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У75</w:t>
            </w:r>
          </w:p>
        </w:tc>
        <w:tc>
          <w:tcPr>
            <w:tcW w:w="8858" w:type="dxa"/>
          </w:tcPr>
          <w:p w:rsidR="00521795" w:rsidRPr="005D65BB" w:rsidRDefault="00797B96" w:rsidP="000F2D8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Усна історія російсько</w:t>
            </w:r>
            <w:r w:rsidR="002242C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  <w:r w:rsidR="000F2D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української війни (2014</w:t>
            </w:r>
            <w:r w:rsidR="003A7FC5"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2018 роки)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Вип. 4 / за ред. В. В. Мороко.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 : К.І.С., 2018.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384 с </w:t>
            </w:r>
          </w:p>
          <w:p w:rsidR="00521795" w:rsidRPr="005D65BB" w:rsidRDefault="00797B96" w:rsidP="000F2D8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(Абонемент науковий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 w:rsidP="000F2D8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4D17" w:rsidTr="00711F07">
        <w:trPr>
          <w:cantSplit/>
        </w:trPr>
        <w:tc>
          <w:tcPr>
            <w:tcW w:w="851" w:type="dxa"/>
          </w:tcPr>
          <w:p w:rsidR="00AA4D17" w:rsidRPr="00744213" w:rsidRDefault="00AA4D17" w:rsidP="00711F0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AA4D17" w:rsidRDefault="00AA4D17" w:rsidP="008C4450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58" w:type="dxa"/>
          </w:tcPr>
          <w:p w:rsidR="00AA4D17" w:rsidRPr="00CB20D4" w:rsidRDefault="00AA4D17" w:rsidP="00CB20D4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  <w:lang w:val="uk-UA"/>
              </w:rPr>
            </w:pPr>
            <w:bookmarkStart w:id="34" w:name="_Toc29969212"/>
            <w:r w:rsidRPr="00CB20D4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Ш6(4Укр) УКРАЇНСЬКА ХУДОЖНЯ ЛІТЕРАТУРА</w:t>
            </w:r>
            <w:bookmarkEnd w:id="34"/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Pr="006B28F4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28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Ш6(4Укр)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28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Г83</w:t>
            </w:r>
          </w:p>
        </w:tc>
        <w:tc>
          <w:tcPr>
            <w:tcW w:w="8858" w:type="dxa"/>
          </w:tcPr>
          <w:p w:rsidR="00521795" w:rsidRPr="005D65BB" w:rsidRDefault="00797B96" w:rsidP="000F2D8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Григорчук Д.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Міф та божевілля : роман / пер. з англ. І. Пошивайла.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 : ДІПА, 2018.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349 с. </w:t>
            </w:r>
          </w:p>
          <w:p w:rsidR="00521795" w:rsidRPr="005D65BB" w:rsidRDefault="00797B96" w:rsidP="000F2D8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3  (Абонемент художній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3)</w:t>
            </w:r>
          </w:p>
          <w:p w:rsidR="00521795" w:rsidRPr="005D65BB" w:rsidRDefault="00521795" w:rsidP="000F2D8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Pr="006B28F4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28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Ш6(4Укр)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28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К93</w:t>
            </w:r>
          </w:p>
        </w:tc>
        <w:tc>
          <w:tcPr>
            <w:tcW w:w="8858" w:type="dxa"/>
          </w:tcPr>
          <w:p w:rsidR="00521795" w:rsidRPr="005D65BB" w:rsidRDefault="00797B96" w:rsidP="005658F0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Курков А.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Дневник Майдана.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Х. : Фоліо, 2018.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234 с. </w:t>
            </w:r>
          </w:p>
          <w:p w:rsidR="00521795" w:rsidRPr="005D65BB" w:rsidRDefault="00797B96" w:rsidP="0023011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4  (Абонемент художній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4)</w:t>
            </w:r>
          </w:p>
          <w:p w:rsidR="00521795" w:rsidRPr="005D65BB" w:rsidRDefault="00521795" w:rsidP="000F2D8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Pr="006B28F4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28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Ш6(4Укр)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28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М22</w:t>
            </w:r>
          </w:p>
        </w:tc>
        <w:tc>
          <w:tcPr>
            <w:tcW w:w="8858" w:type="dxa"/>
          </w:tcPr>
          <w:p w:rsidR="00521795" w:rsidRPr="005D65BB" w:rsidRDefault="00797B96" w:rsidP="000F2D8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Мамалуй А. </w:t>
            </w:r>
            <w:r w:rsidR="00660B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Военный дневник (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2014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2015).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изд. 2</w:t>
            </w:r>
            <w:r w:rsidR="00660B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е, доп.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Х. : Фоліо, 2018.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298 с. </w:t>
            </w:r>
          </w:p>
          <w:p w:rsidR="00521795" w:rsidRPr="005D65BB" w:rsidRDefault="00797B96" w:rsidP="000F2D8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(Абонемент художній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 w:rsidP="000F2D8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Pr="006B28F4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28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Ш6(4Укр)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28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П88</w:t>
            </w:r>
          </w:p>
        </w:tc>
        <w:tc>
          <w:tcPr>
            <w:tcW w:w="8858" w:type="dxa"/>
          </w:tcPr>
          <w:p w:rsidR="00521795" w:rsidRPr="005D65BB" w:rsidRDefault="00797B96" w:rsidP="000F546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Пузік В. 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Моноліт : зб. оповідань.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 : ДІПА, 2018.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256 с. </w:t>
            </w:r>
          </w:p>
          <w:p w:rsidR="00521795" w:rsidRPr="005D65BB" w:rsidRDefault="00797B96" w:rsidP="000F2D8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1  (А</w:t>
            </w:r>
            <w:bookmarkStart w:id="35" w:name="_GoBack"/>
            <w:bookmarkEnd w:id="35"/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бонемент художній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  <w:p w:rsidR="00521795" w:rsidRPr="005D65BB" w:rsidRDefault="00521795" w:rsidP="000F2D8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795" w:rsidTr="00711F07">
        <w:trPr>
          <w:cantSplit/>
        </w:trPr>
        <w:tc>
          <w:tcPr>
            <w:tcW w:w="851" w:type="dxa"/>
          </w:tcPr>
          <w:p w:rsidR="00521795" w:rsidRPr="00744213" w:rsidRDefault="0052179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521795" w:rsidRPr="006B28F4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28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Ш6(4Укр)</w:t>
            </w:r>
          </w:p>
          <w:p w:rsidR="00521795" w:rsidRDefault="00797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28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У45</w:t>
            </w:r>
          </w:p>
        </w:tc>
        <w:tc>
          <w:tcPr>
            <w:tcW w:w="8858" w:type="dxa"/>
          </w:tcPr>
          <w:p w:rsidR="00521795" w:rsidRPr="005D65BB" w:rsidRDefault="00660B6A" w:rsidP="000F2D8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Україна в мені (</w:t>
            </w:r>
            <w:r w:rsidR="00797B96" w:rsidRPr="005D6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Ukraine within me)</w:t>
            </w:r>
            <w:r w:rsidR="00797B96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укл. Н. Нікалео.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="00797B96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Львів : Апріорі, 2018.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="00797B96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100 с. </w:t>
            </w:r>
          </w:p>
          <w:p w:rsidR="00521795" w:rsidRPr="005D65BB" w:rsidRDefault="00797B96" w:rsidP="000F2D8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Кільк. прим.:  5  (Абонемент художній </w:t>
            </w:r>
            <w:r w:rsidR="003A7FC5"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5)</w:t>
            </w:r>
          </w:p>
          <w:p w:rsidR="00521795" w:rsidRPr="005D65BB" w:rsidRDefault="00521795" w:rsidP="000F2D8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36205" w:rsidTr="00711F07">
        <w:trPr>
          <w:cantSplit/>
          <w:trHeight w:val="601"/>
        </w:trPr>
        <w:tc>
          <w:tcPr>
            <w:tcW w:w="851" w:type="dxa"/>
          </w:tcPr>
          <w:p w:rsidR="00936205" w:rsidRPr="00744213" w:rsidRDefault="00936205" w:rsidP="00711F07">
            <w:pPr>
              <w:pStyle w:val="1"/>
              <w:spacing w:before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936205" w:rsidRDefault="00936205" w:rsidP="006B28F4">
            <w:pPr>
              <w:pStyle w:val="1"/>
              <w:spacing w:before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58" w:type="dxa"/>
          </w:tcPr>
          <w:p w:rsidR="00936205" w:rsidRPr="00CB20D4" w:rsidRDefault="005852BB" w:rsidP="00CB20D4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i/>
                <w:lang w:val="uk-UA"/>
              </w:rPr>
            </w:pPr>
            <w:bookmarkStart w:id="36" w:name="_Toc29969213"/>
            <w:r w:rsidRPr="00CB20D4">
              <w:rPr>
                <w:rFonts w:ascii="Times New Roman" w:hAnsi="Times New Roman" w:cs="Times New Roman"/>
                <w:i/>
                <w:color w:val="auto"/>
                <w:lang w:val="uk-UA"/>
              </w:rPr>
              <w:t>Д</w:t>
            </w:r>
            <w:r w:rsidR="00AA4D17" w:rsidRPr="00CB20D4">
              <w:rPr>
                <w:rFonts w:ascii="Times New Roman" w:hAnsi="Times New Roman" w:cs="Times New Roman"/>
                <w:i/>
                <w:color w:val="auto"/>
                <w:lang w:val="uk-UA"/>
              </w:rPr>
              <w:t>ИСЕРТАЦІЇ Й АВТОРЕФЕРАТИ</w:t>
            </w:r>
            <w:bookmarkEnd w:id="36"/>
          </w:p>
        </w:tc>
      </w:tr>
      <w:tr w:rsidR="00936205" w:rsidTr="00711F07">
        <w:trPr>
          <w:cantSplit/>
        </w:trPr>
        <w:tc>
          <w:tcPr>
            <w:tcW w:w="851" w:type="dxa"/>
          </w:tcPr>
          <w:p w:rsidR="00936205" w:rsidRPr="00744213" w:rsidRDefault="0093620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936205" w:rsidRPr="005D65BB" w:rsidRDefault="00936205" w:rsidP="003A7FC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278</w:t>
            </w:r>
          </w:p>
          <w:p w:rsidR="00936205" w:rsidRPr="005D65BB" w:rsidRDefault="00936205" w:rsidP="003A7FC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58" w:type="dxa"/>
          </w:tcPr>
          <w:p w:rsidR="00936205" w:rsidRPr="00660B6A" w:rsidRDefault="00936205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Антоненко Я.</w:t>
            </w:r>
            <w:r w:rsid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С. Підвищення точності важких токарних верстатів шляхом управління параметрами несучої системи : дис. ... канд. техн. наук : 05.03.01 </w:t>
            </w:r>
            <w:r w:rsidR="003A7FC5"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процеси механічної обробки, верстати та інструменти / науч. керівник Ковальов В. Д.; Донбас. держ. машинобуд. акад. </w:t>
            </w:r>
            <w:r w:rsidR="003A7FC5"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Краматорськ : ДДМА, 2019. </w:t>
            </w:r>
            <w:r w:rsidR="003A7FC5"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209 с. </w:t>
            </w:r>
          </w:p>
          <w:p w:rsidR="00936205" w:rsidRPr="00660B6A" w:rsidRDefault="00936205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         Кільк. прим.:  1  (чит. зал навч. літ. </w:t>
            </w:r>
            <w:r w:rsidR="003A7FC5"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1)</w:t>
            </w:r>
          </w:p>
          <w:p w:rsidR="00936205" w:rsidRPr="00660B6A" w:rsidRDefault="00936205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936205" w:rsidTr="00711F07">
        <w:trPr>
          <w:cantSplit/>
        </w:trPr>
        <w:tc>
          <w:tcPr>
            <w:tcW w:w="851" w:type="dxa"/>
          </w:tcPr>
          <w:p w:rsidR="00936205" w:rsidRPr="00744213" w:rsidRDefault="0093620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936205" w:rsidRPr="005D65BB" w:rsidRDefault="00936205" w:rsidP="003A7FC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621.9</w:t>
            </w:r>
          </w:p>
          <w:p w:rsidR="00936205" w:rsidRPr="005D65BB" w:rsidRDefault="00936205" w:rsidP="003A7FC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А72</w:t>
            </w:r>
          </w:p>
        </w:tc>
        <w:tc>
          <w:tcPr>
            <w:tcW w:w="8858" w:type="dxa"/>
          </w:tcPr>
          <w:p w:rsidR="00936205" w:rsidRPr="00660B6A" w:rsidRDefault="00936205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Антоненко Я.</w:t>
            </w:r>
            <w:r w:rsid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С. Підвищення точності важких токарних верстатів шляхом управління параметрами несучої системи : автореф. дис. ... канд. техн. наук : 05.03.01</w:t>
            </w:r>
            <w:r w:rsid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3A7FC5"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процеси механічної обробки,</w:t>
            </w:r>
            <w:r w:rsidR="0023011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верстати та інструменти / Донбас. держ. машинобуд. акад. </w:t>
            </w:r>
            <w:r w:rsidR="003A7FC5"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Краматорськ : ДДМА, 2019. </w:t>
            </w:r>
            <w:r w:rsidR="003A7FC5"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24 с. </w:t>
            </w:r>
          </w:p>
          <w:p w:rsidR="00936205" w:rsidRPr="00660B6A" w:rsidRDefault="00936205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         Кільк. прим.:  1  (чит. зал навч. літ. </w:t>
            </w:r>
            <w:r w:rsidR="003A7FC5"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1)</w:t>
            </w:r>
          </w:p>
          <w:p w:rsidR="00936205" w:rsidRPr="00660B6A" w:rsidRDefault="00936205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936205" w:rsidTr="00711F07">
        <w:trPr>
          <w:cantSplit/>
        </w:trPr>
        <w:tc>
          <w:tcPr>
            <w:tcW w:w="851" w:type="dxa"/>
          </w:tcPr>
          <w:p w:rsidR="00936205" w:rsidRPr="00744213" w:rsidRDefault="0093620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936205" w:rsidRPr="005D65BB" w:rsidRDefault="00936205" w:rsidP="003A7FC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282</w:t>
            </w:r>
          </w:p>
          <w:p w:rsidR="00936205" w:rsidRPr="005D65BB" w:rsidRDefault="00936205" w:rsidP="003A7FC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58" w:type="dxa"/>
          </w:tcPr>
          <w:p w:rsidR="00936205" w:rsidRPr="00660B6A" w:rsidRDefault="00936205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Базарова К.</w:t>
            </w:r>
            <w:r w:rsid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В. Удосконалення технології та обладнання для прокатки двотаврових балок на основі аналізу формозміни металу в розрізних калібрах : дис. ... канд. техн. наук : 05.03.05 </w:t>
            </w:r>
            <w:r w:rsidR="003A7FC5"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процеси та машини обробки тиском / наук. кер. Медведев В. С. ; Східноукраїнський нац. ун</w:t>
            </w:r>
            <w:r w:rsid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 ім. В. Даля. </w:t>
            </w:r>
            <w:r w:rsidR="003A7FC5"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Краматорськ : ДДМА, 2019. </w:t>
            </w:r>
            <w:r w:rsidR="003A7FC5"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271 с. </w:t>
            </w:r>
          </w:p>
          <w:p w:rsidR="00936205" w:rsidRPr="00660B6A" w:rsidRDefault="00936205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         Кільк. прим.:  1  (чит. зал навч. літ. </w:t>
            </w:r>
            <w:r w:rsidR="003A7FC5"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1)</w:t>
            </w:r>
          </w:p>
          <w:p w:rsidR="00936205" w:rsidRPr="00660B6A" w:rsidRDefault="00936205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936205" w:rsidTr="00711F07">
        <w:trPr>
          <w:cantSplit/>
        </w:trPr>
        <w:tc>
          <w:tcPr>
            <w:tcW w:w="851" w:type="dxa"/>
          </w:tcPr>
          <w:p w:rsidR="00936205" w:rsidRPr="00744213" w:rsidRDefault="0093620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936205" w:rsidRPr="005D65BB" w:rsidRDefault="00936205" w:rsidP="003A7FC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277</w:t>
            </w:r>
          </w:p>
          <w:p w:rsidR="00936205" w:rsidRPr="005D65BB" w:rsidRDefault="00936205" w:rsidP="003A7FC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58" w:type="dxa"/>
          </w:tcPr>
          <w:p w:rsidR="00936205" w:rsidRPr="00660B6A" w:rsidRDefault="00936205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Бєзгіна О.</w:t>
            </w:r>
            <w:r w:rsid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С. Організаційно</w:t>
            </w:r>
            <w:r w:rsid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економічне забезпечення підвищення енергоефективності вуглевидобувного підприємства : дис. ... канд. екон. наук 08.00.04</w:t>
            </w:r>
            <w:r w:rsidR="003A7FC5"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економіка та управління підприємствами ( за видами економічної діяльності ) / наук. керівник Смерічевський С. Ф.: Донбас. держ. машиноб. акад. </w:t>
            </w:r>
            <w:r w:rsidR="003A7FC5"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Краматорськ : ДДМА, 2019. </w:t>
            </w:r>
            <w:r w:rsidR="003A7FC5"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253 c. </w:t>
            </w:r>
          </w:p>
          <w:p w:rsidR="00936205" w:rsidRPr="00660B6A" w:rsidRDefault="00936205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         Кільк. прим.:  1  (чит. зал навч. літ. </w:t>
            </w:r>
            <w:r w:rsidR="003A7FC5"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1)</w:t>
            </w:r>
          </w:p>
          <w:p w:rsidR="00936205" w:rsidRPr="00660B6A" w:rsidRDefault="00936205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936205" w:rsidTr="00711F07">
        <w:trPr>
          <w:cantSplit/>
        </w:trPr>
        <w:tc>
          <w:tcPr>
            <w:tcW w:w="851" w:type="dxa"/>
          </w:tcPr>
          <w:p w:rsidR="00936205" w:rsidRPr="00744213" w:rsidRDefault="0093620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936205" w:rsidRPr="005D65BB" w:rsidRDefault="00936205" w:rsidP="003A7FC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658</w:t>
            </w:r>
          </w:p>
          <w:p w:rsidR="00936205" w:rsidRPr="005D65BB" w:rsidRDefault="00936205" w:rsidP="003A7FC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Б39</w:t>
            </w:r>
          </w:p>
        </w:tc>
        <w:tc>
          <w:tcPr>
            <w:tcW w:w="8858" w:type="dxa"/>
          </w:tcPr>
          <w:p w:rsidR="00936205" w:rsidRPr="00660B6A" w:rsidRDefault="00936205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Бєзгіна О.</w:t>
            </w:r>
            <w:r w:rsid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С. Організаційно</w:t>
            </w:r>
            <w:r w:rsid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економічне забезпечення підвищення енергоефективності вуглевидобувного підприємства : автореф. дис. ... канд. екон. наук : 08.00..04 </w:t>
            </w:r>
            <w:r w:rsidR="003A7FC5"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економіка та управління підприємствами (за видами економічної діяльності). </w:t>
            </w:r>
            <w:r w:rsidR="003A7FC5"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Краматорськ : ДДМА, 2019. </w:t>
            </w:r>
            <w:r w:rsidR="003A7FC5"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20 с. </w:t>
            </w:r>
          </w:p>
          <w:p w:rsidR="00936205" w:rsidRPr="00660B6A" w:rsidRDefault="00936205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         Кільк. прим.:  1  (чит. зал навч. літ. </w:t>
            </w:r>
            <w:r w:rsidR="003A7FC5"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1)</w:t>
            </w:r>
          </w:p>
          <w:p w:rsidR="00936205" w:rsidRPr="00660B6A" w:rsidRDefault="00936205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936205" w:rsidTr="00711F07">
        <w:trPr>
          <w:cantSplit/>
        </w:trPr>
        <w:tc>
          <w:tcPr>
            <w:tcW w:w="851" w:type="dxa"/>
          </w:tcPr>
          <w:p w:rsidR="00936205" w:rsidRPr="00744213" w:rsidRDefault="0093620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936205" w:rsidRPr="005D65BB" w:rsidRDefault="00936205" w:rsidP="003A7FC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621.9</w:t>
            </w:r>
          </w:p>
          <w:p w:rsidR="00936205" w:rsidRPr="005D65BB" w:rsidRDefault="00936205" w:rsidP="003A7FC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Г22</w:t>
            </w:r>
          </w:p>
        </w:tc>
        <w:tc>
          <w:tcPr>
            <w:tcW w:w="8858" w:type="dxa"/>
          </w:tcPr>
          <w:p w:rsidR="00936205" w:rsidRPr="00660B6A" w:rsidRDefault="00936205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Гасанов М.</w:t>
            </w:r>
            <w:r w:rsid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І. Основи процесу відновлення точності та якості крупногабаритних зубчатих передач із застосуванням методів імітаційного моделювання : автореф. дис. ... д</w:t>
            </w:r>
            <w:r w:rsid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ра техн. наук : 05.03.01 </w:t>
            </w:r>
            <w:r w:rsidR="003A7FC5"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процеси механічної обробки, верстати та інструменти / Донбас. держ. машинобуд. акад. </w:t>
            </w:r>
            <w:r w:rsidR="003A7FC5"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Краматорськ : ДДМА, 2019. </w:t>
            </w:r>
            <w:r w:rsidR="003A7FC5"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40 с. </w:t>
            </w:r>
          </w:p>
          <w:p w:rsidR="00936205" w:rsidRPr="00660B6A" w:rsidRDefault="00936205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         Кільк. прим.:  1  (чит. зал навч. літ. </w:t>
            </w:r>
            <w:r w:rsidR="003A7FC5"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1)</w:t>
            </w:r>
          </w:p>
          <w:p w:rsidR="00936205" w:rsidRPr="00660B6A" w:rsidRDefault="00936205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936205" w:rsidTr="00711F07">
        <w:trPr>
          <w:cantSplit/>
        </w:trPr>
        <w:tc>
          <w:tcPr>
            <w:tcW w:w="851" w:type="dxa"/>
          </w:tcPr>
          <w:p w:rsidR="00936205" w:rsidRPr="00744213" w:rsidRDefault="0093620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936205" w:rsidRPr="005D65BB" w:rsidRDefault="00936205" w:rsidP="003A7FC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279</w:t>
            </w:r>
          </w:p>
          <w:p w:rsidR="00936205" w:rsidRPr="005D65BB" w:rsidRDefault="00936205" w:rsidP="003A7FC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58" w:type="dxa"/>
          </w:tcPr>
          <w:p w:rsidR="00936205" w:rsidRPr="00660B6A" w:rsidRDefault="00936205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Гасанов М.</w:t>
            </w:r>
            <w:r w:rsid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І. Основи процесу відновлення точності та якості крупногабаритних зубчатих передач із застосуванням методів імітаційного моделювання : дис. ... д</w:t>
            </w:r>
            <w:r w:rsid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ра техн. наук : 05.03.01 </w:t>
            </w:r>
            <w:r w:rsidR="003A7FC5"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="0023011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процес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и механічної обробки, верстати та інструменти / </w:t>
            </w:r>
            <w:r w:rsidR="0023011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наук. консультант. Клочко О. О.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; Нац. техніч. ун</w:t>
            </w:r>
            <w:r w:rsidR="0023011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 "ХПІ"Донбас. держ. машинобуд. акад. </w:t>
            </w:r>
            <w:r w:rsidR="003A7FC5"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Краматорськ : ДДМА, 2019. </w:t>
            </w:r>
            <w:r w:rsidR="003A7FC5"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444 с. </w:t>
            </w:r>
          </w:p>
          <w:p w:rsidR="00936205" w:rsidRPr="00660B6A" w:rsidRDefault="00936205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         Кільк. прим.:  1  (чит. зал навч. літ. </w:t>
            </w:r>
            <w:r w:rsidR="003A7FC5"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1)</w:t>
            </w:r>
          </w:p>
          <w:p w:rsidR="00936205" w:rsidRPr="00660B6A" w:rsidRDefault="00936205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936205" w:rsidTr="00711F07">
        <w:trPr>
          <w:cantSplit/>
        </w:trPr>
        <w:tc>
          <w:tcPr>
            <w:tcW w:w="851" w:type="dxa"/>
          </w:tcPr>
          <w:p w:rsidR="00936205" w:rsidRPr="00744213" w:rsidRDefault="0093620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936205" w:rsidRPr="005D65BB" w:rsidRDefault="00936205" w:rsidP="003A7FC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292</w:t>
            </w:r>
          </w:p>
          <w:p w:rsidR="00936205" w:rsidRPr="005D65BB" w:rsidRDefault="00936205" w:rsidP="003A7FC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58" w:type="dxa"/>
          </w:tcPr>
          <w:p w:rsidR="00936205" w:rsidRPr="00660B6A" w:rsidRDefault="00936205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Гузенко Д.</w:t>
            </w:r>
            <w:r w:rsid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Є. Підвищення ефективності процесу чорнової обробки деталей ступінчастими різцями на важких токарних станках : дис. ... канд. техн. наук : 05.03.01 </w:t>
            </w:r>
            <w:r w:rsidR="003A7FC5"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процеси механічної обробки</w:t>
            </w:r>
            <w:r w:rsidR="0023011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 верстати та інструменти / наук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керівник Мироненко Є. В.; Донбас. держ. машинобуд. акад. </w:t>
            </w:r>
            <w:r w:rsidR="003A7FC5"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Краматорськ : ДДМА, 2019. </w:t>
            </w:r>
            <w:r w:rsidR="003A7FC5"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184 с. </w:t>
            </w:r>
          </w:p>
          <w:p w:rsidR="00936205" w:rsidRPr="00660B6A" w:rsidRDefault="00936205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         Кільк. прим.:  1  (чит. зал навч. літ. </w:t>
            </w:r>
            <w:r w:rsidR="003A7FC5"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1)</w:t>
            </w:r>
          </w:p>
          <w:p w:rsidR="00936205" w:rsidRPr="00660B6A" w:rsidRDefault="00936205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936205" w:rsidTr="00711F07">
        <w:trPr>
          <w:cantSplit/>
        </w:trPr>
        <w:tc>
          <w:tcPr>
            <w:tcW w:w="851" w:type="dxa"/>
          </w:tcPr>
          <w:p w:rsidR="00936205" w:rsidRPr="00744213" w:rsidRDefault="0093620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936205" w:rsidRPr="005D65BB" w:rsidRDefault="00936205" w:rsidP="003A7FC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621.9</w:t>
            </w:r>
          </w:p>
          <w:p w:rsidR="00936205" w:rsidRPr="005D65BB" w:rsidRDefault="00936205" w:rsidP="003A7FC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Г93</w:t>
            </w:r>
          </w:p>
        </w:tc>
        <w:tc>
          <w:tcPr>
            <w:tcW w:w="8858" w:type="dxa"/>
          </w:tcPr>
          <w:p w:rsidR="00936205" w:rsidRPr="00660B6A" w:rsidRDefault="00936205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Гузенко Д.</w:t>
            </w:r>
            <w:r w:rsid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Є. Підвищення ефективності процесу чорнової обробки деталей ступінчастими різцями на важких токарних верстатах : автореф. дис. ... канд. техн. наук : 05.03.01</w:t>
            </w:r>
            <w:r w:rsid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3A7FC5"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процеси механічної обробки,</w:t>
            </w:r>
            <w:r w:rsid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верстати та інструменти / Донбас. держ. машинобуд. акад. </w:t>
            </w:r>
            <w:r w:rsidR="003A7FC5"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Краматорськ : ДДМА, 2019. </w:t>
            </w:r>
            <w:r w:rsidR="003A7FC5"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24 с. </w:t>
            </w:r>
          </w:p>
          <w:p w:rsidR="00936205" w:rsidRPr="00660B6A" w:rsidRDefault="00936205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         Кільк. прим.:  1  (чит. зал навч. літ. </w:t>
            </w:r>
            <w:r w:rsidR="003A7FC5"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1)</w:t>
            </w:r>
          </w:p>
          <w:p w:rsidR="00936205" w:rsidRPr="00660B6A" w:rsidRDefault="00936205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936205" w:rsidTr="00711F07">
        <w:trPr>
          <w:cantSplit/>
        </w:trPr>
        <w:tc>
          <w:tcPr>
            <w:tcW w:w="851" w:type="dxa"/>
          </w:tcPr>
          <w:p w:rsidR="00936205" w:rsidRPr="00744213" w:rsidRDefault="0093620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936205" w:rsidRPr="005D65BB" w:rsidRDefault="00936205" w:rsidP="003A7FC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290</w:t>
            </w:r>
          </w:p>
          <w:p w:rsidR="00936205" w:rsidRPr="005D65BB" w:rsidRDefault="00936205" w:rsidP="003A7FC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58" w:type="dxa"/>
          </w:tcPr>
          <w:p w:rsidR="00936205" w:rsidRPr="00660B6A" w:rsidRDefault="00936205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Гуржий Т.</w:t>
            </w:r>
            <w:r w:rsidR="007D555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О. Удосконалення державної політики щодо фінансів домогосподарств : дис. ... канд. економ.. наук . 08.00.08</w:t>
            </w:r>
            <w:r w:rsid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3A7FC5"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гроші, фінанси і кредит / наук. керівник Юдіна С. В..; Дніпропетровський держ. техніч. ун</w:t>
            </w:r>
            <w:r w:rsidR="003A7FC5"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</w:t>
            </w:r>
            <w:r w:rsid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:</w:t>
            </w:r>
            <w:r w:rsid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Донбас. держ. машинобуд. акад. </w:t>
            </w:r>
            <w:r w:rsidR="003A7FC5"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Кам'янське : ДДТУ, 2019. </w:t>
            </w:r>
            <w:r w:rsidR="003A7FC5"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261 с. </w:t>
            </w:r>
          </w:p>
          <w:p w:rsidR="00936205" w:rsidRPr="00660B6A" w:rsidRDefault="00936205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         Кільк. прим.:  1  (чит. зал навч. літ. </w:t>
            </w:r>
            <w:r w:rsidR="003A7FC5"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1)</w:t>
            </w:r>
          </w:p>
          <w:p w:rsidR="00936205" w:rsidRPr="00660B6A" w:rsidRDefault="00936205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936205" w:rsidTr="00711F07">
        <w:trPr>
          <w:cantSplit/>
        </w:trPr>
        <w:tc>
          <w:tcPr>
            <w:tcW w:w="851" w:type="dxa"/>
          </w:tcPr>
          <w:p w:rsidR="00936205" w:rsidRPr="00744213" w:rsidRDefault="0093620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936205" w:rsidRPr="005D65BB" w:rsidRDefault="00936205" w:rsidP="003A7FC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336</w:t>
            </w:r>
          </w:p>
          <w:p w:rsidR="00936205" w:rsidRPr="005D65BB" w:rsidRDefault="00936205" w:rsidP="003A7FC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Г95</w:t>
            </w:r>
          </w:p>
        </w:tc>
        <w:tc>
          <w:tcPr>
            <w:tcW w:w="8858" w:type="dxa"/>
          </w:tcPr>
          <w:p w:rsidR="00936205" w:rsidRPr="00660B6A" w:rsidRDefault="00936205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Гуржий Т.</w:t>
            </w:r>
            <w:r w:rsid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О. Удосконалення державної політики щодо фінансів домогосподарств : автореф. дис. ... канд. екон. наук : 08.00.08 </w:t>
            </w:r>
            <w:r w:rsidR="003A7FC5"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гроші, фінанси і кредит. </w:t>
            </w:r>
            <w:r w:rsidR="003A7FC5"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Краматорськ : ДДМА, 2017. </w:t>
            </w:r>
            <w:r w:rsidR="003A7FC5"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20 с. </w:t>
            </w:r>
          </w:p>
          <w:p w:rsidR="00936205" w:rsidRPr="00660B6A" w:rsidRDefault="00936205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         Кільк. прим.:  1  (чит. зал навч. літ. </w:t>
            </w:r>
            <w:r w:rsidR="003A7FC5"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1)</w:t>
            </w:r>
          </w:p>
          <w:p w:rsidR="00936205" w:rsidRPr="00660B6A" w:rsidRDefault="00936205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936205" w:rsidTr="00711F07">
        <w:trPr>
          <w:cantSplit/>
        </w:trPr>
        <w:tc>
          <w:tcPr>
            <w:tcW w:w="851" w:type="dxa"/>
          </w:tcPr>
          <w:p w:rsidR="00936205" w:rsidRPr="00744213" w:rsidRDefault="0093620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936205" w:rsidRPr="005D65BB" w:rsidRDefault="00936205" w:rsidP="003A7FC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285</w:t>
            </w:r>
          </w:p>
          <w:p w:rsidR="00936205" w:rsidRPr="005D65BB" w:rsidRDefault="00936205" w:rsidP="003A7FC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58" w:type="dxa"/>
          </w:tcPr>
          <w:p w:rsidR="00936205" w:rsidRPr="00660B6A" w:rsidRDefault="00936205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Долозіна І.</w:t>
            </w:r>
            <w:r w:rsidR="007D555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Л. Податково</w:t>
            </w:r>
            <w:r w:rsidR="007D555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бюджетні дисбаланси в розвитку субнаціональної ланки публічних фінансів : дис. ... д</w:t>
            </w:r>
            <w:r w:rsidR="0023011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ра екон. наук : 08.00.08</w:t>
            </w:r>
            <w:r w:rsidR="003A7FC5"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гроші, фінанси і кредит / наук. консультант Рекова Н. Ю.; Донбаська держ. машинобуд. акад. </w:t>
            </w:r>
            <w:r w:rsidR="003A7FC5"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Краматорськ : ДДМА, 2019. </w:t>
            </w:r>
            <w:r w:rsidR="003A7FC5"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435 с. </w:t>
            </w:r>
          </w:p>
          <w:p w:rsidR="00936205" w:rsidRPr="00660B6A" w:rsidRDefault="00936205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         Кільк. прим.:  1  (чит. зал навч. літ. </w:t>
            </w:r>
            <w:r w:rsidR="003A7FC5"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1)</w:t>
            </w:r>
          </w:p>
          <w:p w:rsidR="00936205" w:rsidRPr="00660B6A" w:rsidRDefault="00936205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936205" w:rsidTr="00711F07">
        <w:trPr>
          <w:cantSplit/>
        </w:trPr>
        <w:tc>
          <w:tcPr>
            <w:tcW w:w="851" w:type="dxa"/>
          </w:tcPr>
          <w:p w:rsidR="00936205" w:rsidRPr="00744213" w:rsidRDefault="0093620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936205" w:rsidRPr="005D65BB" w:rsidRDefault="00936205" w:rsidP="003A7FC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287</w:t>
            </w:r>
          </w:p>
          <w:p w:rsidR="00936205" w:rsidRPr="005D65BB" w:rsidRDefault="00936205" w:rsidP="003A7FC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58" w:type="dxa"/>
          </w:tcPr>
          <w:p w:rsidR="00936205" w:rsidRPr="00660B6A" w:rsidRDefault="00936205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Дятлова Ю.</w:t>
            </w:r>
            <w:r w:rsidR="007D555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В. Механізм розвитку банківського сектору України в умовах конкурентної інтерналізації : дис. ... д</w:t>
            </w:r>
            <w:r w:rsidR="007D555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ра екон. наук : 08.00.08</w:t>
            </w:r>
            <w:r w:rsidR="007D555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3A7FC5"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гроші, фінанси, кредит / наук. керівник Рекова Н. Ю...; Донбас. держ. машинобуд. акад. </w:t>
            </w:r>
            <w:r w:rsidR="003A7FC5"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Краматорськ : ДДМА, 2019. </w:t>
            </w:r>
            <w:r w:rsidR="003A7FC5"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502 с. </w:t>
            </w:r>
          </w:p>
          <w:p w:rsidR="00936205" w:rsidRPr="00660B6A" w:rsidRDefault="00936205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         Кільк. прим.:  1  (чит. зал навч. літ. </w:t>
            </w:r>
            <w:r w:rsidR="003A7FC5"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1)</w:t>
            </w:r>
          </w:p>
          <w:p w:rsidR="00936205" w:rsidRPr="00660B6A" w:rsidRDefault="00936205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936205" w:rsidTr="00711F07">
        <w:trPr>
          <w:cantSplit/>
        </w:trPr>
        <w:tc>
          <w:tcPr>
            <w:tcW w:w="851" w:type="dxa"/>
          </w:tcPr>
          <w:p w:rsidR="00936205" w:rsidRPr="00744213" w:rsidRDefault="0093620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936205" w:rsidRPr="005D65BB" w:rsidRDefault="00936205" w:rsidP="003A7FC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336</w:t>
            </w:r>
          </w:p>
          <w:p w:rsidR="00936205" w:rsidRPr="005D65BB" w:rsidRDefault="00936205" w:rsidP="003A7FC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Д99</w:t>
            </w:r>
          </w:p>
        </w:tc>
        <w:tc>
          <w:tcPr>
            <w:tcW w:w="8858" w:type="dxa"/>
          </w:tcPr>
          <w:p w:rsidR="00936205" w:rsidRPr="00660B6A" w:rsidRDefault="00936205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Дятлова Ю.</w:t>
            </w:r>
            <w:r w:rsidR="007D555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В. Механізм розвитку банківського сектору України в умовах конкурентної інтерн</w:t>
            </w:r>
            <w:r w:rsidR="0023011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алізації : автореф. дис. ... д</w:t>
            </w:r>
            <w:r w:rsidR="007D555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ра екон. наук : 08.00..08</w:t>
            </w:r>
            <w:r w:rsidR="003A7FC5"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гроші, фінанси і кредит. </w:t>
            </w:r>
            <w:r w:rsidR="003A7FC5"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Краматорськ : ДДМА, 2019. </w:t>
            </w:r>
            <w:r w:rsidR="003A7FC5"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40 с. </w:t>
            </w:r>
          </w:p>
          <w:p w:rsidR="00936205" w:rsidRPr="00660B6A" w:rsidRDefault="00936205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         Кільк. прим.:  1  (чит. зал навч. літ. </w:t>
            </w:r>
            <w:r w:rsidR="003A7FC5"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1)</w:t>
            </w:r>
          </w:p>
          <w:p w:rsidR="00936205" w:rsidRPr="00660B6A" w:rsidRDefault="00936205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936205" w:rsidTr="00711F07">
        <w:trPr>
          <w:cantSplit/>
        </w:trPr>
        <w:tc>
          <w:tcPr>
            <w:tcW w:w="851" w:type="dxa"/>
          </w:tcPr>
          <w:p w:rsidR="00936205" w:rsidRPr="00744213" w:rsidRDefault="00936205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936205" w:rsidRPr="009304C0" w:rsidRDefault="00936205" w:rsidP="003A7FC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0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621.98</w:t>
            </w:r>
          </w:p>
          <w:p w:rsidR="00936205" w:rsidRPr="00271688" w:rsidRDefault="00936205" w:rsidP="0027168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0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3A7FC5" w:rsidRPr="00930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930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</w:t>
            </w:r>
          </w:p>
        </w:tc>
        <w:tc>
          <w:tcPr>
            <w:tcW w:w="8858" w:type="dxa"/>
          </w:tcPr>
          <w:p w:rsidR="00936205" w:rsidRPr="00660B6A" w:rsidRDefault="00936205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Іщенко О.</w:t>
            </w:r>
            <w:r w:rsidR="00CF19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79438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А. Обґ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рунтування проектно</w:t>
            </w:r>
            <w:r w:rsidR="009304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технологічних параметрів розділових штампів шляхом підвищення міцнісних та жорсткісних характеристик основних елементів : автореф. дис. ... канд. техн. наук : 05.03.05 </w:t>
            </w:r>
            <w:r w:rsidR="003A7FC5"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процеси та машини обробки тиском / </w:t>
            </w:r>
            <w:r w:rsidR="0079438B" w:rsidRPr="0079438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Іщенко </w:t>
            </w:r>
            <w:r w:rsidR="0079438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Ольга Анатоліївна</w:t>
            </w:r>
            <w:r w:rsidR="002716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; </w:t>
            </w:r>
            <w:r w:rsidR="0079438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Донбас. держ. машинобуд. акад. </w:t>
            </w:r>
            <w:r w:rsidR="003A7FC5"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Краматорськ : ДДМА, 2019. </w:t>
            </w:r>
            <w:r w:rsidR="003A7FC5"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20 с. </w:t>
            </w:r>
          </w:p>
          <w:p w:rsidR="00936205" w:rsidRDefault="00936205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         Кільк. прим.:  2  (чит. зал навч. літ. </w:t>
            </w:r>
            <w:r w:rsidR="003A7FC5"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2)</w:t>
            </w:r>
          </w:p>
          <w:p w:rsidR="00CB20D4" w:rsidRPr="00660B6A" w:rsidRDefault="00CB20D4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71688" w:rsidTr="00711F07">
        <w:trPr>
          <w:cantSplit/>
        </w:trPr>
        <w:tc>
          <w:tcPr>
            <w:tcW w:w="851" w:type="dxa"/>
          </w:tcPr>
          <w:p w:rsidR="00271688" w:rsidRPr="00744213" w:rsidRDefault="00271688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271688" w:rsidRDefault="00271688" w:rsidP="005649E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283</w:t>
            </w:r>
          </w:p>
          <w:p w:rsidR="00271688" w:rsidRDefault="00271688" w:rsidP="005649E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58" w:type="dxa"/>
          </w:tcPr>
          <w:p w:rsidR="00271688" w:rsidRPr="00660B6A" w:rsidRDefault="00271688" w:rsidP="005649E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Іщенко О. А. Обґ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рунтування проектно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технологічних параметрів розділових штампів шляхом підвищення міцнісних та жорсткісних характеристик основних елементів : дис. ... канд. техн. наук : 05.03.05 – процеси та машини обробки тиском / </w:t>
            </w:r>
            <w:r w:rsidRPr="002716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Іщенко Ольга Анатоліївна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; 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наук. кер. Ткачук М. А. ; Донбас. держ. машинобуд. акад. – Х. : ДДМА, 2019. – 239 с. </w:t>
            </w:r>
          </w:p>
          <w:p w:rsidR="00271688" w:rsidRPr="00660B6A" w:rsidRDefault="00271688" w:rsidP="005649E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         Кільк. прим.:  1  (чит. зал навч. літ. – 1)</w:t>
            </w:r>
          </w:p>
          <w:p w:rsidR="00271688" w:rsidRPr="00660B6A" w:rsidRDefault="00271688" w:rsidP="005649E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71688" w:rsidTr="00711F07">
        <w:trPr>
          <w:cantSplit/>
        </w:trPr>
        <w:tc>
          <w:tcPr>
            <w:tcW w:w="851" w:type="dxa"/>
          </w:tcPr>
          <w:p w:rsidR="00271688" w:rsidRPr="00744213" w:rsidRDefault="00271688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271688" w:rsidRPr="005D65BB" w:rsidRDefault="00271688" w:rsidP="003A7FC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621.941</w:t>
            </w:r>
          </w:p>
          <w:p w:rsidR="00271688" w:rsidRPr="00271688" w:rsidRDefault="00271688" w:rsidP="0027168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Ш24</w:t>
            </w:r>
          </w:p>
        </w:tc>
        <w:tc>
          <w:tcPr>
            <w:tcW w:w="8858" w:type="dxa"/>
          </w:tcPr>
          <w:p w:rsidR="00271688" w:rsidRPr="00660B6A" w:rsidRDefault="00271688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Іщенко О.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А. Підвищення експлуатаційних характеристик напрямних ковзання металорізальних верстатів : автореф. дис. ... канд. техн. наук : 05.03.01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 процеси механічної обробки,</w:t>
            </w:r>
            <w:r w:rsidR="0083072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верстати та інструменти / </w:t>
            </w:r>
            <w:r w:rsidRPr="0079438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Іщенко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Олена Анатоліївна ; 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Донбас. держ. машинобуд. акад. – Краматорськ : ДДМА, 2019. – 20 с. </w:t>
            </w:r>
          </w:p>
          <w:p w:rsidR="00271688" w:rsidRPr="00660B6A" w:rsidRDefault="00271688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         Кільк. прим.:  1  (чит. зал навч. літ. – 1)</w:t>
            </w:r>
          </w:p>
          <w:p w:rsidR="00271688" w:rsidRPr="00660B6A" w:rsidRDefault="00271688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71688" w:rsidTr="00711F07">
        <w:trPr>
          <w:cantSplit/>
        </w:trPr>
        <w:tc>
          <w:tcPr>
            <w:tcW w:w="851" w:type="dxa"/>
          </w:tcPr>
          <w:p w:rsidR="00271688" w:rsidRPr="00744213" w:rsidRDefault="00271688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271688" w:rsidRDefault="00271688" w:rsidP="003A7FC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280</w:t>
            </w:r>
          </w:p>
          <w:p w:rsidR="00271688" w:rsidRDefault="00271688" w:rsidP="003A7FC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58" w:type="dxa"/>
          </w:tcPr>
          <w:p w:rsidR="00271688" w:rsidRPr="00660B6A" w:rsidRDefault="00271688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Іщенко О.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А. Підвищення експлуатаційних характеристик напрямних ковзання металорізальних верстатів : дис. ... канд. техн. наук : 05.03.01 – процеси механічної обробки, верстати та інструменти / </w:t>
            </w:r>
            <w:r w:rsidRPr="002716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Іщенко Олена Анатоліївна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; наук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 керівник Струтинський В. Б.; Національний технічний ун</w:t>
            </w:r>
            <w:r w:rsidR="0083072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 "Київський політехнічний інститут ім. Ігоря Сікорського", Донбас. держ. машинобуд. акад. – К. : НТУ "КПІ", 2019. – 170 с. </w:t>
            </w:r>
          </w:p>
          <w:p w:rsidR="00271688" w:rsidRPr="00660B6A" w:rsidRDefault="00271688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         Кільк. прим.:  1  (чит. зал навч. літ. – 1)</w:t>
            </w:r>
          </w:p>
          <w:p w:rsidR="00271688" w:rsidRPr="00660B6A" w:rsidRDefault="00271688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71688" w:rsidTr="00711F07">
        <w:trPr>
          <w:cantSplit/>
        </w:trPr>
        <w:tc>
          <w:tcPr>
            <w:tcW w:w="851" w:type="dxa"/>
          </w:tcPr>
          <w:p w:rsidR="00271688" w:rsidRPr="00744213" w:rsidRDefault="00271688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271688" w:rsidRDefault="00271688" w:rsidP="003A7FC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336</w:t>
            </w:r>
          </w:p>
          <w:p w:rsidR="00271688" w:rsidRDefault="00271688" w:rsidP="003A7FC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К30</w:t>
            </w:r>
          </w:p>
        </w:tc>
        <w:tc>
          <w:tcPr>
            <w:tcW w:w="8858" w:type="dxa"/>
          </w:tcPr>
          <w:p w:rsidR="00271688" w:rsidRPr="00660B6A" w:rsidRDefault="00271688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Качур О.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О. Фінансова безпека суб'єктів підприємництва виноробної галузі України : автореф. дис. ... канд. екон. наук : 08.00.08 – гроші, фінанси і кредит. – Краматорськ : ДДМА, 2019. – 20 с. </w:t>
            </w:r>
          </w:p>
          <w:p w:rsidR="00271688" w:rsidRPr="00660B6A" w:rsidRDefault="00271688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         Кільк. прим.:  1  (чит. зал навч. літ. – 1)</w:t>
            </w:r>
          </w:p>
          <w:p w:rsidR="00271688" w:rsidRPr="00660B6A" w:rsidRDefault="00271688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71688" w:rsidTr="00711F07">
        <w:trPr>
          <w:cantSplit/>
        </w:trPr>
        <w:tc>
          <w:tcPr>
            <w:tcW w:w="851" w:type="dxa"/>
          </w:tcPr>
          <w:p w:rsidR="00271688" w:rsidRPr="00744213" w:rsidRDefault="00271688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271688" w:rsidRDefault="00271688" w:rsidP="003A7FC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276</w:t>
            </w:r>
          </w:p>
          <w:p w:rsidR="00271688" w:rsidRDefault="00271688" w:rsidP="003A7FC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58" w:type="dxa"/>
          </w:tcPr>
          <w:p w:rsidR="00271688" w:rsidRPr="00660B6A" w:rsidRDefault="00271688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Качур О.</w:t>
            </w:r>
            <w:r w:rsidR="00900B0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О. Фінансова безпека суб'єктів підприємництва виноробної галузі</w:t>
            </w:r>
            <w:r w:rsidR="00900B0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України : дис. ... канд. екон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 наук . 08.00.08</w:t>
            </w:r>
            <w:r w:rsidR="00900B0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гроші, фінанси і кредит / наук. керівник Турченко Д. К.; Донбас. держ. машинобуд. акад. – Краматорськ : ДДМА, 2018. – 255 c. </w:t>
            </w:r>
          </w:p>
          <w:p w:rsidR="00271688" w:rsidRPr="00660B6A" w:rsidRDefault="00271688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         Кільк. прим.:  1  (чит. зал навч. літ. – 1)</w:t>
            </w:r>
          </w:p>
          <w:p w:rsidR="00271688" w:rsidRPr="00660B6A" w:rsidRDefault="00271688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71688" w:rsidTr="00711F07">
        <w:trPr>
          <w:cantSplit/>
        </w:trPr>
        <w:tc>
          <w:tcPr>
            <w:tcW w:w="851" w:type="dxa"/>
          </w:tcPr>
          <w:p w:rsidR="00271688" w:rsidRPr="00744213" w:rsidRDefault="00271688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271688" w:rsidRDefault="00271688" w:rsidP="003A7FC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621.97</w:t>
            </w:r>
          </w:p>
          <w:p w:rsidR="00271688" w:rsidRDefault="00271688" w:rsidP="003A7FC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К83</w:t>
            </w:r>
          </w:p>
        </w:tc>
        <w:tc>
          <w:tcPr>
            <w:tcW w:w="8858" w:type="dxa"/>
          </w:tcPr>
          <w:p w:rsidR="00271688" w:rsidRPr="00660B6A" w:rsidRDefault="00271688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Корчак О.</w:t>
            </w:r>
            <w:r w:rsidR="00900B0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С. Розвиток наукових основ проектування гідравлічних пресів з насосно</w:t>
            </w:r>
            <w:r w:rsidR="00900B0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акумуляторним приводом та індивідуальним сервоприводом : автореф. дис. ... д</w:t>
            </w:r>
            <w:r w:rsidR="00900B0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ра техн. наук : 05.03.05 – Процеси та машини обробки тиском / Донбас. держ. машиноб. акад. – Краматорськ : ДДМА, 2018. – 40 с. </w:t>
            </w:r>
          </w:p>
          <w:p w:rsidR="00271688" w:rsidRPr="00660B6A" w:rsidRDefault="00271688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         Кільк. прим.:  1  (чит. зал навч. літ. – 1)</w:t>
            </w:r>
          </w:p>
          <w:p w:rsidR="00271688" w:rsidRPr="00660B6A" w:rsidRDefault="00271688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71688" w:rsidTr="00711F07">
        <w:trPr>
          <w:cantSplit/>
        </w:trPr>
        <w:tc>
          <w:tcPr>
            <w:tcW w:w="851" w:type="dxa"/>
          </w:tcPr>
          <w:p w:rsidR="00271688" w:rsidRPr="00744213" w:rsidRDefault="00271688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271688" w:rsidRDefault="00271688" w:rsidP="003A7FC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284</w:t>
            </w:r>
          </w:p>
          <w:p w:rsidR="00271688" w:rsidRDefault="00271688" w:rsidP="003A7FC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58" w:type="dxa"/>
          </w:tcPr>
          <w:p w:rsidR="00271688" w:rsidRPr="00660B6A" w:rsidRDefault="00271688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Кухно С.</w:t>
            </w:r>
            <w:r w:rsidR="00900B0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А. Формування конкурентоспроможності гірничо</w:t>
            </w:r>
            <w:r w:rsidR="00900B0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металургійного ком</w:t>
            </w:r>
            <w:r w:rsidR="00900B0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плексу України в умовах глоба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лізації : дис. ... канд. економ.. наук 08.00.03</w:t>
            </w:r>
            <w:r w:rsidR="00900B0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економіка та управління національним господарством </w:t>
            </w:r>
            <w:r w:rsidR="00900B0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/ наук. керівник Ткаченко О. Г.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; Донецький державний університет управління. – Маріуполь : ДДУУ, 2018. – 280 c. </w:t>
            </w:r>
          </w:p>
          <w:p w:rsidR="00271688" w:rsidRPr="00660B6A" w:rsidRDefault="00271688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         Кільк. прим.:  1  (чит. зал</w:t>
            </w:r>
            <w:r w:rsidR="00900B0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навч. літ. – 1)</w:t>
            </w:r>
          </w:p>
          <w:p w:rsidR="00271688" w:rsidRPr="00660B6A" w:rsidRDefault="00271688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71688" w:rsidTr="00711F07">
        <w:trPr>
          <w:cantSplit/>
        </w:trPr>
        <w:tc>
          <w:tcPr>
            <w:tcW w:w="851" w:type="dxa"/>
          </w:tcPr>
          <w:p w:rsidR="00271688" w:rsidRPr="00744213" w:rsidRDefault="00271688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271688" w:rsidRDefault="00271688" w:rsidP="003A7FC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338</w:t>
            </w:r>
          </w:p>
          <w:p w:rsidR="00271688" w:rsidRDefault="00271688" w:rsidP="003A7FC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К95</w:t>
            </w:r>
          </w:p>
        </w:tc>
        <w:tc>
          <w:tcPr>
            <w:tcW w:w="8858" w:type="dxa"/>
          </w:tcPr>
          <w:p w:rsidR="00271688" w:rsidRPr="00660B6A" w:rsidRDefault="00271688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Кухно С.</w:t>
            </w:r>
            <w:r w:rsidR="00900B0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А. Формування конкурентоспроможності гірничо</w:t>
            </w:r>
            <w:r w:rsidR="00900B0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металургійного комплексу України в умовах глобалізації : автореф. дис. ... канд. екон. наук : 08.00..03 – економіка та управління національним господарством. – Краматорськ : ДДМА, 2019. – 20 с. </w:t>
            </w:r>
          </w:p>
          <w:p w:rsidR="00271688" w:rsidRPr="00660B6A" w:rsidRDefault="00271688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         Кільк. прим.:  1  (чит. зал</w:t>
            </w:r>
            <w:r w:rsidR="00900B0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навч. літ. – 1)</w:t>
            </w:r>
          </w:p>
          <w:p w:rsidR="00271688" w:rsidRPr="00660B6A" w:rsidRDefault="00271688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71688" w:rsidTr="00711F07">
        <w:trPr>
          <w:cantSplit/>
        </w:trPr>
        <w:tc>
          <w:tcPr>
            <w:tcW w:w="851" w:type="dxa"/>
          </w:tcPr>
          <w:p w:rsidR="00271688" w:rsidRPr="00744213" w:rsidRDefault="00271688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271688" w:rsidRDefault="00271688" w:rsidP="003A7FC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621.771</w:t>
            </w:r>
          </w:p>
          <w:p w:rsidR="00271688" w:rsidRDefault="00271688" w:rsidP="003A7FC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Л68</w:t>
            </w:r>
          </w:p>
        </w:tc>
        <w:tc>
          <w:tcPr>
            <w:tcW w:w="8858" w:type="dxa"/>
          </w:tcPr>
          <w:p w:rsidR="00271688" w:rsidRPr="00660B6A" w:rsidRDefault="00271688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Лобойко Д.</w:t>
            </w:r>
            <w:r w:rsidR="00900B0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І. Удосконалення технології неперервного прокатування на основі використання критерію поздовжньої стійкості штаби : автореф. дис. ... канд. техн. наук : 05.03.05 – процеси та машини обробки тиском / Донбас. держ. машинобуд. акад. – Краматорськ : ДДМА, 2019. – 23 с. </w:t>
            </w:r>
          </w:p>
          <w:p w:rsidR="00271688" w:rsidRPr="00660B6A" w:rsidRDefault="00271688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         Кільк. прим.:  1  (чит. зал</w:t>
            </w:r>
            <w:r w:rsidR="00900B0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навч. літ. – 1)</w:t>
            </w:r>
          </w:p>
          <w:p w:rsidR="00271688" w:rsidRPr="00660B6A" w:rsidRDefault="00271688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71688" w:rsidTr="00711F07">
        <w:trPr>
          <w:cantSplit/>
        </w:trPr>
        <w:tc>
          <w:tcPr>
            <w:tcW w:w="851" w:type="dxa"/>
          </w:tcPr>
          <w:p w:rsidR="00271688" w:rsidRPr="00744213" w:rsidRDefault="00271688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271688" w:rsidRDefault="00271688" w:rsidP="003A7FC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286</w:t>
            </w:r>
          </w:p>
          <w:p w:rsidR="00271688" w:rsidRDefault="00271688" w:rsidP="003A7FC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58" w:type="dxa"/>
          </w:tcPr>
          <w:p w:rsidR="00271688" w:rsidRPr="00660B6A" w:rsidRDefault="00271688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Лобойко Д.</w:t>
            </w:r>
            <w:r w:rsidR="00900B0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І. Удосконалення технології неперервного прокатування на основі використання критерію поздовжньої стійкості штаби : дис. ... канд. техн. наук : 05.03.05 – процеси та машини обробки тиском / наук. кер. Максименко О. П. ; Донбас. держ. машинобуд. акад. – Кам'янське : ДДМА, 2019. – 186 с. </w:t>
            </w:r>
          </w:p>
          <w:p w:rsidR="00271688" w:rsidRPr="00660B6A" w:rsidRDefault="00271688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         Кільк. прим.:  1  (чит. зал</w:t>
            </w:r>
            <w:r w:rsidR="00900B0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навч. літ. – 1)</w:t>
            </w:r>
          </w:p>
          <w:p w:rsidR="00271688" w:rsidRPr="00660B6A" w:rsidRDefault="00271688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71688" w:rsidTr="00711F07">
        <w:trPr>
          <w:cantSplit/>
        </w:trPr>
        <w:tc>
          <w:tcPr>
            <w:tcW w:w="851" w:type="dxa"/>
          </w:tcPr>
          <w:p w:rsidR="00271688" w:rsidRPr="00744213" w:rsidRDefault="00271688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271688" w:rsidRDefault="00271688" w:rsidP="003A7FC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338</w:t>
            </w:r>
          </w:p>
          <w:p w:rsidR="00271688" w:rsidRDefault="00271688" w:rsidP="003A7FC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О–54</w:t>
            </w:r>
          </w:p>
        </w:tc>
        <w:tc>
          <w:tcPr>
            <w:tcW w:w="8858" w:type="dxa"/>
          </w:tcPr>
          <w:p w:rsidR="00271688" w:rsidRPr="00660B6A" w:rsidRDefault="00271688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Олійник П.</w:t>
            </w:r>
            <w:r w:rsidR="00900B0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О. Управління знаннями в промисловому секторі національної економіки : автореф. дис. ... канд. екон. наук : 08.00..03 – економіка та управління національним господарством. – Краматорськ : ДДМА, 2019. – 20 с. </w:t>
            </w:r>
          </w:p>
          <w:p w:rsidR="00271688" w:rsidRPr="00660B6A" w:rsidRDefault="00271688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         Кільк. прим.:  1  (чит. зал</w:t>
            </w:r>
            <w:r w:rsidR="00900B0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навч. літ. – 1)</w:t>
            </w:r>
          </w:p>
          <w:p w:rsidR="00271688" w:rsidRPr="00660B6A" w:rsidRDefault="00271688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71688" w:rsidTr="00711F07">
        <w:trPr>
          <w:cantSplit/>
        </w:trPr>
        <w:tc>
          <w:tcPr>
            <w:tcW w:w="851" w:type="dxa"/>
          </w:tcPr>
          <w:p w:rsidR="00271688" w:rsidRPr="00744213" w:rsidRDefault="00271688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271688" w:rsidRDefault="00271688" w:rsidP="003A7FC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288</w:t>
            </w:r>
          </w:p>
          <w:p w:rsidR="00271688" w:rsidRDefault="00271688" w:rsidP="003A7FC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58" w:type="dxa"/>
          </w:tcPr>
          <w:p w:rsidR="00271688" w:rsidRPr="00660B6A" w:rsidRDefault="00271688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Олійник П.</w:t>
            </w:r>
            <w:r w:rsidR="00900B0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О. Управління знаннями в промисловому секторі національної економіки : дис. ... канд. економ.. наук 08.00.03</w:t>
            </w:r>
            <w:r w:rsidR="00900B0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 економіка та управління національним господарством / наук. к</w:t>
            </w:r>
            <w:r w:rsidR="00900B0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ерівник Тельнова Г. В. ; Донбас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держ. машинобуд. акад. – Краматорськ : ДДМА, 2019. – 200 c. </w:t>
            </w:r>
          </w:p>
          <w:p w:rsidR="00271688" w:rsidRPr="00660B6A" w:rsidRDefault="00271688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         Кільк. прим.:  1  (чит. зал</w:t>
            </w:r>
            <w:r w:rsidR="00900B0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навч. літ. – 1)</w:t>
            </w:r>
          </w:p>
          <w:p w:rsidR="00271688" w:rsidRPr="00660B6A" w:rsidRDefault="00271688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71688" w:rsidTr="00711F07">
        <w:trPr>
          <w:cantSplit/>
        </w:trPr>
        <w:tc>
          <w:tcPr>
            <w:tcW w:w="851" w:type="dxa"/>
          </w:tcPr>
          <w:p w:rsidR="00271688" w:rsidRPr="00744213" w:rsidRDefault="00271688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271688" w:rsidRDefault="00271688" w:rsidP="003A7FC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289</w:t>
            </w:r>
          </w:p>
          <w:p w:rsidR="00271688" w:rsidRDefault="00271688" w:rsidP="003A7FC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58" w:type="dxa"/>
          </w:tcPr>
          <w:p w:rsidR="00271688" w:rsidRPr="00660B6A" w:rsidRDefault="00271688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Павлович Р.</w:t>
            </w:r>
            <w:r w:rsidR="00900B0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В. Стратегія формування інвестиційного забезпечення розвитку національної інноваційної системи України : дис. ... канд. економ.. наук 08.00.03 – економіка та управління національним господарством </w:t>
            </w:r>
            <w:r w:rsidR="00900B0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/ наук. керівник Турченко Д. К.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; Донбаська державна машинобудівна академія. – Краматорськ : ДДМА, 2019. – 224 c. </w:t>
            </w:r>
          </w:p>
          <w:p w:rsidR="00271688" w:rsidRPr="00660B6A" w:rsidRDefault="00271688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         Кільк. прим.:  1  (чит. зал</w:t>
            </w:r>
            <w:r w:rsidR="00900B0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навч. літ. – 1)</w:t>
            </w:r>
          </w:p>
          <w:p w:rsidR="00271688" w:rsidRPr="00660B6A" w:rsidRDefault="00271688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71688" w:rsidTr="00711F07">
        <w:trPr>
          <w:cantSplit/>
        </w:trPr>
        <w:tc>
          <w:tcPr>
            <w:tcW w:w="851" w:type="dxa"/>
          </w:tcPr>
          <w:p w:rsidR="00271688" w:rsidRPr="00744213" w:rsidRDefault="00271688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271688" w:rsidRDefault="00271688" w:rsidP="003A7FC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332</w:t>
            </w:r>
          </w:p>
          <w:p w:rsidR="00271688" w:rsidRDefault="00271688" w:rsidP="003A7FC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П12</w:t>
            </w:r>
          </w:p>
        </w:tc>
        <w:tc>
          <w:tcPr>
            <w:tcW w:w="8858" w:type="dxa"/>
          </w:tcPr>
          <w:p w:rsidR="00271688" w:rsidRPr="00660B6A" w:rsidRDefault="00271688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Павлович Р.</w:t>
            </w:r>
            <w:r w:rsidR="00900B0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В. Стратегія формування інвестиційного забезпечення розвитку національної інноваційної системи України : автореф. дис. ... канд. екон. наук : 08.00..03 – економіка та управління національним господарством. – Краматорськ : ДДМА, 2019. – 20 с. </w:t>
            </w:r>
          </w:p>
          <w:p w:rsidR="00271688" w:rsidRPr="00660B6A" w:rsidRDefault="00271688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         Кільк. прим.:  1  (чит. зал</w:t>
            </w:r>
            <w:r w:rsidR="00900B0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навч. літ. – 1)</w:t>
            </w:r>
          </w:p>
          <w:p w:rsidR="00271688" w:rsidRPr="00660B6A" w:rsidRDefault="00271688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71688" w:rsidTr="00711F07">
        <w:trPr>
          <w:cantSplit/>
        </w:trPr>
        <w:tc>
          <w:tcPr>
            <w:tcW w:w="851" w:type="dxa"/>
          </w:tcPr>
          <w:p w:rsidR="00271688" w:rsidRPr="00744213" w:rsidRDefault="00271688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271688" w:rsidRDefault="00271688" w:rsidP="003A7FC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274</w:t>
            </w:r>
          </w:p>
          <w:p w:rsidR="00271688" w:rsidRDefault="00271688" w:rsidP="003A7FC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58" w:type="dxa"/>
          </w:tcPr>
          <w:p w:rsidR="00271688" w:rsidRPr="00660B6A" w:rsidRDefault="00271688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Павловський П.</w:t>
            </w:r>
            <w:r w:rsidR="00900B0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В. Формування системи логістичних бізнес</w:t>
            </w:r>
            <w:r w:rsidR="00900B0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процесів переробної галузі : дис. ... канд. екон. наук 08.00.03</w:t>
            </w:r>
            <w:r w:rsidR="00900B0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 економіка та управління національним господарством / наук. керівник Лазаренко Д. О.;</w:t>
            </w:r>
            <w:r w:rsidR="008C783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Донбаський державний педагогічний університет. – Слов'янськ : ДДПУ, 2018. – 226 c. </w:t>
            </w:r>
          </w:p>
          <w:p w:rsidR="00271688" w:rsidRPr="00660B6A" w:rsidRDefault="00271688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         Кільк. прим.:  1  (чит. зал</w:t>
            </w:r>
            <w:r w:rsidR="008C783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навч. літ. – 1)</w:t>
            </w:r>
          </w:p>
          <w:p w:rsidR="00271688" w:rsidRPr="00660B6A" w:rsidRDefault="00271688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71688" w:rsidTr="00711F07">
        <w:trPr>
          <w:cantSplit/>
        </w:trPr>
        <w:tc>
          <w:tcPr>
            <w:tcW w:w="851" w:type="dxa"/>
          </w:tcPr>
          <w:p w:rsidR="00271688" w:rsidRPr="00744213" w:rsidRDefault="00271688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271688" w:rsidRDefault="00271688" w:rsidP="003A7FC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338</w:t>
            </w:r>
          </w:p>
          <w:p w:rsidR="00271688" w:rsidRDefault="00271688" w:rsidP="003A7FC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П12</w:t>
            </w:r>
          </w:p>
        </w:tc>
        <w:tc>
          <w:tcPr>
            <w:tcW w:w="8858" w:type="dxa"/>
          </w:tcPr>
          <w:p w:rsidR="00271688" w:rsidRPr="00660B6A" w:rsidRDefault="00271688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Павловський П.</w:t>
            </w:r>
            <w:r w:rsidR="008C783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В. Формування системи логістичних бізнес</w:t>
            </w:r>
            <w:r w:rsidR="008C783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процесів переробної галузі : автореф. дис. ... канд. екон. наук : 08.00..03 – економіка та управління національним господарством. – Краматорськ : ДДМА, 2019. – 20 с. </w:t>
            </w:r>
          </w:p>
          <w:p w:rsidR="00271688" w:rsidRPr="00660B6A" w:rsidRDefault="00271688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         Кільк. прим.:  1  (чит. зал</w:t>
            </w:r>
            <w:r w:rsidR="008C783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навч. літ. – 1)</w:t>
            </w:r>
          </w:p>
          <w:p w:rsidR="00271688" w:rsidRPr="00660B6A" w:rsidRDefault="00271688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71688" w:rsidTr="00711F07">
        <w:trPr>
          <w:cantSplit/>
        </w:trPr>
        <w:tc>
          <w:tcPr>
            <w:tcW w:w="851" w:type="dxa"/>
          </w:tcPr>
          <w:p w:rsidR="00271688" w:rsidRPr="00744213" w:rsidRDefault="00271688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271688" w:rsidRDefault="00271688" w:rsidP="003A7FC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338</w:t>
            </w:r>
          </w:p>
          <w:p w:rsidR="00271688" w:rsidRDefault="00271688" w:rsidP="003A7FC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П49</w:t>
            </w:r>
          </w:p>
        </w:tc>
        <w:tc>
          <w:tcPr>
            <w:tcW w:w="8858" w:type="dxa"/>
          </w:tcPr>
          <w:p w:rsidR="00271688" w:rsidRPr="00660B6A" w:rsidRDefault="00271688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Полєнніков М.</w:t>
            </w:r>
            <w:r w:rsidR="008C783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О. Формування державної стратегії соціально</w:t>
            </w:r>
            <w:r w:rsidR="008C783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орієнтованого економічного розвитку національної економіки : автореф. дис. ... канд. екон. наук : 08.00..03 – економіка та управління національним господарством. – Краматорськ : ДДМА, 2018. – 20 с. </w:t>
            </w:r>
          </w:p>
          <w:p w:rsidR="00271688" w:rsidRPr="00660B6A" w:rsidRDefault="00271688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         Кільк. прим.:  1  (чит. зал</w:t>
            </w:r>
            <w:r w:rsidR="008C783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навч. літ. – 1)</w:t>
            </w:r>
          </w:p>
          <w:p w:rsidR="00271688" w:rsidRPr="00660B6A" w:rsidRDefault="00271688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71688" w:rsidTr="00711F07">
        <w:trPr>
          <w:cantSplit/>
        </w:trPr>
        <w:tc>
          <w:tcPr>
            <w:tcW w:w="851" w:type="dxa"/>
          </w:tcPr>
          <w:p w:rsidR="00271688" w:rsidRPr="00744213" w:rsidRDefault="00271688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271688" w:rsidRDefault="00271688" w:rsidP="003A7FC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275</w:t>
            </w:r>
          </w:p>
          <w:p w:rsidR="00271688" w:rsidRDefault="00271688" w:rsidP="003A7FC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58" w:type="dxa"/>
          </w:tcPr>
          <w:p w:rsidR="00271688" w:rsidRPr="00660B6A" w:rsidRDefault="00271688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Полєнніков М.</w:t>
            </w:r>
            <w:r w:rsidR="008C783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О. Формування державної стратегії соціально</w:t>
            </w:r>
            <w:r w:rsidR="008C783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орієнтованого економічного розвитку національної економіки : дис. ... канд. економ.. наук 08.00.03</w:t>
            </w:r>
            <w:r w:rsidR="008C783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 економіка та управління національним господарством / наук. керівник Каїра З. С.; Донбас. держ.</w:t>
            </w:r>
            <w:r w:rsidR="008C783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машинобуд. акад. – Краматорськ : ДДМА, 2018. – 308 c. </w:t>
            </w:r>
          </w:p>
          <w:p w:rsidR="00271688" w:rsidRPr="00660B6A" w:rsidRDefault="00271688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         Кільк. прим.:  1  (чит. зал</w:t>
            </w:r>
            <w:r w:rsidR="008C783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навч. літ. – 1)</w:t>
            </w:r>
          </w:p>
          <w:p w:rsidR="00271688" w:rsidRPr="00660B6A" w:rsidRDefault="00271688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71688" w:rsidTr="00711F07">
        <w:trPr>
          <w:cantSplit/>
        </w:trPr>
        <w:tc>
          <w:tcPr>
            <w:tcW w:w="851" w:type="dxa"/>
          </w:tcPr>
          <w:p w:rsidR="00271688" w:rsidRPr="00744213" w:rsidRDefault="00271688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271688" w:rsidRDefault="00271688" w:rsidP="003A7FC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291</w:t>
            </w:r>
          </w:p>
          <w:p w:rsidR="00271688" w:rsidRDefault="00271688" w:rsidP="003A7FC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58" w:type="dxa"/>
          </w:tcPr>
          <w:p w:rsidR="00271688" w:rsidRPr="00660B6A" w:rsidRDefault="00271688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Сукова Т.</w:t>
            </w:r>
            <w:r w:rsidR="008C783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О. Підвищення ефективності важкого обладнання на основі визначення його раціональних технічних та конструктивних параметрів : дис. ... канд. техн. наук : 05.03.01 – процеси механічної обробки</w:t>
            </w:r>
            <w:r w:rsidR="008C783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 верстати та інструменти / наук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керівник Васильченко Я. В.; Донбас. держ. машинобуд. акад. – Краматорськ : ДДМА, 2019. – 190 с. </w:t>
            </w:r>
          </w:p>
          <w:p w:rsidR="00271688" w:rsidRPr="00660B6A" w:rsidRDefault="00271688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         Кільк. прим.:  1  (чит. зал</w:t>
            </w:r>
            <w:r w:rsidR="008C783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навч. літ. – 1)</w:t>
            </w:r>
          </w:p>
          <w:p w:rsidR="00271688" w:rsidRPr="00660B6A" w:rsidRDefault="00271688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71688" w:rsidTr="00711F07">
        <w:trPr>
          <w:cantSplit/>
        </w:trPr>
        <w:tc>
          <w:tcPr>
            <w:tcW w:w="851" w:type="dxa"/>
          </w:tcPr>
          <w:p w:rsidR="00271688" w:rsidRPr="00744213" w:rsidRDefault="00271688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271688" w:rsidRDefault="00271688" w:rsidP="003A7FC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621.9</w:t>
            </w:r>
          </w:p>
          <w:p w:rsidR="00271688" w:rsidRDefault="00271688" w:rsidP="003A7FC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С89</w:t>
            </w:r>
          </w:p>
        </w:tc>
        <w:tc>
          <w:tcPr>
            <w:tcW w:w="8858" w:type="dxa"/>
          </w:tcPr>
          <w:p w:rsidR="00271688" w:rsidRPr="00660B6A" w:rsidRDefault="00271688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Сукова Т.</w:t>
            </w:r>
            <w:r w:rsidR="008C783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О. Підвищення е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фективності важкого обладнання на основі визначення його раціональних технічних та конструктивних параметрів : автореф. дис. ... канд. техн. наук : 05.03.01</w:t>
            </w:r>
            <w:r w:rsidR="008C783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 процеси механічної обробки,</w:t>
            </w:r>
            <w:r w:rsidR="008C783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верстати та інструменти / Донбас. держ. машинобуд. акад. – Краматорськ : ДДМА, 2019. – 24 с. </w:t>
            </w:r>
          </w:p>
          <w:p w:rsidR="00271688" w:rsidRPr="00660B6A" w:rsidRDefault="00271688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         Кільк. прим.:  1  (чит. зал</w:t>
            </w:r>
            <w:r w:rsidR="008C783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навч. літ. – 1)</w:t>
            </w:r>
          </w:p>
          <w:p w:rsidR="00271688" w:rsidRPr="00660B6A" w:rsidRDefault="00271688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71688" w:rsidTr="00711F07">
        <w:trPr>
          <w:cantSplit/>
        </w:trPr>
        <w:tc>
          <w:tcPr>
            <w:tcW w:w="851" w:type="dxa"/>
          </w:tcPr>
          <w:p w:rsidR="00271688" w:rsidRPr="00744213" w:rsidRDefault="00271688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271688" w:rsidRDefault="00271688" w:rsidP="003A7FC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281</w:t>
            </w:r>
          </w:p>
          <w:p w:rsidR="00271688" w:rsidRDefault="00271688" w:rsidP="003A7FC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58" w:type="dxa"/>
          </w:tcPr>
          <w:p w:rsidR="00271688" w:rsidRPr="00660B6A" w:rsidRDefault="00271688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Шаповалов М.</w:t>
            </w:r>
            <w:r w:rsidR="008C783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В. Зміцнення твердосплавного інструменту імпульсним магнітним полем для обробки виробів важкого машинобудування : дис. ... канд. техн. наук : 05.03.01 – процеси механічної обробки</w:t>
            </w:r>
            <w:r w:rsidR="008C783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 верстати та інструменти / наук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керівник Васильченко Я. В.; Донбас. держ. машинобуд. акад. – Краматорськ : ДДМА, 2019. – 222 с. </w:t>
            </w:r>
          </w:p>
          <w:p w:rsidR="00271688" w:rsidRPr="00660B6A" w:rsidRDefault="00271688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         Кільк. прим.:  1  (чит. зал</w:t>
            </w:r>
            <w:r w:rsidR="008C783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навч. літ. – 1)</w:t>
            </w:r>
          </w:p>
          <w:p w:rsidR="00271688" w:rsidRPr="00660B6A" w:rsidRDefault="00271688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71688" w:rsidTr="00711F07">
        <w:trPr>
          <w:cantSplit/>
        </w:trPr>
        <w:tc>
          <w:tcPr>
            <w:tcW w:w="851" w:type="dxa"/>
          </w:tcPr>
          <w:p w:rsidR="00271688" w:rsidRPr="00744213" w:rsidRDefault="00271688" w:rsidP="00711F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271688" w:rsidRDefault="00271688" w:rsidP="003A7FC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621.9</w:t>
            </w:r>
          </w:p>
          <w:p w:rsidR="00271688" w:rsidRDefault="00271688" w:rsidP="003A7FC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Ш24</w:t>
            </w:r>
          </w:p>
        </w:tc>
        <w:tc>
          <w:tcPr>
            <w:tcW w:w="8858" w:type="dxa"/>
          </w:tcPr>
          <w:p w:rsidR="00271688" w:rsidRPr="00660B6A" w:rsidRDefault="00271688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Шаповалов М.</w:t>
            </w:r>
            <w:r w:rsidR="008C783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В. Зміцнення твердосплавного інструменту імпульсним магнітним полем для обробки виробів важкого машинобудування : автореф. дис. ... канд. техн. наук : 05.03.01</w:t>
            </w:r>
            <w:r w:rsidR="008C783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 процеси механічної обробки,</w:t>
            </w:r>
            <w:r w:rsidR="0018437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верстати та інструменти / Донбас. держ. машинобуд. акад. – Краматорськ : ДДМА, 2019. – 24 с. </w:t>
            </w:r>
          </w:p>
          <w:p w:rsidR="00271688" w:rsidRPr="00660B6A" w:rsidRDefault="00271688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         Кільк. прим.:  1  (чит. зал</w:t>
            </w:r>
            <w:r w:rsidR="0018437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</w:t>
            </w:r>
            <w:r w:rsidRPr="00660B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навч. літ. – 1)</w:t>
            </w:r>
          </w:p>
          <w:p w:rsidR="00271688" w:rsidRPr="00660B6A" w:rsidRDefault="00271688" w:rsidP="00660B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:rsidR="00797B96" w:rsidRPr="00936205" w:rsidRDefault="00797B96" w:rsidP="00936205">
      <w:pPr>
        <w:autoSpaceDE w:val="0"/>
        <w:autoSpaceDN w:val="0"/>
        <w:spacing w:after="0" w:line="240" w:lineRule="auto"/>
        <w:rPr>
          <w:lang w:val="uk-UA"/>
        </w:rPr>
      </w:pPr>
    </w:p>
    <w:sectPr w:rsidR="00797B96" w:rsidRPr="00936205" w:rsidSect="00404488">
      <w:footerReference w:type="default" r:id="rId9"/>
      <w:pgSz w:w="12240" w:h="15840" w:code="9"/>
      <w:pgMar w:top="568" w:right="616" w:bottom="426" w:left="1701" w:header="709" w:footer="709" w:gutter="0"/>
      <w:cols w:space="709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B07" w:rsidRDefault="00941B07" w:rsidP="00404488">
      <w:pPr>
        <w:spacing w:after="0" w:line="240" w:lineRule="auto"/>
      </w:pPr>
      <w:r>
        <w:separator/>
      </w:r>
    </w:p>
  </w:endnote>
  <w:endnote w:type="continuationSeparator" w:id="0">
    <w:p w:rsidR="00941B07" w:rsidRDefault="00941B07" w:rsidP="00404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2147182"/>
      <w:docPartObj>
        <w:docPartGallery w:val="Page Numbers (Bottom of Page)"/>
        <w:docPartUnique/>
      </w:docPartObj>
    </w:sdtPr>
    <w:sdtEndPr/>
    <w:sdtContent>
      <w:p w:rsidR="00404488" w:rsidRDefault="00404488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8F0">
          <w:rPr>
            <w:noProof/>
          </w:rPr>
          <w:t>20</w:t>
        </w:r>
        <w:r>
          <w:fldChar w:fldCharType="end"/>
        </w:r>
      </w:p>
    </w:sdtContent>
  </w:sdt>
  <w:p w:rsidR="00404488" w:rsidRDefault="0040448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B07" w:rsidRDefault="00941B07" w:rsidP="00404488">
      <w:pPr>
        <w:spacing w:after="0" w:line="240" w:lineRule="auto"/>
      </w:pPr>
      <w:r>
        <w:separator/>
      </w:r>
    </w:p>
  </w:footnote>
  <w:footnote w:type="continuationSeparator" w:id="0">
    <w:p w:rsidR="00941B07" w:rsidRDefault="00941B07" w:rsidP="004044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04928"/>
    <w:multiLevelType w:val="hybridMultilevel"/>
    <w:tmpl w:val="3C747DEE"/>
    <w:lvl w:ilvl="0" w:tplc="CFF2F7BA">
      <w:start w:val="1"/>
      <w:numFmt w:val="decimal"/>
      <w:lvlText w:val="%1."/>
      <w:lvlJc w:val="left"/>
      <w:pPr>
        <w:ind w:left="831" w:hanging="83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525"/>
    <w:rsid w:val="00051748"/>
    <w:rsid w:val="00097C59"/>
    <w:rsid w:val="000C4EEE"/>
    <w:rsid w:val="000C60ED"/>
    <w:rsid w:val="000C7363"/>
    <w:rsid w:val="000F2D88"/>
    <w:rsid w:val="000F5465"/>
    <w:rsid w:val="0010395E"/>
    <w:rsid w:val="00136367"/>
    <w:rsid w:val="00167D66"/>
    <w:rsid w:val="00184376"/>
    <w:rsid w:val="001B1B1B"/>
    <w:rsid w:val="001F3435"/>
    <w:rsid w:val="00207CF9"/>
    <w:rsid w:val="002242C3"/>
    <w:rsid w:val="00230112"/>
    <w:rsid w:val="00265F77"/>
    <w:rsid w:val="00271688"/>
    <w:rsid w:val="002A3FC1"/>
    <w:rsid w:val="00355849"/>
    <w:rsid w:val="003564D6"/>
    <w:rsid w:val="00372D33"/>
    <w:rsid w:val="0037791E"/>
    <w:rsid w:val="00387271"/>
    <w:rsid w:val="003A7FC5"/>
    <w:rsid w:val="003C3415"/>
    <w:rsid w:val="00404488"/>
    <w:rsid w:val="004726CC"/>
    <w:rsid w:val="00480982"/>
    <w:rsid w:val="004947E4"/>
    <w:rsid w:val="00521795"/>
    <w:rsid w:val="00536748"/>
    <w:rsid w:val="005649E2"/>
    <w:rsid w:val="005658F0"/>
    <w:rsid w:val="005852BB"/>
    <w:rsid w:val="005D40AD"/>
    <w:rsid w:val="005D65BB"/>
    <w:rsid w:val="006062B8"/>
    <w:rsid w:val="00660B6A"/>
    <w:rsid w:val="006652EF"/>
    <w:rsid w:val="006B28F4"/>
    <w:rsid w:val="006B7469"/>
    <w:rsid w:val="006D328F"/>
    <w:rsid w:val="00711F07"/>
    <w:rsid w:val="0071530E"/>
    <w:rsid w:val="00743B19"/>
    <w:rsid w:val="00744213"/>
    <w:rsid w:val="00745326"/>
    <w:rsid w:val="0077526E"/>
    <w:rsid w:val="0079438B"/>
    <w:rsid w:val="00797B96"/>
    <w:rsid w:val="007D3093"/>
    <w:rsid w:val="007D5552"/>
    <w:rsid w:val="007F41AC"/>
    <w:rsid w:val="0083072F"/>
    <w:rsid w:val="008C4450"/>
    <w:rsid w:val="008C73C1"/>
    <w:rsid w:val="008C7830"/>
    <w:rsid w:val="008E68EF"/>
    <w:rsid w:val="00900B0B"/>
    <w:rsid w:val="00921399"/>
    <w:rsid w:val="009304C0"/>
    <w:rsid w:val="00936205"/>
    <w:rsid w:val="00941B07"/>
    <w:rsid w:val="00947333"/>
    <w:rsid w:val="009735FD"/>
    <w:rsid w:val="0099554F"/>
    <w:rsid w:val="00A503D6"/>
    <w:rsid w:val="00A664FF"/>
    <w:rsid w:val="00A97DF0"/>
    <w:rsid w:val="00AA1238"/>
    <w:rsid w:val="00AA4D17"/>
    <w:rsid w:val="00AE2390"/>
    <w:rsid w:val="00B25454"/>
    <w:rsid w:val="00B705BE"/>
    <w:rsid w:val="00BA583E"/>
    <w:rsid w:val="00C1156B"/>
    <w:rsid w:val="00C12F15"/>
    <w:rsid w:val="00C76116"/>
    <w:rsid w:val="00C81DE0"/>
    <w:rsid w:val="00C86F45"/>
    <w:rsid w:val="00CB20D4"/>
    <w:rsid w:val="00CC2260"/>
    <w:rsid w:val="00CF1993"/>
    <w:rsid w:val="00D530E9"/>
    <w:rsid w:val="00D56B1A"/>
    <w:rsid w:val="00D84058"/>
    <w:rsid w:val="00D91BFC"/>
    <w:rsid w:val="00E76AF8"/>
    <w:rsid w:val="00EA1422"/>
    <w:rsid w:val="00EA66D2"/>
    <w:rsid w:val="00EE6BF7"/>
    <w:rsid w:val="00F032F5"/>
    <w:rsid w:val="00F6203A"/>
    <w:rsid w:val="00F82B5F"/>
    <w:rsid w:val="00FA6C2C"/>
    <w:rsid w:val="00FD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42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442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153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49E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442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unhideWhenUsed/>
    <w:qFormat/>
    <w:rsid w:val="00744213"/>
    <w:pPr>
      <w:outlineLvl w:val="9"/>
    </w:pPr>
  </w:style>
  <w:style w:type="paragraph" w:styleId="a5">
    <w:name w:val="Balloon Text"/>
    <w:basedOn w:val="a"/>
    <w:link w:val="a6"/>
    <w:uiPriority w:val="99"/>
    <w:semiHidden/>
    <w:unhideWhenUsed/>
    <w:rsid w:val="00744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4213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7442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7442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7442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Subtitle"/>
    <w:basedOn w:val="a"/>
    <w:next w:val="a"/>
    <w:link w:val="aa"/>
    <w:uiPriority w:val="11"/>
    <w:qFormat/>
    <w:rsid w:val="0074421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74421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404488"/>
    <w:pPr>
      <w:tabs>
        <w:tab w:val="right" w:leader="dot" w:pos="9679"/>
      </w:tabs>
      <w:spacing w:after="0"/>
    </w:pPr>
    <w:rPr>
      <w:rFonts w:ascii="Times New Roman" w:hAnsi="Times New Roman" w:cs="Times New Roman"/>
      <w:noProof/>
      <w:lang w:val="uk-UA"/>
    </w:rPr>
  </w:style>
  <w:style w:type="character" w:styleId="ab">
    <w:name w:val="Hyperlink"/>
    <w:basedOn w:val="a0"/>
    <w:uiPriority w:val="99"/>
    <w:unhideWhenUsed/>
    <w:rsid w:val="00744213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71530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header"/>
    <w:basedOn w:val="a"/>
    <w:link w:val="ad"/>
    <w:uiPriority w:val="99"/>
    <w:unhideWhenUsed/>
    <w:rsid w:val="00404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04488"/>
  </w:style>
  <w:style w:type="paragraph" w:styleId="ae">
    <w:name w:val="footer"/>
    <w:basedOn w:val="a"/>
    <w:link w:val="af"/>
    <w:uiPriority w:val="99"/>
    <w:unhideWhenUsed/>
    <w:rsid w:val="00404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044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42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442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153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49E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442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unhideWhenUsed/>
    <w:qFormat/>
    <w:rsid w:val="00744213"/>
    <w:pPr>
      <w:outlineLvl w:val="9"/>
    </w:pPr>
  </w:style>
  <w:style w:type="paragraph" w:styleId="a5">
    <w:name w:val="Balloon Text"/>
    <w:basedOn w:val="a"/>
    <w:link w:val="a6"/>
    <w:uiPriority w:val="99"/>
    <w:semiHidden/>
    <w:unhideWhenUsed/>
    <w:rsid w:val="00744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4213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7442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7442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7442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Subtitle"/>
    <w:basedOn w:val="a"/>
    <w:next w:val="a"/>
    <w:link w:val="aa"/>
    <w:uiPriority w:val="11"/>
    <w:qFormat/>
    <w:rsid w:val="0074421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74421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404488"/>
    <w:pPr>
      <w:tabs>
        <w:tab w:val="right" w:leader="dot" w:pos="9679"/>
      </w:tabs>
      <w:spacing w:after="0"/>
    </w:pPr>
    <w:rPr>
      <w:rFonts w:ascii="Times New Roman" w:hAnsi="Times New Roman" w:cs="Times New Roman"/>
      <w:noProof/>
      <w:lang w:val="uk-UA"/>
    </w:rPr>
  </w:style>
  <w:style w:type="character" w:styleId="ab">
    <w:name w:val="Hyperlink"/>
    <w:basedOn w:val="a0"/>
    <w:uiPriority w:val="99"/>
    <w:unhideWhenUsed/>
    <w:rsid w:val="00744213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71530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header"/>
    <w:basedOn w:val="a"/>
    <w:link w:val="ad"/>
    <w:uiPriority w:val="99"/>
    <w:unhideWhenUsed/>
    <w:rsid w:val="00404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04488"/>
  </w:style>
  <w:style w:type="paragraph" w:styleId="ae">
    <w:name w:val="footer"/>
    <w:basedOn w:val="a"/>
    <w:link w:val="af"/>
    <w:uiPriority w:val="99"/>
    <w:unhideWhenUsed/>
    <w:rsid w:val="00404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04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FB191-7632-499D-BFF0-32C543259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7496</Words>
  <Characters>42729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Rectorat</cp:lastModifiedBy>
  <cp:revision>4</cp:revision>
  <dcterms:created xsi:type="dcterms:W3CDTF">2020-01-15T13:39:00Z</dcterms:created>
  <dcterms:modified xsi:type="dcterms:W3CDTF">2020-01-15T13:50:00Z</dcterms:modified>
</cp:coreProperties>
</file>